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3E554" w14:textId="77777777" w:rsidR="005E23D7" w:rsidRDefault="005E23D7">
      <w:pPr>
        <w:pStyle w:val="AralkYok"/>
        <w:rPr>
          <w:rFonts w:ascii="Times New Roman" w:hAnsi="Times New Roman"/>
        </w:rPr>
      </w:pPr>
    </w:p>
    <w:tbl>
      <w:tblPr>
        <w:tblStyle w:val="TabloKlavuzuAk"/>
        <w:tblW w:w="9628" w:type="dxa"/>
        <w:tblLayout w:type="fixed"/>
        <w:tblLook w:val="04A0" w:firstRow="1" w:lastRow="0" w:firstColumn="1" w:lastColumn="0" w:noHBand="0" w:noVBand="1"/>
      </w:tblPr>
      <w:tblGrid>
        <w:gridCol w:w="7084"/>
        <w:gridCol w:w="2544"/>
      </w:tblGrid>
      <w:tr w:rsidR="005E23D7" w14:paraId="5528A915" w14:textId="77777777" w:rsidTr="005E23D7"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4182C8" w14:textId="6356ED1F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Talepte Bulunan Birim</w:t>
            </w:r>
            <w:r w:rsidR="00AF1086">
              <w:rPr>
                <w:rFonts w:ascii="Times New Roman" w:eastAsia="Calibri" w:hAnsi="Times New Roman" w:cstheme="minorHAnsi"/>
                <w:b/>
                <w:color w:val="002060"/>
              </w:rPr>
              <w:t xml:space="preserve">/Birimler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43267F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Talep Tarihi</w:t>
            </w:r>
          </w:p>
        </w:tc>
      </w:tr>
      <w:tr w:rsidR="005E23D7" w14:paraId="5D1528D4" w14:textId="77777777" w:rsidTr="005E23D7">
        <w:trPr>
          <w:trHeight w:val="427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676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  <w:bookmarkStart w:id="0" w:name="_GoBack"/>
            <w:bookmarkEnd w:id="0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3C3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</w:tr>
    </w:tbl>
    <w:p w14:paraId="75344972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8"/>
        <w:gridCol w:w="1134"/>
        <w:gridCol w:w="992"/>
        <w:gridCol w:w="1134"/>
        <w:gridCol w:w="1559"/>
        <w:gridCol w:w="1842"/>
      </w:tblGrid>
      <w:tr w:rsidR="005E23D7" w14:paraId="3DB93615" w14:textId="77777777" w:rsidTr="000A7592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F29DFC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Etkinliğin Adı</w:t>
            </w:r>
          </w:p>
        </w:tc>
        <w:tc>
          <w:tcPr>
            <w:tcW w:w="7229" w:type="dxa"/>
            <w:gridSpan w:val="6"/>
            <w:vAlign w:val="center"/>
          </w:tcPr>
          <w:p w14:paraId="03A3CB41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06D56B7" w14:textId="77777777" w:rsidTr="000A7592">
        <w:trPr>
          <w:trHeight w:val="90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055CA9A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Etkinliğin Tarihi ve Saati</w:t>
            </w: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4EE6612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Başlama Tarihi</w:t>
            </w:r>
          </w:p>
        </w:tc>
        <w:tc>
          <w:tcPr>
            <w:tcW w:w="2126" w:type="dxa"/>
            <w:gridSpan w:val="2"/>
            <w:vAlign w:val="center"/>
          </w:tcPr>
          <w:p w14:paraId="772B3445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F811FF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Başlama Saati</w:t>
            </w:r>
          </w:p>
        </w:tc>
        <w:tc>
          <w:tcPr>
            <w:tcW w:w="1842" w:type="dxa"/>
            <w:vAlign w:val="center"/>
          </w:tcPr>
          <w:p w14:paraId="27B546E4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BEA08DB" w14:textId="77777777" w:rsidTr="000A7592">
        <w:trPr>
          <w:trHeight w:val="9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2DA4AC08" w14:textId="77777777" w:rsidR="005E23D7" w:rsidRDefault="005E23D7">
            <w:pPr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21688AF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Bitiş Tarihi</w:t>
            </w:r>
          </w:p>
        </w:tc>
        <w:tc>
          <w:tcPr>
            <w:tcW w:w="2126" w:type="dxa"/>
            <w:gridSpan w:val="2"/>
            <w:vAlign w:val="center"/>
          </w:tcPr>
          <w:p w14:paraId="42A9152E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9E568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Bitiş Saati</w:t>
            </w:r>
          </w:p>
        </w:tc>
        <w:tc>
          <w:tcPr>
            <w:tcW w:w="1842" w:type="dxa"/>
            <w:vAlign w:val="center"/>
          </w:tcPr>
          <w:p w14:paraId="346B856A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3AB60CB1" w14:textId="77777777" w:rsidTr="000A7592">
        <w:trPr>
          <w:trHeight w:val="531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7C6268C3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Etkinlik için prova isteği var mı? </w:t>
            </w: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(Tiyatro ve Konser için prova zorunludur.)</w:t>
            </w:r>
          </w:p>
        </w:tc>
        <w:tc>
          <w:tcPr>
            <w:tcW w:w="568" w:type="dxa"/>
            <w:vAlign w:val="center"/>
          </w:tcPr>
          <w:sdt>
            <w:sdtPr>
              <w:id w:val="12825948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9EB50" w14:textId="77777777" w:rsidR="005E23D7" w:rsidRDefault="005E23D7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2"/>
            <w:vAlign w:val="center"/>
          </w:tcPr>
          <w:p w14:paraId="22A53A4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37B86917" w14:textId="77777777" w:rsidR="005E23D7" w:rsidRDefault="005E23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8A467E7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Tarih</w:t>
            </w:r>
          </w:p>
        </w:tc>
        <w:tc>
          <w:tcPr>
            <w:tcW w:w="1842" w:type="dxa"/>
            <w:vAlign w:val="center"/>
          </w:tcPr>
          <w:p w14:paraId="1632ECE0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66F1683" w14:textId="77777777" w:rsidTr="000A7592">
        <w:trPr>
          <w:trHeight w:val="14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7511A86E" w14:textId="77777777" w:rsidR="005E23D7" w:rsidRDefault="005E23D7">
            <w:pPr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568" w:type="dxa"/>
            <w:vAlign w:val="center"/>
          </w:tcPr>
          <w:sdt>
            <w:sdtPr>
              <w:id w:val="39811395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784C3" w14:textId="77777777" w:rsidR="005E23D7" w:rsidRDefault="005E23D7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2"/>
            <w:vAlign w:val="center"/>
          </w:tcPr>
          <w:p w14:paraId="212D0FF9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58CA82D8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0A8BE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Saat</w:t>
            </w:r>
          </w:p>
        </w:tc>
        <w:tc>
          <w:tcPr>
            <w:tcW w:w="1842" w:type="dxa"/>
            <w:vAlign w:val="center"/>
          </w:tcPr>
          <w:p w14:paraId="6BA72624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DCE26BA" w14:textId="77777777" w:rsidTr="000F07E9">
        <w:trPr>
          <w:trHeight w:val="142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14:paraId="768F982E" w14:textId="015DF548" w:rsidR="005E23D7" w:rsidRPr="002009FB" w:rsidRDefault="005E23D7" w:rsidP="002009FB">
            <w:pPr>
              <w:rPr>
                <w:rFonts w:ascii="Times New Roman" w:eastAsia="Calibri" w:hAnsi="Times New Roman" w:cstheme="minorHAnsi"/>
                <w:b/>
                <w:bCs/>
                <w:color w:val="002060"/>
              </w:rPr>
            </w:pPr>
            <w:r w:rsidRPr="000A7592">
              <w:rPr>
                <w:rFonts w:ascii="Times New Roman" w:eastAsia="Calibri" w:hAnsi="Times New Roman" w:cstheme="minorHAnsi"/>
                <w:b/>
                <w:bCs/>
                <w:color w:val="002060"/>
              </w:rPr>
              <w:t>Etkinli</w:t>
            </w:r>
            <w:r>
              <w:rPr>
                <w:rFonts w:ascii="Times New Roman" w:eastAsia="Calibri" w:hAnsi="Times New Roman" w:cstheme="minorHAnsi"/>
                <w:b/>
                <w:bCs/>
                <w:color w:val="002060"/>
              </w:rPr>
              <w:t>k Türü ve</w:t>
            </w:r>
            <w:r w:rsidRPr="000A7592">
              <w:rPr>
                <w:rFonts w:ascii="Times New Roman" w:eastAsia="Calibri" w:hAnsi="Times New Roman" w:cstheme="minorHAnsi"/>
                <w:b/>
                <w:bCs/>
                <w:color w:val="002060"/>
              </w:rPr>
              <w:t xml:space="preserve"> Düzenleneceği Yer</w:t>
            </w:r>
          </w:p>
        </w:tc>
      </w:tr>
      <w:tr w:rsidR="005E23D7" w14:paraId="61281541" w14:textId="77777777" w:rsidTr="000A7592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68B09DE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AA5F21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2B455A6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1EA94F60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6056CD5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Etkinlik</w:t>
            </w:r>
          </w:p>
        </w:tc>
        <w:tc>
          <w:tcPr>
            <w:tcW w:w="568" w:type="dxa"/>
          </w:tcPr>
          <w:sdt>
            <w:sdtPr>
              <w:id w:val="2996191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FAC82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5D5A02B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Konferans</w:t>
            </w:r>
          </w:p>
        </w:tc>
      </w:tr>
      <w:tr w:rsidR="005E23D7" w14:paraId="37B1F374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59C43D7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2986668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772325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6D8C3AA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Seminer</w:t>
            </w:r>
          </w:p>
        </w:tc>
      </w:tr>
      <w:tr w:rsidR="005E23D7" w14:paraId="3ADB2CF9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40D56F3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7947741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17CAF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46D37FD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Panel</w:t>
            </w:r>
          </w:p>
        </w:tc>
      </w:tr>
      <w:tr w:rsidR="005E23D7" w14:paraId="57350D4C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559213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72814641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5B8C13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1E1999FC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Sempozyum</w:t>
            </w:r>
          </w:p>
        </w:tc>
      </w:tr>
      <w:tr w:rsidR="005E23D7" w14:paraId="2EE7D6DF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294BF1A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882791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8273B9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649E7B2A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Kurum İçi Eğitim</w:t>
            </w:r>
          </w:p>
        </w:tc>
      </w:tr>
      <w:tr w:rsidR="005E23D7" w14:paraId="0ECDA6D7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F2AEF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4729906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44D77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550A7F97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Sinema</w:t>
            </w:r>
          </w:p>
        </w:tc>
      </w:tr>
      <w:tr w:rsidR="005E23D7" w14:paraId="588B651D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28637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6474514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E3E4A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277898D2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Tiyatro</w:t>
            </w:r>
          </w:p>
        </w:tc>
      </w:tr>
      <w:tr w:rsidR="005E23D7" w14:paraId="3116A23A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76B2E58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84599398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1D07CC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1CC0F228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Konser</w:t>
            </w:r>
          </w:p>
        </w:tc>
      </w:tr>
      <w:tr w:rsidR="005E23D7" w14:paraId="23F44DF6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4C5A5FA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3171495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14D95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34E3D878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Fuaye Alanı</w:t>
            </w:r>
          </w:p>
        </w:tc>
      </w:tr>
      <w:tr w:rsidR="005E23D7" w14:paraId="41B512E7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6E5F8C1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p w14:paraId="628E3142" w14:textId="77777777" w:rsidR="005E23D7" w:rsidRDefault="00AF1086">
            <w:pPr>
              <w:pStyle w:val="AralkYok"/>
              <w:jc w:val="center"/>
              <w:rPr>
                <w:rFonts w:ascii="Times New Roman" w:hAnsi="Times New Roman"/>
              </w:rPr>
            </w:pPr>
            <w:sdt>
              <w:sdtPr>
                <w:id w:val="14810463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3D7"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6661" w:type="dxa"/>
            <w:gridSpan w:val="5"/>
            <w:vAlign w:val="center"/>
          </w:tcPr>
          <w:p w14:paraId="0404A831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Diğer</w:t>
            </w:r>
          </w:p>
        </w:tc>
      </w:tr>
      <w:tr w:rsidR="0009464D" w14:paraId="66A6D968" w14:textId="77777777" w:rsidTr="000A7592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5AA2FD1C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9D5092B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74CB3EED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0D30312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CCD82F9" w14:textId="2C6C4655" w:rsidR="0009464D" w:rsidRDefault="0009464D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Salon</w:t>
            </w:r>
          </w:p>
        </w:tc>
        <w:tc>
          <w:tcPr>
            <w:tcW w:w="568" w:type="dxa"/>
          </w:tcPr>
          <w:sdt>
            <w:sdtPr>
              <w:id w:val="889729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667D2" w14:textId="676AE9A0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6369A333" w14:textId="4D74060B" w:rsidR="0009464D" w:rsidRDefault="0009464D" w:rsidP="005C75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Eğitim Fakültesi/ İİBF Binası Konferans Salonu (Kapasite: </w:t>
            </w:r>
            <w:r w:rsidRPr="00BC6544">
              <w:rPr>
                <w:rFonts w:ascii="Times New Roman" w:eastAsia="Calibri" w:hAnsi="Times New Roman" w:cstheme="minorHAnsi"/>
                <w:b/>
                <w:color w:val="002060"/>
              </w:rPr>
              <w:t>5</w:t>
            </w:r>
            <w:r w:rsidR="00F371AF" w:rsidRPr="00BC6544">
              <w:rPr>
                <w:rFonts w:ascii="Times New Roman" w:eastAsia="Calibri" w:hAnsi="Times New Roman" w:cstheme="minorHAnsi"/>
                <w:b/>
                <w:color w:val="002060"/>
              </w:rPr>
              <w:t>1</w:t>
            </w:r>
            <w:r w:rsidR="005C75EF">
              <w:rPr>
                <w:rFonts w:ascii="Times New Roman" w:eastAsia="Calibri" w:hAnsi="Times New Roman" w:cstheme="minorHAnsi"/>
                <w:b/>
                <w:color w:val="002060"/>
              </w:rPr>
              <w:t>3</w:t>
            </w:r>
            <w:r>
              <w:rPr>
                <w:rFonts w:ascii="Times New Roman" w:eastAsia="Calibri" w:hAnsi="Times New Roman" w:cstheme="minorHAnsi"/>
              </w:rPr>
              <w:t xml:space="preserve"> Kişi)</w:t>
            </w:r>
          </w:p>
        </w:tc>
      </w:tr>
      <w:tr w:rsidR="0009464D" w14:paraId="246E164C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5B9FF36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568" w:type="dxa"/>
          </w:tcPr>
          <w:sdt>
            <w:sdtPr>
              <w:id w:val="-567956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806F11" w14:textId="3161D047" w:rsidR="0009464D" w:rsidRDefault="0009464D" w:rsidP="00E63AA7">
                <w:pPr>
                  <w:pStyle w:val="AralkYok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37E383F6" w14:textId="77777777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Rektörlük Binası Konferans Salonu (</w:t>
            </w:r>
            <w:r w:rsidRPr="00BC6544">
              <w:rPr>
                <w:rFonts w:ascii="Times New Roman" w:eastAsia="Calibri" w:hAnsi="Times New Roman" w:cstheme="minorHAnsi"/>
                <w:b/>
              </w:rPr>
              <w:t>140</w:t>
            </w:r>
            <w:r>
              <w:rPr>
                <w:rFonts w:ascii="Times New Roman" w:eastAsia="Calibri" w:hAnsi="Times New Roman" w:cstheme="minorHAnsi"/>
              </w:rPr>
              <w:t xml:space="preserve"> Kişi)</w:t>
            </w:r>
          </w:p>
          <w:p w14:paraId="1931BEB6" w14:textId="34A11A2B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  <w:b/>
                <w:color w:val="FF0000"/>
              </w:rPr>
              <w:t>*(Rektörlük Birimleri için kullanılmaktadır</w:t>
            </w: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.)</w:t>
            </w:r>
          </w:p>
        </w:tc>
      </w:tr>
      <w:tr w:rsidR="0009464D" w14:paraId="7EEA9B06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29EF4A9E" w14:textId="77777777" w:rsidR="0009464D" w:rsidRDefault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40842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0E4F16" w14:textId="77777777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2BFCE7F8" w14:textId="3A9EA623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Kütüphane Binası Konferans Salonu (Kapasite</w:t>
            </w:r>
            <w:r w:rsidRPr="00BC6544">
              <w:rPr>
                <w:rFonts w:ascii="Times New Roman" w:eastAsia="Calibri" w:hAnsi="Times New Roman" w:cstheme="minorHAnsi"/>
                <w:b/>
              </w:rPr>
              <w:t>: 230</w:t>
            </w:r>
            <w:r>
              <w:rPr>
                <w:rFonts w:ascii="Times New Roman" w:eastAsia="Calibri" w:hAnsi="Times New Roman" w:cstheme="minorHAnsi"/>
              </w:rPr>
              <w:t xml:space="preserve"> Kişi) </w:t>
            </w:r>
          </w:p>
          <w:p w14:paraId="205BDAEE" w14:textId="77777777" w:rsidR="0009464D" w:rsidRPr="00CE160D" w:rsidRDefault="0009464D">
            <w:pPr>
              <w:rPr>
                <w:rFonts w:ascii="Times New Roman" w:eastAsia="Calibri" w:hAnsi="Times New Roman"/>
                <w:b/>
              </w:rPr>
            </w:pP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*(Tiyatro ve konser için uygun değildir.)</w:t>
            </w:r>
          </w:p>
        </w:tc>
      </w:tr>
      <w:tr w:rsidR="0009464D" w14:paraId="4514847E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94A28B9" w14:textId="77777777" w:rsidR="0009464D" w:rsidRDefault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6627254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8F847" w14:textId="77777777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5C29A909" w14:textId="71650A38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 xml:space="preserve">Ağdacı Konferans Salonu (Kapasite: </w:t>
            </w:r>
            <w:r w:rsidRPr="00BC6544">
              <w:rPr>
                <w:rFonts w:ascii="Times New Roman" w:eastAsia="Calibri" w:hAnsi="Times New Roman" w:cstheme="minorHAnsi"/>
                <w:b/>
              </w:rPr>
              <w:t>210</w:t>
            </w:r>
            <w:r>
              <w:rPr>
                <w:rFonts w:ascii="Times New Roman" w:eastAsia="Calibri" w:hAnsi="Times New Roman" w:cstheme="minorHAnsi"/>
              </w:rPr>
              <w:t xml:space="preserve"> Kişi) </w:t>
            </w:r>
          </w:p>
          <w:p w14:paraId="4546B82E" w14:textId="77777777" w:rsidR="0009464D" w:rsidRPr="00CE160D" w:rsidRDefault="0009464D">
            <w:pPr>
              <w:rPr>
                <w:rFonts w:ascii="Times New Roman" w:eastAsia="Calibri" w:hAnsi="Times New Roman"/>
                <w:b/>
              </w:rPr>
            </w:pP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*(Tiyatro ve konser için uygun değildir.)</w:t>
            </w:r>
          </w:p>
        </w:tc>
      </w:tr>
      <w:tr w:rsidR="0009464D" w14:paraId="12CD2B62" w14:textId="77777777" w:rsidTr="000A7592">
        <w:trPr>
          <w:trHeight w:val="209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127D29D6" w14:textId="77777777" w:rsidR="0009464D" w:rsidRDefault="0009464D" w:rsidP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020046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AB78E" w14:textId="5FF6E970" w:rsidR="0009464D" w:rsidRDefault="0009464D" w:rsidP="0009464D">
                <w:pPr>
                  <w:pStyle w:val="AralkYok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2420A0FF" w14:textId="5287C0B5" w:rsidR="0009464D" w:rsidRDefault="0009464D" w:rsidP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Eğitim Fakültesi/İİBF Binası Arka Bahçe (Açık hava sineması için)</w:t>
            </w:r>
          </w:p>
        </w:tc>
      </w:tr>
    </w:tbl>
    <w:p w14:paraId="10D43F82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981"/>
        <w:gridCol w:w="1121"/>
        <w:gridCol w:w="1135"/>
        <w:gridCol w:w="4961"/>
      </w:tblGrid>
      <w:tr w:rsidR="005E23D7" w14:paraId="277310F4" w14:textId="77777777" w:rsidTr="000A7592"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399515D3" w14:textId="2C6C1972" w:rsidR="005E23D7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 xml:space="preserve">                                      </w:t>
            </w:r>
            <w:r w:rsidR="005E23D7">
              <w:rPr>
                <w:rFonts w:ascii="Times New Roman" w:eastAsia="Calibri" w:hAnsi="Times New Roman" w:cstheme="minorHAnsi"/>
                <w:b/>
                <w:color w:val="002060"/>
              </w:rPr>
              <w:t>Talepler</w:t>
            </w:r>
          </w:p>
        </w:tc>
      </w:tr>
      <w:tr w:rsidR="005E23D7" w14:paraId="7A3573F1" w14:textId="77777777" w:rsidTr="000A7592">
        <w:trPr>
          <w:trHeight w:val="135"/>
        </w:trPr>
        <w:tc>
          <w:tcPr>
            <w:tcW w:w="241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45E173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Türü</w:t>
            </w:r>
          </w:p>
        </w:tc>
        <w:tc>
          <w:tcPr>
            <w:tcW w:w="7217" w:type="dxa"/>
            <w:gridSpan w:val="3"/>
            <w:shd w:val="clear" w:color="auto" w:fill="F2F2F2" w:themeFill="background1" w:themeFillShade="F2"/>
            <w:vAlign w:val="center"/>
          </w:tcPr>
          <w:p w14:paraId="28AC6F45" w14:textId="77777777" w:rsidR="005E23D7" w:rsidRDefault="005E23D7" w:rsidP="0009464D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2060"/>
              </w:rPr>
              <w:t>İletişim Koordinatörlüğünün Onayı</w:t>
            </w:r>
          </w:p>
        </w:tc>
      </w:tr>
      <w:tr w:rsidR="005E23D7" w14:paraId="11F561AE" w14:textId="77777777" w:rsidTr="000A7592">
        <w:trPr>
          <w:trHeight w:val="135"/>
        </w:trPr>
        <w:tc>
          <w:tcPr>
            <w:tcW w:w="2417" w:type="dxa"/>
            <w:gridSpan w:val="2"/>
            <w:vMerge/>
            <w:vAlign w:val="center"/>
          </w:tcPr>
          <w:p w14:paraId="6FADE87F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  <w:vAlign w:val="center"/>
          </w:tcPr>
          <w:p w14:paraId="7DBD4B6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Uygundur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20233E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Uygun Değildir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98D6F59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Görevli Personel</w:t>
            </w:r>
          </w:p>
        </w:tc>
      </w:tr>
      <w:tr w:rsidR="005E23D7" w14:paraId="34011280" w14:textId="77777777" w:rsidTr="000A7592">
        <w:trPr>
          <w:trHeight w:val="135"/>
        </w:trPr>
        <w:tc>
          <w:tcPr>
            <w:tcW w:w="436" w:type="dxa"/>
            <w:vAlign w:val="center"/>
          </w:tcPr>
          <w:sdt>
            <w:sdtPr>
              <w:id w:val="62734757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11A78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5E51214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Haber Takibi </w:t>
            </w:r>
          </w:p>
        </w:tc>
        <w:tc>
          <w:tcPr>
            <w:tcW w:w="1121" w:type="dxa"/>
            <w:vAlign w:val="center"/>
          </w:tcPr>
          <w:sdt>
            <w:sdtPr>
              <w:id w:val="4864103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7720D2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15362287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330BAE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3353E1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49DBBFC" w14:textId="77777777" w:rsidTr="000A7592">
        <w:trPr>
          <w:trHeight w:val="135"/>
        </w:trPr>
        <w:tc>
          <w:tcPr>
            <w:tcW w:w="436" w:type="dxa"/>
            <w:vAlign w:val="center"/>
          </w:tcPr>
          <w:sdt>
            <w:sdtPr>
              <w:id w:val="699826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F936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4436237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Fotoğraf</w:t>
            </w:r>
          </w:p>
        </w:tc>
        <w:tc>
          <w:tcPr>
            <w:tcW w:w="1121" w:type="dxa"/>
            <w:vAlign w:val="center"/>
          </w:tcPr>
          <w:sdt>
            <w:sdtPr>
              <w:id w:val="5010652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B78A6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12972262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50722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0E37900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1CD4B49" w14:textId="77777777" w:rsidTr="000A7592">
        <w:trPr>
          <w:trHeight w:val="135"/>
        </w:trPr>
        <w:tc>
          <w:tcPr>
            <w:tcW w:w="436" w:type="dxa"/>
            <w:vAlign w:val="center"/>
          </w:tcPr>
          <w:sdt>
            <w:sdtPr>
              <w:id w:val="11500338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4158B0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0FF41CE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Video </w:t>
            </w:r>
          </w:p>
        </w:tc>
        <w:tc>
          <w:tcPr>
            <w:tcW w:w="1121" w:type="dxa"/>
            <w:vAlign w:val="center"/>
          </w:tcPr>
          <w:sdt>
            <w:sdtPr>
              <w:id w:val="46703345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04750C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9253769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B259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2FAF43E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09D02F16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2379"/>
        <w:gridCol w:w="2839"/>
      </w:tblGrid>
      <w:tr w:rsidR="002B1161" w14:paraId="5F99AEF7" w14:textId="77777777" w:rsidTr="008622E5">
        <w:trPr>
          <w:trHeight w:val="135"/>
        </w:trPr>
        <w:tc>
          <w:tcPr>
            <w:tcW w:w="4425" w:type="dxa"/>
            <w:vAlign w:val="center"/>
          </w:tcPr>
          <w:p w14:paraId="6310A0A0" w14:textId="77777777" w:rsidR="002B1161" w:rsidRDefault="002B1161" w:rsidP="008622E5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Etkinliğe protokol katılımı var mı?</w:t>
            </w:r>
          </w:p>
        </w:tc>
        <w:tc>
          <w:tcPr>
            <w:tcW w:w="2379" w:type="dxa"/>
            <w:vAlign w:val="center"/>
          </w:tcPr>
          <w:p w14:paraId="0FEEFAB6" w14:textId="42905BFB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Var 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 </w:t>
            </w:r>
            <w:sdt>
              <w:sdtPr>
                <w:id w:val="1041650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2839" w:type="dxa"/>
            <w:vAlign w:val="center"/>
          </w:tcPr>
          <w:p w14:paraId="5E14D0C3" w14:textId="77777777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Yok               </w:t>
            </w:r>
            <w:sdt>
              <w:sdtPr>
                <w:id w:val="367715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</w:tr>
      <w:tr w:rsidR="002B1161" w14:paraId="39001945" w14:textId="77777777" w:rsidTr="008622E5">
        <w:trPr>
          <w:trHeight w:val="135"/>
        </w:trPr>
        <w:tc>
          <w:tcPr>
            <w:tcW w:w="4425" w:type="dxa"/>
            <w:vAlign w:val="center"/>
          </w:tcPr>
          <w:p w14:paraId="25DA29AD" w14:textId="77777777" w:rsidR="002B1161" w:rsidRDefault="002B1161" w:rsidP="008622E5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VIP Salonu kullanılacak mı?</w:t>
            </w:r>
          </w:p>
        </w:tc>
        <w:tc>
          <w:tcPr>
            <w:tcW w:w="2379" w:type="dxa"/>
            <w:vAlign w:val="center"/>
          </w:tcPr>
          <w:p w14:paraId="3D7D938F" w14:textId="583DE99E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Evet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 </w:t>
            </w:r>
            <w:sdt>
              <w:sdtPr>
                <w:id w:val="1786569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2839" w:type="dxa"/>
            <w:vAlign w:val="center"/>
          </w:tcPr>
          <w:p w14:paraId="1592BA41" w14:textId="2DCF067F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Hayır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</w:t>
            </w:r>
            <w:sdt>
              <w:sdtPr>
                <w:id w:val="1266690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</w:tr>
    </w:tbl>
    <w:p w14:paraId="5E160F27" w14:textId="3146A1AC" w:rsidR="00CE160D" w:rsidRDefault="00CE160D">
      <w:pPr>
        <w:pStyle w:val="AralkYok"/>
        <w:rPr>
          <w:rFonts w:ascii="Times New Roman" w:hAnsi="Times New Roman" w:cstheme="minorHAnsi"/>
        </w:rPr>
      </w:pPr>
    </w:p>
    <w:p w14:paraId="7DB51826" w14:textId="3DEB5779" w:rsidR="002009FB" w:rsidRDefault="002009FB">
      <w:pPr>
        <w:pStyle w:val="AralkYok"/>
        <w:rPr>
          <w:rFonts w:ascii="Times New Roman" w:hAnsi="Times New Roman" w:cstheme="minorHAnsi"/>
        </w:rPr>
      </w:pPr>
    </w:p>
    <w:p w14:paraId="0887A569" w14:textId="77777777" w:rsidR="0035059D" w:rsidRDefault="0035059D">
      <w:pPr>
        <w:pStyle w:val="AralkYok"/>
        <w:rPr>
          <w:rFonts w:ascii="Times New Roman" w:hAnsi="Times New Roman" w:cstheme="minorHAnsi"/>
        </w:rPr>
      </w:pPr>
    </w:p>
    <w:p w14:paraId="56AAC221" w14:textId="145DC6DB" w:rsidR="00FE6933" w:rsidRDefault="00FE6933">
      <w:pPr>
        <w:pStyle w:val="AralkYok"/>
        <w:rPr>
          <w:rFonts w:ascii="Times New Roman" w:hAnsi="Times New Roman" w:cstheme="minorHAnsi"/>
        </w:rPr>
      </w:pPr>
    </w:p>
    <w:p w14:paraId="0AD348EB" w14:textId="0CB4EBD4" w:rsidR="002009FB" w:rsidRDefault="002009FB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161"/>
        <w:gridCol w:w="2379"/>
        <w:gridCol w:w="2839"/>
      </w:tblGrid>
      <w:tr w:rsidR="005E23D7" w14:paraId="097D52AC" w14:textId="77777777" w:rsidTr="000A7592">
        <w:trPr>
          <w:trHeight w:val="343"/>
        </w:trPr>
        <w:tc>
          <w:tcPr>
            <w:tcW w:w="9643" w:type="dxa"/>
            <w:gridSpan w:val="4"/>
            <w:shd w:val="clear" w:color="auto" w:fill="F2F2F2" w:themeFill="background1" w:themeFillShade="F2"/>
          </w:tcPr>
          <w:p w14:paraId="47A469D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bCs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bCs/>
                <w:color w:val="002060"/>
              </w:rPr>
              <w:lastRenderedPageBreak/>
              <w:t>Etkinliğe Katılacak Konuklar</w:t>
            </w:r>
          </w:p>
        </w:tc>
      </w:tr>
      <w:tr w:rsidR="005E23D7" w14:paraId="08EA3E6E" w14:textId="77777777" w:rsidTr="000A7592">
        <w:tc>
          <w:tcPr>
            <w:tcW w:w="2264" w:type="dxa"/>
            <w:shd w:val="clear" w:color="auto" w:fill="F2F2F2" w:themeFill="background1" w:themeFillShade="F2"/>
          </w:tcPr>
          <w:p w14:paraId="27D943B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5508666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Unvanı</w:t>
            </w:r>
          </w:p>
        </w:tc>
        <w:tc>
          <w:tcPr>
            <w:tcW w:w="2379" w:type="dxa"/>
            <w:shd w:val="clear" w:color="auto" w:fill="F2F2F2" w:themeFill="background1" w:themeFillShade="F2"/>
          </w:tcPr>
          <w:p w14:paraId="3E4E495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Görev Yaptığı Kurum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5C60CECC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Sunulacak Konu Başlığı</w:t>
            </w:r>
          </w:p>
        </w:tc>
      </w:tr>
      <w:tr w:rsidR="005E23D7" w14:paraId="62100E3C" w14:textId="77777777" w:rsidTr="000A7592">
        <w:tc>
          <w:tcPr>
            <w:tcW w:w="2264" w:type="dxa"/>
          </w:tcPr>
          <w:p w14:paraId="1D69BF0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7CD24AC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2A8CA3D1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07560D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744493F" w14:textId="77777777" w:rsidTr="000A7592">
        <w:tc>
          <w:tcPr>
            <w:tcW w:w="2264" w:type="dxa"/>
          </w:tcPr>
          <w:p w14:paraId="1CFF0B9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7F6D242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910ED1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96588F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1766395" w14:textId="77777777" w:rsidTr="000A7592">
        <w:tc>
          <w:tcPr>
            <w:tcW w:w="2264" w:type="dxa"/>
          </w:tcPr>
          <w:p w14:paraId="61BA9D5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4F343B2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21CE016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71811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D1E9A97" w14:textId="77777777" w:rsidTr="000A7592">
        <w:tc>
          <w:tcPr>
            <w:tcW w:w="2264" w:type="dxa"/>
          </w:tcPr>
          <w:p w14:paraId="65D73B2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0D04E9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080FB1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F2DDA5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9D4C813" w14:textId="77777777" w:rsidTr="000A7592">
        <w:tc>
          <w:tcPr>
            <w:tcW w:w="2264" w:type="dxa"/>
          </w:tcPr>
          <w:p w14:paraId="7A1D824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591B951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2336F4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5A41653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7917A5C" w14:textId="77777777" w:rsidTr="000A7592">
        <w:tc>
          <w:tcPr>
            <w:tcW w:w="2264" w:type="dxa"/>
          </w:tcPr>
          <w:p w14:paraId="130C3342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561720D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505415A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44D0567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EC458B2" w14:textId="77777777" w:rsidTr="000A7592">
        <w:tc>
          <w:tcPr>
            <w:tcW w:w="2264" w:type="dxa"/>
          </w:tcPr>
          <w:p w14:paraId="730FC33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3EC0B36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01AF46A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C36D63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1AEC4BB" w14:textId="77777777" w:rsidTr="000A7592">
        <w:tc>
          <w:tcPr>
            <w:tcW w:w="2264" w:type="dxa"/>
          </w:tcPr>
          <w:p w14:paraId="6D8B59F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16062BA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05C542A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B9B58E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05C54C20" w14:textId="77777777" w:rsidR="0009464D" w:rsidRDefault="0009464D" w:rsidP="0009464D">
      <w:pPr>
        <w:pStyle w:val="AralkYok"/>
        <w:rPr>
          <w:rFonts w:ascii="Times New Roman" w:hAnsi="Times New Roman" w:cstheme="minorHAnsi"/>
          <w:b/>
        </w:rPr>
      </w:pPr>
    </w:p>
    <w:p w14:paraId="55CA4DE8" w14:textId="39CCEDA3" w:rsidR="005E23D7" w:rsidRPr="00B22302" w:rsidRDefault="0009464D" w:rsidP="0009464D">
      <w:pPr>
        <w:pStyle w:val="AralkYok"/>
        <w:rPr>
          <w:rFonts w:ascii="Times New Roman" w:hAnsi="Times New Roman" w:cstheme="minorHAnsi"/>
          <w:b/>
          <w:color w:val="FF0000"/>
        </w:rPr>
      </w:pPr>
      <w:r w:rsidRPr="00B22302">
        <w:rPr>
          <w:rFonts w:ascii="Times New Roman" w:hAnsi="Times New Roman" w:cstheme="minorHAnsi"/>
          <w:b/>
          <w:color w:val="FF0000"/>
        </w:rPr>
        <w:t xml:space="preserve">*Etkinliğe katılacak konukların özgeçmişleri </w:t>
      </w:r>
      <w:proofErr w:type="spellStart"/>
      <w:r w:rsidRPr="00B22302">
        <w:rPr>
          <w:rFonts w:ascii="Times New Roman" w:hAnsi="Times New Roman" w:cstheme="minorHAnsi"/>
          <w:b/>
          <w:color w:val="FF0000"/>
        </w:rPr>
        <w:t>Ek’te</w:t>
      </w:r>
      <w:proofErr w:type="spellEnd"/>
      <w:r w:rsidRPr="00B22302">
        <w:rPr>
          <w:rFonts w:ascii="Times New Roman" w:hAnsi="Times New Roman" w:cstheme="minorHAnsi"/>
          <w:b/>
          <w:color w:val="FF0000"/>
        </w:rPr>
        <w:t xml:space="preserve"> sunulmalıdır.</w:t>
      </w:r>
    </w:p>
    <w:p w14:paraId="432F7E33" w14:textId="77777777" w:rsidR="0009464D" w:rsidRDefault="0009464D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2126"/>
        <w:gridCol w:w="425"/>
        <w:gridCol w:w="992"/>
        <w:gridCol w:w="426"/>
        <w:gridCol w:w="1842"/>
        <w:gridCol w:w="426"/>
        <w:gridCol w:w="1275"/>
      </w:tblGrid>
      <w:tr w:rsidR="005E23D7" w14:paraId="3A15A2D0" w14:textId="77777777" w:rsidTr="007467DE">
        <w:tc>
          <w:tcPr>
            <w:tcW w:w="9634" w:type="dxa"/>
            <w:gridSpan w:val="9"/>
            <w:shd w:val="clear" w:color="auto" w:fill="F2F2F2" w:themeFill="background1" w:themeFillShade="F2"/>
            <w:vAlign w:val="center"/>
          </w:tcPr>
          <w:p w14:paraId="457BD13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Etkinliğe Katılacak Konukların Ulaşım ve Konaklaması</w:t>
            </w:r>
          </w:p>
        </w:tc>
      </w:tr>
      <w:tr w:rsidR="005E23D7" w14:paraId="6BD0138E" w14:textId="77777777" w:rsidTr="007467DE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B13E71E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Davet Edilecek Konuğun </w:t>
            </w:r>
          </w:p>
          <w:p w14:paraId="759656C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  <w:vAlign w:val="center"/>
          </w:tcPr>
          <w:p w14:paraId="238B9A8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Konaklama isteniyor mu?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  <w:vAlign w:val="center"/>
          </w:tcPr>
          <w:p w14:paraId="3DB5357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Ulaşım isteniyor mu?</w:t>
            </w:r>
          </w:p>
        </w:tc>
      </w:tr>
      <w:tr w:rsidR="005E23D7" w14:paraId="6FD091EB" w14:textId="77777777" w:rsidTr="0009464D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288B10D2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7740335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1100DB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FFFFF" w:themeFill="background1"/>
          </w:tcPr>
          <w:p w14:paraId="795AD71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id w:val="206614018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A0E7B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</w:tcPr>
          <w:p w14:paraId="100A5409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1811557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469E7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FFFFF" w:themeFill="background1"/>
          </w:tcPr>
          <w:p w14:paraId="6B39C96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6977749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FE7E8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FFFFF" w:themeFill="background1"/>
          </w:tcPr>
          <w:p w14:paraId="68A07C6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0B1DA681" w14:textId="77777777" w:rsidTr="007467DE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2F7AC7C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144FDED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5723952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639FA825" w14:textId="77777777" w:rsidTr="007467DE">
        <w:trPr>
          <w:trHeight w:val="357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B89523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2E240064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362FD232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5E23D7" w14:paraId="02B6EDDC" w14:textId="77777777" w:rsidTr="0009464D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F02876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61175864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1267B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2F2F2" w:themeFill="background1" w:themeFillShade="F2"/>
          </w:tcPr>
          <w:p w14:paraId="2020DE53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sdt>
            <w:sdtPr>
              <w:id w:val="9863363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DD4A5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2F2F2" w:themeFill="background1" w:themeFillShade="F2"/>
          </w:tcPr>
          <w:p w14:paraId="4FD3842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8432331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18737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2F2F2" w:themeFill="background1" w:themeFillShade="F2"/>
          </w:tcPr>
          <w:p w14:paraId="042D018E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7023592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15D6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2F2F2" w:themeFill="background1" w:themeFillShade="F2"/>
          </w:tcPr>
          <w:p w14:paraId="428851C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05826256" w14:textId="77777777" w:rsidTr="007467DE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ECFAFD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409AB22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09B1CFE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2374CB11" w14:textId="77777777" w:rsidTr="007467DE">
        <w:trPr>
          <w:trHeight w:val="382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603294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72544151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255AB23E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5E23D7" w14:paraId="0CD5C996" w14:textId="77777777" w:rsidTr="0009464D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529F1D2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570603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2E09B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FFFFF" w:themeFill="background1"/>
          </w:tcPr>
          <w:p w14:paraId="2A37227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id w:val="1425005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332F6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</w:tcPr>
          <w:p w14:paraId="66ADCD3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1235939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A6B888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FFFFF" w:themeFill="background1"/>
          </w:tcPr>
          <w:p w14:paraId="7B02156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2496358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FC85D0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FFFFF" w:themeFill="background1"/>
          </w:tcPr>
          <w:p w14:paraId="07A62B3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14B917C1" w14:textId="77777777" w:rsidTr="007467DE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0A32DB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F1DEED2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A5FB54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6B35BE4F" w14:textId="77777777" w:rsidTr="007467DE">
        <w:trPr>
          <w:trHeight w:val="470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1BD10B7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3DB2775D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29A0EC8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7530967" w14:textId="77777777" w:rsidTr="0009464D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07D2CAA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22093760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41226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2F2F2" w:themeFill="background1" w:themeFillShade="F2"/>
          </w:tcPr>
          <w:p w14:paraId="6329143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sdt>
            <w:sdtPr>
              <w:id w:val="15477610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F98F1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2F2F2" w:themeFill="background1" w:themeFillShade="F2"/>
          </w:tcPr>
          <w:p w14:paraId="35F2808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44991724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389BF9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2F2F2" w:themeFill="background1" w:themeFillShade="F2"/>
          </w:tcPr>
          <w:p w14:paraId="1DC4616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20230617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D9338A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2F2F2" w:themeFill="background1" w:themeFillShade="F2"/>
          </w:tcPr>
          <w:p w14:paraId="549AF26C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35F41A2C" w14:textId="77777777" w:rsidTr="007467DE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79C8B0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3B8EB13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6C312F6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04587B55" w14:textId="77777777" w:rsidTr="007467DE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09CD3C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4B75C300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7FC6AFF0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9CD0CD4" w14:textId="77777777" w:rsidTr="007467DE">
        <w:trPr>
          <w:trHeight w:val="408"/>
        </w:trPr>
        <w:tc>
          <w:tcPr>
            <w:tcW w:w="1696" w:type="dxa"/>
            <w:vMerge/>
            <w:shd w:val="clear" w:color="auto" w:fill="FFFFFF" w:themeFill="background1"/>
          </w:tcPr>
          <w:p w14:paraId="0D85CB7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60DC34E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7AE762F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7675D222" w14:textId="77777777" w:rsidTr="007467DE">
        <w:trPr>
          <w:trHeight w:val="454"/>
        </w:trPr>
        <w:tc>
          <w:tcPr>
            <w:tcW w:w="1696" w:type="dxa"/>
            <w:vMerge/>
            <w:shd w:val="clear" w:color="auto" w:fill="FFFFFF" w:themeFill="background1"/>
          </w:tcPr>
          <w:p w14:paraId="6A71EC2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2F7E0E94" w14:textId="77777777" w:rsidR="005E23D7" w:rsidRDefault="005E23D7" w:rsidP="007467DE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12021F42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</w:tbl>
    <w:p w14:paraId="2503E709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417"/>
        <w:gridCol w:w="3969"/>
      </w:tblGrid>
      <w:tr w:rsidR="005E23D7" w14:paraId="479C23F9" w14:textId="77777777" w:rsidTr="00C432F1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14:paraId="7A9F2D5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Bütçesi</w:t>
            </w:r>
          </w:p>
        </w:tc>
      </w:tr>
      <w:tr w:rsidR="005E23D7" w14:paraId="18E70EF8" w14:textId="77777777" w:rsidTr="00C432F1">
        <w:tc>
          <w:tcPr>
            <w:tcW w:w="3114" w:type="dxa"/>
            <w:vMerge w:val="restart"/>
            <w:shd w:val="clear" w:color="auto" w:fill="F2F2F2" w:themeFill="background1" w:themeFillShade="F2"/>
            <w:vAlign w:val="center"/>
          </w:tcPr>
          <w:p w14:paraId="4C1CE38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Edilen Malzeme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0B522E6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Miktar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6ACAF643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Ödemeyi Yapacak Birim</w:t>
            </w:r>
          </w:p>
          <w:p w14:paraId="0756682C" w14:textId="77777777" w:rsidR="005E23D7" w:rsidRDefault="005E23D7">
            <w:pPr>
              <w:pStyle w:val="AralkYok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595959" w:themeColor="text1" w:themeTint="A6"/>
              </w:rPr>
              <w:t>*Üniversitemiz dışındaki kurumlardan da destek alınacaksa belirtiniz.</w:t>
            </w:r>
          </w:p>
        </w:tc>
      </w:tr>
      <w:tr w:rsidR="005E23D7" w14:paraId="44193C9F" w14:textId="77777777" w:rsidTr="00C432F1">
        <w:tc>
          <w:tcPr>
            <w:tcW w:w="3114" w:type="dxa"/>
            <w:vMerge/>
            <w:vAlign w:val="center"/>
          </w:tcPr>
          <w:p w14:paraId="7335EF4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2A211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Edilen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64400D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Onaylanan</w:t>
            </w:r>
          </w:p>
        </w:tc>
        <w:tc>
          <w:tcPr>
            <w:tcW w:w="3969" w:type="dxa"/>
            <w:vMerge/>
            <w:vAlign w:val="center"/>
          </w:tcPr>
          <w:p w14:paraId="19E011D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690ED8F1" w14:textId="77777777" w:rsidTr="00C432F1">
        <w:tc>
          <w:tcPr>
            <w:tcW w:w="3114" w:type="dxa"/>
            <w:vAlign w:val="center"/>
          </w:tcPr>
          <w:p w14:paraId="17377F9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4726D04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3710D00B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B09FBD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4E7C74CB" w14:textId="77777777" w:rsidTr="00C432F1">
        <w:tc>
          <w:tcPr>
            <w:tcW w:w="3114" w:type="dxa"/>
            <w:vAlign w:val="center"/>
          </w:tcPr>
          <w:p w14:paraId="79A5891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5E8914A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4BE9B6F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601CDD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3CE3BC91" w14:textId="77777777" w:rsidTr="00C432F1">
        <w:tc>
          <w:tcPr>
            <w:tcW w:w="3114" w:type="dxa"/>
            <w:vAlign w:val="center"/>
          </w:tcPr>
          <w:p w14:paraId="179979B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75DE755B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7249202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A62D71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749C768" w14:textId="77777777" w:rsidTr="00C432F1">
        <w:tc>
          <w:tcPr>
            <w:tcW w:w="3114" w:type="dxa"/>
            <w:vAlign w:val="center"/>
          </w:tcPr>
          <w:p w14:paraId="07C5EDB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4F3CE2DD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6DD8154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5B4E1D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AD3E8CE" w14:textId="77777777" w:rsidTr="00C432F1">
        <w:tc>
          <w:tcPr>
            <w:tcW w:w="3114" w:type="dxa"/>
            <w:vAlign w:val="center"/>
          </w:tcPr>
          <w:p w14:paraId="4473BEB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2769505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0E3B36B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0AE53D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68BFAA54" w14:textId="77777777" w:rsidTr="00C432F1">
        <w:tc>
          <w:tcPr>
            <w:tcW w:w="3114" w:type="dxa"/>
            <w:vAlign w:val="center"/>
          </w:tcPr>
          <w:p w14:paraId="7E96DE0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7CD1BA4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14E3B43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E85A95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61ACC68" w14:textId="77777777" w:rsidTr="00C432F1">
        <w:tc>
          <w:tcPr>
            <w:tcW w:w="3114" w:type="dxa"/>
            <w:vAlign w:val="center"/>
          </w:tcPr>
          <w:p w14:paraId="1BF64C6F" w14:textId="77777777" w:rsidR="002B1161" w:rsidRDefault="002B1161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52DEF1B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4DEC37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A1155F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317932F8" w14:textId="77864DF1" w:rsidR="005E4DE0" w:rsidRDefault="005E4DE0">
      <w:pPr>
        <w:pStyle w:val="AralkYok"/>
        <w:rPr>
          <w:rFonts w:ascii="Times New Roman" w:hAnsi="Times New Roman"/>
        </w:rPr>
      </w:pPr>
    </w:p>
    <w:tbl>
      <w:tblPr>
        <w:tblStyle w:val="TabloKlavuzuAk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5E23D7" w14:paraId="59E8FFE6" w14:textId="77777777" w:rsidTr="002009FB">
        <w:tc>
          <w:tcPr>
            <w:tcW w:w="9634" w:type="dxa"/>
            <w:shd w:val="clear" w:color="auto" w:fill="BFBFBF" w:themeFill="background1" w:themeFillShade="BF"/>
          </w:tcPr>
          <w:p w14:paraId="6D7FC65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Önemli</w:t>
            </w:r>
          </w:p>
        </w:tc>
      </w:tr>
      <w:tr w:rsidR="005E23D7" w14:paraId="29643158" w14:textId="77777777">
        <w:tc>
          <w:tcPr>
            <w:tcW w:w="9634" w:type="dxa"/>
          </w:tcPr>
          <w:p w14:paraId="5AAE03FA" w14:textId="1BB16BD3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Etkinliklere ilişkin taleplerin, etkinliğin başlangıç tarihinden </w:t>
            </w:r>
            <w:r w:rsidRPr="00CE160D">
              <w:rPr>
                <w:rFonts w:ascii="Times New Roman" w:eastAsia="Calibri" w:hAnsi="Times New Roman"/>
                <w:b/>
                <w:color w:val="FF0000"/>
              </w:rPr>
              <w:t>en az 15 gün önce</w:t>
            </w:r>
            <w:r w:rsidRPr="00CE160D">
              <w:rPr>
                <w:rFonts w:ascii="Times New Roman" w:eastAsia="Calibri" w:hAnsi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Sağlık</w:t>
            </w:r>
            <w:r w:rsidR="0009464D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Kültür ve Spor Dairesi Başkanlığına bu form aracılığıyla bildirilmesi gerekmektedir.</w:t>
            </w:r>
          </w:p>
          <w:p w14:paraId="60DB7D76" w14:textId="25CCE982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Yapılması planlanan etkinlikler mesai saatleri içerisinde </w:t>
            </w:r>
            <w:r w:rsidR="00452CF6">
              <w:rPr>
                <w:rFonts w:ascii="Times New Roman" w:eastAsia="Calibri" w:hAnsi="Times New Roman"/>
                <w:b/>
              </w:rPr>
              <w:t>09.00-12.2</w:t>
            </w:r>
            <w:r w:rsidRPr="00CE160D">
              <w:rPr>
                <w:rFonts w:ascii="Times New Roman" w:eastAsia="Calibri" w:hAnsi="Times New Roman"/>
                <w:b/>
              </w:rPr>
              <w:t>0</w:t>
            </w:r>
            <w:r>
              <w:rPr>
                <w:rFonts w:ascii="Times New Roman" w:eastAsia="Calibri" w:hAnsi="Times New Roman"/>
              </w:rPr>
              <w:t xml:space="preserve"> veya </w:t>
            </w:r>
            <w:r w:rsidR="005E4DE0">
              <w:rPr>
                <w:rFonts w:ascii="Times New Roman" w:eastAsia="Calibri" w:hAnsi="Times New Roman"/>
                <w:b/>
              </w:rPr>
              <w:t>13.3</w:t>
            </w:r>
            <w:r w:rsidR="006530E1">
              <w:rPr>
                <w:rFonts w:ascii="Times New Roman" w:eastAsia="Calibri" w:hAnsi="Times New Roman"/>
                <w:b/>
              </w:rPr>
              <w:t>0</w:t>
            </w:r>
            <w:r w:rsidR="00FB7DB2">
              <w:rPr>
                <w:rFonts w:ascii="Times New Roman" w:eastAsia="Calibri" w:hAnsi="Times New Roman"/>
                <w:b/>
              </w:rPr>
              <w:t>-17.15</w:t>
            </w:r>
            <w:r>
              <w:rPr>
                <w:rFonts w:ascii="Times New Roman" w:eastAsia="Calibri" w:hAnsi="Times New Roman"/>
              </w:rPr>
              <w:t xml:space="preserve"> arasında yapılmalıdır.</w:t>
            </w:r>
          </w:p>
          <w:p w14:paraId="4ECDAC1F" w14:textId="4930D11E" w:rsidR="00CE160D" w:rsidRDefault="00CE160D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Etkinliğin program akışı talepte bulunan birim tarafından talep formuna eklenecektir. Etkinlik görevlisinin etkinlik alanına </w:t>
            </w:r>
            <w:r w:rsidRPr="00CE160D">
              <w:rPr>
                <w:rFonts w:ascii="Times New Roman" w:eastAsia="Calibri" w:hAnsi="Times New Roman"/>
                <w:b/>
              </w:rPr>
              <w:t>30 dakika</w:t>
            </w:r>
            <w:r>
              <w:rPr>
                <w:rFonts w:ascii="Times New Roman" w:eastAsia="Calibri" w:hAnsi="Times New Roman"/>
              </w:rPr>
              <w:t xml:space="preserve"> önceden gelmesi gerekmektedir.</w:t>
            </w:r>
          </w:p>
          <w:p w14:paraId="5F690A6E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Etkinliğe ilişkin görsel tasarımdaki metin ve içerik sorumluluğu talepte bulunan birime aittir.</w:t>
            </w:r>
          </w:p>
          <w:p w14:paraId="5BC213BF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rPr>
                <w:rFonts w:ascii="Times New Roman" w:eastAsia="Calibri" w:hAnsi="Times New Roman"/>
              </w:rPr>
              <w:t xml:space="preserve">Etkinliklere ilişkin tasarımlarda ‘’ </w:t>
            </w:r>
            <w:hyperlink r:id="rId8">
              <w:r>
                <w:rPr>
                  <w:rStyle w:val="nternetBalants"/>
                  <w:rFonts w:ascii="Times New Roman" w:eastAsia="Calibri" w:hAnsi="Times New Roman"/>
                </w:rPr>
                <w:t>https://gorselkimlik.bartin.edu.tr/kurumsal_logo.html</w:t>
              </w:r>
            </w:hyperlink>
            <w:r>
              <w:rPr>
                <w:rFonts w:ascii="Times New Roman" w:eastAsia="Calibri" w:hAnsi="Times New Roman"/>
              </w:rPr>
              <w:t xml:space="preserve"> ” adresinde bulunan üniversitemizin kurumsal kimliğine uygun amblemin kullanılması zorunludur.</w:t>
            </w:r>
          </w:p>
          <w:p w14:paraId="3F7C74E8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rPr>
                <w:rFonts w:ascii="Times New Roman" w:eastAsia="Calibri" w:hAnsi="Times New Roman"/>
              </w:rPr>
              <w:t xml:space="preserve">Etkinlik için talep edilen diğer belgeler (Teşekkür ile Katılım belgesi ve Yaka Kartı vb.) kurumsal kimlik ‘’  </w:t>
            </w:r>
            <w:hyperlink r:id="rId9">
              <w:r>
                <w:rPr>
                  <w:rStyle w:val="nternetBalants"/>
                  <w:rFonts w:ascii="Times New Roman" w:eastAsia="Calibri" w:hAnsi="Times New Roman"/>
                </w:rPr>
                <w:t>https://gorselkimlik.bartin.edu.tr/basili_uygulamlar.html</w:t>
              </w:r>
            </w:hyperlink>
            <w:r>
              <w:rPr>
                <w:rFonts w:ascii="Times New Roman" w:eastAsia="Calibri" w:hAnsi="Times New Roman"/>
              </w:rPr>
              <w:t xml:space="preserve"> ”adresindeki kurumsal şablona göre talepte bulunan birim tarafından oluşturulacak ve basılacaktır.</w:t>
            </w:r>
          </w:p>
          <w:p w14:paraId="249DBF0D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Baskı gerektiren çalışmaların baskısı talepte bulunan birim tarafından gerçekleştirilecektir.</w:t>
            </w:r>
          </w:p>
          <w:p w14:paraId="52B7163C" w14:textId="67F74FCD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Konuşmacıya verilecek çiçek, ödül, hediye vb. gibi takdimler</w:t>
            </w:r>
            <w:r w:rsidR="00CE160D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CE160D">
              <w:rPr>
                <w:rFonts w:ascii="Times New Roman" w:eastAsia="Calibri" w:hAnsi="Times New Roman"/>
                <w:b/>
              </w:rPr>
              <w:t>talepte bulunan birim tarafından</w:t>
            </w:r>
            <w:r>
              <w:rPr>
                <w:rFonts w:ascii="Times New Roman" w:eastAsia="Calibri" w:hAnsi="Times New Roman"/>
              </w:rPr>
              <w:t xml:space="preserve"> temin edilecektir.</w:t>
            </w:r>
          </w:p>
          <w:p w14:paraId="54DCE4B2" w14:textId="1D7A6569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Konferans Salonunda sigara içi</w:t>
            </w:r>
            <w:r w:rsidR="00CE160D">
              <w:rPr>
                <w:rFonts w:ascii="Times New Roman" w:eastAsia="Calibri" w:hAnsi="Times New Roman"/>
              </w:rPr>
              <w:t>lmesi, yiyecek ve içecek</w:t>
            </w:r>
            <w:r>
              <w:rPr>
                <w:rFonts w:ascii="Times New Roman" w:eastAsia="Calibri" w:hAnsi="Times New Roman"/>
              </w:rPr>
              <w:t xml:space="preserve"> ile girilmesi yasaktır.</w:t>
            </w:r>
          </w:p>
          <w:p w14:paraId="29D7C4E1" w14:textId="3D815B1C" w:rsidR="005E23D7" w:rsidRPr="00CE160D" w:rsidRDefault="00A46043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Sunucu ve görevli, etkinliği düzenleyen birim tarafından görevlendirilecektir.</w:t>
            </w:r>
          </w:p>
          <w:p w14:paraId="55A8B88A" w14:textId="1AFFC8B1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</w:t>
            </w:r>
            <w:r w:rsidR="00A46043">
              <w:rPr>
                <w:rFonts w:ascii="Times New Roman" w:eastAsia="Calibri" w:hAnsi="Times New Roman"/>
              </w:rPr>
              <w:t>onferans s</w:t>
            </w:r>
            <w:r>
              <w:rPr>
                <w:rFonts w:ascii="Times New Roman" w:eastAsia="Calibri" w:hAnsi="Times New Roman"/>
              </w:rPr>
              <w:t>alonuna ait her türlü malzemenin kullanıl</w:t>
            </w:r>
            <w:r w:rsidR="00A46043">
              <w:rPr>
                <w:rFonts w:ascii="Times New Roman" w:eastAsia="Calibri" w:hAnsi="Times New Roman"/>
              </w:rPr>
              <w:t>masından ve çalıştırılmasından SKS Daire Başkanlığı teknik personeli</w:t>
            </w:r>
            <w:r>
              <w:rPr>
                <w:rFonts w:ascii="Times New Roman" w:eastAsia="Calibri" w:hAnsi="Times New Roman"/>
              </w:rPr>
              <w:t xml:space="preserve"> sorumludur.</w:t>
            </w:r>
          </w:p>
          <w:p w14:paraId="44BC66F1" w14:textId="7FA1955D" w:rsidR="005E23D7" w:rsidRPr="00A46043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Teknik personelin görev yaptığı siste</w:t>
            </w:r>
            <w:r w:rsidR="00A46043">
              <w:rPr>
                <w:rFonts w:ascii="Times New Roman" w:eastAsia="Calibri" w:hAnsi="Times New Roman"/>
              </w:rPr>
              <w:t xml:space="preserve">m odasına girilmesi </w:t>
            </w:r>
            <w:r w:rsidR="00A46043" w:rsidRPr="00A46043">
              <w:rPr>
                <w:rFonts w:ascii="Times New Roman" w:eastAsia="Calibri" w:hAnsi="Times New Roman"/>
                <w:b/>
              </w:rPr>
              <w:t>kesinlikle</w:t>
            </w:r>
            <w:r w:rsidRPr="00A46043">
              <w:rPr>
                <w:rFonts w:ascii="Times New Roman" w:eastAsia="Calibri" w:hAnsi="Times New Roman"/>
                <w:b/>
              </w:rPr>
              <w:t xml:space="preserve"> yasaktır.</w:t>
            </w:r>
          </w:p>
          <w:p w14:paraId="0AC5F91B" w14:textId="7F7C72B5" w:rsidR="005E23D7" w:rsidRPr="00A46043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Etkinlik düzenleyen Fakülteler etkinli</w:t>
            </w:r>
            <w:r w:rsidR="00A46043">
              <w:rPr>
                <w:rFonts w:ascii="Times New Roman" w:eastAsia="Calibri" w:hAnsi="Times New Roman"/>
              </w:rPr>
              <w:t>k için kendi destek personeli</w:t>
            </w:r>
            <w:r>
              <w:rPr>
                <w:rFonts w:ascii="Times New Roman" w:eastAsia="Calibri" w:hAnsi="Times New Roman"/>
              </w:rPr>
              <w:t xml:space="preserve">ni görevlendirecektir. Düzenlenecek etkinlikle ilgili olarak, </w:t>
            </w:r>
            <w:r w:rsidR="00B22302" w:rsidRPr="00EF7BD0">
              <w:rPr>
                <w:rFonts w:ascii="Times New Roman" w:eastAsia="Calibri" w:hAnsi="Times New Roman"/>
              </w:rPr>
              <w:t>Sağlık, Kültür ve Spor Daire Başkanlığı’ndan talep edilen malzemeler dışında</w:t>
            </w:r>
            <w:r w:rsidR="00B22302">
              <w:rPr>
                <w:rFonts w:ascii="Times New Roman" w:eastAsia="Calibri" w:hAnsi="Times New Roman"/>
              </w:rPr>
              <w:t xml:space="preserve"> </w:t>
            </w:r>
            <w:r w:rsidR="00A46043">
              <w:rPr>
                <w:rFonts w:ascii="Times New Roman" w:eastAsia="Calibri" w:hAnsi="Times New Roman"/>
                <w:b/>
              </w:rPr>
              <w:t>etkinlik alanına getirilecek</w:t>
            </w:r>
            <w:r w:rsidRPr="00A46043">
              <w:rPr>
                <w:rFonts w:ascii="Times New Roman" w:eastAsia="Calibri" w:hAnsi="Times New Roman"/>
                <w:b/>
              </w:rPr>
              <w:t xml:space="preserve"> her türlü malzemenin taşınmasından etkinliği düzenleyen sorumludur.</w:t>
            </w:r>
          </w:p>
          <w:p w14:paraId="67F23435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Etkinliklere ilişkin her türlü haber takibi ve fotoğraf çekiminin planlaması İletişim Koordinatörlüğü tarafından yapılacaktır.</w:t>
            </w:r>
          </w:p>
          <w:p w14:paraId="51C9C652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Sadece il protokolüne gidecek olan davetiyeler İletişim Koordinatörlüğü tarafından gönderilecektir.</w:t>
            </w:r>
          </w:p>
          <w:p w14:paraId="44CA154D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Öğrenci kulüpleri tarafından yapılacak olan etkinliklerin afiş, davetiye gibi basılı materyallerin tasarımı talepte bulunan öğrenci kulübü tarafından yapılacaktır. Tasarım İletişim Koordinatörünün onayından sonra basılacaktır.</w:t>
            </w:r>
          </w:p>
          <w:p w14:paraId="179FF8D3" w14:textId="6F936AE2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Davetiye veya afişte kullanılması talep edilen yüksek çözünürlüklü görsel materyalin </w:t>
            </w:r>
            <w:r w:rsidR="00A46043">
              <w:rPr>
                <w:rFonts w:ascii="Times New Roman" w:eastAsia="Calibri" w:hAnsi="Times New Roman"/>
                <w:b/>
              </w:rPr>
              <w:t>basin@barti</w:t>
            </w:r>
            <w:r w:rsidRPr="00A46043">
              <w:rPr>
                <w:rFonts w:ascii="Times New Roman" w:eastAsia="Calibri" w:hAnsi="Times New Roman"/>
                <w:b/>
              </w:rPr>
              <w:t>n.edu.tr</w:t>
            </w:r>
            <w:r>
              <w:rPr>
                <w:rFonts w:ascii="Times New Roman" w:eastAsia="Calibri" w:hAnsi="Times New Roman"/>
              </w:rPr>
              <w:t xml:space="preserve"> adresine etkinlik talep formu ile birlikte e-posta olarak gönderilmesi gerekmektedir.</w:t>
            </w:r>
          </w:p>
          <w:p w14:paraId="4133B5AE" w14:textId="6753BD34" w:rsidR="005E23D7" w:rsidRPr="005E23D7" w:rsidRDefault="005E23D7" w:rsidP="00A4604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Konu ile ilgili diğer birimlerle koordinasyonu Sağlık Kültür ve Spor Dairesi Başkanlığı sağlayacaktır.</w:t>
            </w:r>
          </w:p>
          <w:p w14:paraId="77CDB34B" w14:textId="0EB4CE9C" w:rsidR="005E23D7" w:rsidRPr="00C432F1" w:rsidRDefault="005E23D7" w:rsidP="00A4604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 w:rsidRPr="000A7592">
              <w:rPr>
                <w:rFonts w:ascii="Times New Roman" w:eastAsia="Calibri" w:hAnsi="Times New Roman" w:cstheme="minorHAnsi"/>
              </w:rPr>
              <w:t>Etkinliğe katılanlar, Etkinlik Sorumlularınca getirilen teknik, idari ve yardımcı görevliler bu kurallara uymak zorundadırlar. Bu görevlilerin hizmetl</w:t>
            </w:r>
            <w:r w:rsidR="00A46043">
              <w:rPr>
                <w:rFonts w:ascii="Times New Roman" w:eastAsia="Calibri" w:hAnsi="Times New Roman" w:cstheme="minorHAnsi"/>
              </w:rPr>
              <w:t xml:space="preserve">erinden doğacak aksaklıklardan </w:t>
            </w:r>
            <w:r w:rsidRPr="000A7592">
              <w:rPr>
                <w:rFonts w:ascii="Times New Roman" w:eastAsia="Calibri" w:hAnsi="Times New Roman" w:cstheme="minorHAnsi"/>
              </w:rPr>
              <w:t>ve iş kazalarından Bartın Üniversitesi sorumlu değildir.</w:t>
            </w:r>
          </w:p>
        </w:tc>
      </w:tr>
      <w:tr w:rsidR="005E23D7" w14:paraId="00618625" w14:textId="77777777">
        <w:trPr>
          <w:trHeight w:val="295"/>
        </w:trPr>
        <w:tc>
          <w:tcPr>
            <w:tcW w:w="9634" w:type="dxa"/>
            <w:vAlign w:val="center"/>
          </w:tcPr>
          <w:p w14:paraId="54C0B80C" w14:textId="4AF0CEB1" w:rsidR="002B1161" w:rsidRDefault="002B1161" w:rsidP="00A46043">
            <w:pPr>
              <w:pStyle w:val="AralkYok"/>
              <w:jc w:val="both"/>
              <w:rPr>
                <w:rFonts w:ascii="Times New Roman" w:eastAsia="Calibri" w:hAnsi="Times New Roman" w:cstheme="minorHAnsi"/>
                <w:b/>
                <w:color w:val="002060"/>
              </w:rPr>
            </w:pPr>
          </w:p>
        </w:tc>
      </w:tr>
      <w:tr w:rsidR="005E23D7" w14:paraId="6CC12253" w14:textId="77777777">
        <w:trPr>
          <w:trHeight w:val="295"/>
        </w:trPr>
        <w:tc>
          <w:tcPr>
            <w:tcW w:w="9634" w:type="dxa"/>
            <w:vAlign w:val="center"/>
          </w:tcPr>
          <w:p w14:paraId="3863EE7E" w14:textId="77777777" w:rsidR="005E23D7" w:rsidRDefault="005E23D7" w:rsidP="00CE160D">
            <w:pPr>
              <w:pStyle w:val="AralkYok"/>
              <w:rPr>
                <w:rFonts w:ascii="Times New Roman" w:eastAsia="Calibri" w:hAnsi="Times New Roman" w:cstheme="minorHAnsi"/>
                <w:b/>
                <w:color w:val="002060"/>
              </w:rPr>
            </w:pPr>
          </w:p>
        </w:tc>
      </w:tr>
      <w:tr w:rsidR="005E23D7" w14:paraId="1253EFC5" w14:textId="77777777">
        <w:trPr>
          <w:trHeight w:val="295"/>
        </w:trPr>
        <w:tc>
          <w:tcPr>
            <w:tcW w:w="9634" w:type="dxa"/>
            <w:vAlign w:val="center"/>
          </w:tcPr>
          <w:p w14:paraId="484ECE7A" w14:textId="56E398FA" w:rsidR="005E23D7" w:rsidRDefault="005E23D7" w:rsidP="00A46043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  <w:b/>
                <w:color w:val="002060"/>
              </w:rPr>
              <w:t>…</w:t>
            </w:r>
          </w:p>
        </w:tc>
      </w:tr>
      <w:tr w:rsidR="005E23D7" w14:paraId="6FE08319" w14:textId="77777777">
        <w:tc>
          <w:tcPr>
            <w:tcW w:w="9634" w:type="dxa"/>
          </w:tcPr>
          <w:p w14:paraId="6CC1564F" w14:textId="6A68D9DD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  <w:p w14:paraId="501905B1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  <w:p w14:paraId="573B23BC" w14:textId="549EAF51" w:rsidR="002B1161" w:rsidRDefault="005E23D7" w:rsidP="00CE160D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Müdür / Dekan</w:t>
            </w:r>
          </w:p>
          <w:p w14:paraId="5B1889E5" w14:textId="77777777" w:rsidR="002B1161" w:rsidRDefault="002B1161" w:rsidP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67778970" w14:textId="49C00C3D" w:rsidR="006530E1" w:rsidRPr="005E23D7" w:rsidRDefault="006530E1" w:rsidP="005E4DE0">
            <w:pPr>
              <w:pStyle w:val="AralkYok"/>
              <w:rPr>
                <w:rFonts w:ascii="Times New Roman" w:eastAsia="Calibri" w:hAnsi="Times New Roman"/>
              </w:rPr>
            </w:pPr>
          </w:p>
        </w:tc>
      </w:tr>
    </w:tbl>
    <w:p w14:paraId="3F65B8C9" w14:textId="77777777" w:rsidR="005E23D7" w:rsidRDefault="005E23D7">
      <w:pPr>
        <w:pStyle w:val="AralkYok"/>
        <w:rPr>
          <w:rFonts w:ascii="Times New Roman" w:hAnsi="Times New Roman" w:cstheme="minorHAnsi"/>
          <w:b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126"/>
        <w:gridCol w:w="1276"/>
      </w:tblGrid>
      <w:tr w:rsidR="002B1161" w14:paraId="7A7DBEF5" w14:textId="77777777" w:rsidTr="0009464D">
        <w:trPr>
          <w:trHeight w:val="356"/>
        </w:trPr>
        <w:tc>
          <w:tcPr>
            <w:tcW w:w="9634" w:type="dxa"/>
            <w:gridSpan w:val="5"/>
            <w:shd w:val="clear" w:color="auto" w:fill="F2F2F2" w:themeFill="background1" w:themeFillShade="F2"/>
          </w:tcPr>
          <w:p w14:paraId="0052907D" w14:textId="79B6BBEB" w:rsidR="002B1161" w:rsidRDefault="002B1161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Sorumlusu / Kulüp Akademik Danışman Bilgileri</w:t>
            </w:r>
          </w:p>
        </w:tc>
      </w:tr>
      <w:tr w:rsidR="005E23D7" w14:paraId="577C1ABB" w14:textId="77777777" w:rsidTr="0009464D">
        <w:tc>
          <w:tcPr>
            <w:tcW w:w="2263" w:type="dxa"/>
            <w:shd w:val="clear" w:color="auto" w:fill="F2F2F2" w:themeFill="background1" w:themeFillShade="F2"/>
          </w:tcPr>
          <w:p w14:paraId="4513BC02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1207C7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Cep Telefonu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53654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 w:cstheme="minorHAnsi"/>
                <w:color w:val="002060"/>
              </w:rPr>
              <w:t>Dahili</w:t>
            </w:r>
            <w:proofErr w:type="gramEnd"/>
            <w:r>
              <w:rPr>
                <w:rFonts w:ascii="Times New Roman" w:eastAsia="Calibri" w:hAnsi="Times New Roman" w:cstheme="minorHAnsi"/>
                <w:color w:val="002060"/>
              </w:rPr>
              <w:t xml:space="preserve"> Telefonu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8612749" w14:textId="540F6221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</w:t>
            </w:r>
            <w:r w:rsidR="0009464D">
              <w:rPr>
                <w:rFonts w:ascii="Times New Roman" w:eastAsia="Calibri" w:hAnsi="Times New Roman" w:cstheme="minorHAnsi"/>
                <w:color w:val="002060"/>
              </w:rPr>
              <w:t>-P</w:t>
            </w:r>
            <w:r>
              <w:rPr>
                <w:rFonts w:ascii="Times New Roman" w:eastAsia="Calibri" w:hAnsi="Times New Roman" w:cstheme="minorHAnsi"/>
                <w:color w:val="002060"/>
              </w:rPr>
              <w:t>osta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22D1B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İmza</w:t>
            </w:r>
          </w:p>
        </w:tc>
      </w:tr>
      <w:tr w:rsidR="005E23D7" w14:paraId="3483E7F5" w14:textId="77777777" w:rsidTr="0009464D">
        <w:tc>
          <w:tcPr>
            <w:tcW w:w="2263" w:type="dxa"/>
            <w:shd w:val="clear" w:color="auto" w:fill="FFFFFF" w:themeFill="background1"/>
            <w:vAlign w:val="center"/>
          </w:tcPr>
          <w:p w14:paraId="4F1A4AA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EAED6E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476A3B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73C13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01C7CF4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69683D3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0095E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2B1161" w14:paraId="4A13EDB7" w14:textId="77777777" w:rsidTr="0009464D">
        <w:trPr>
          <w:trHeight w:val="375"/>
        </w:trPr>
        <w:tc>
          <w:tcPr>
            <w:tcW w:w="9634" w:type="dxa"/>
            <w:gridSpan w:val="5"/>
            <w:shd w:val="clear" w:color="auto" w:fill="F2F2F2" w:themeFill="background1" w:themeFillShade="F2"/>
          </w:tcPr>
          <w:p w14:paraId="4C67EDA0" w14:textId="63950FAC" w:rsidR="002B1161" w:rsidRDefault="002B1161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Sorumlusu / Kulüp Akademik Danışman Bilgileri</w:t>
            </w:r>
          </w:p>
        </w:tc>
      </w:tr>
      <w:tr w:rsidR="005E23D7" w14:paraId="5ABCAE1D" w14:textId="77777777" w:rsidTr="0009464D">
        <w:tc>
          <w:tcPr>
            <w:tcW w:w="2263" w:type="dxa"/>
            <w:shd w:val="clear" w:color="auto" w:fill="F2F2F2" w:themeFill="background1" w:themeFillShade="F2"/>
          </w:tcPr>
          <w:p w14:paraId="7993501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37518B7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Cep Telefonu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E41F687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 w:cstheme="minorHAnsi"/>
                <w:color w:val="002060"/>
              </w:rPr>
              <w:t>Dahili</w:t>
            </w:r>
            <w:proofErr w:type="gramEnd"/>
            <w:r>
              <w:rPr>
                <w:rFonts w:ascii="Times New Roman" w:eastAsia="Calibri" w:hAnsi="Times New Roman" w:cstheme="minorHAnsi"/>
                <w:color w:val="002060"/>
              </w:rPr>
              <w:t xml:space="preserve"> Telefonu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39B6EEA" w14:textId="0255AD05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</w:t>
            </w:r>
            <w:r w:rsidR="0009464D">
              <w:rPr>
                <w:rFonts w:ascii="Times New Roman" w:eastAsia="Calibri" w:hAnsi="Times New Roman" w:cstheme="minorHAnsi"/>
                <w:color w:val="002060"/>
              </w:rPr>
              <w:t>-P</w:t>
            </w:r>
            <w:r>
              <w:rPr>
                <w:rFonts w:ascii="Times New Roman" w:eastAsia="Calibri" w:hAnsi="Times New Roman" w:cstheme="minorHAnsi"/>
                <w:color w:val="002060"/>
              </w:rPr>
              <w:t>osta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FAC0A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İmza</w:t>
            </w:r>
          </w:p>
        </w:tc>
      </w:tr>
      <w:tr w:rsidR="005E23D7" w14:paraId="2C008235" w14:textId="77777777" w:rsidTr="0009464D">
        <w:tc>
          <w:tcPr>
            <w:tcW w:w="2263" w:type="dxa"/>
            <w:shd w:val="clear" w:color="auto" w:fill="FFFFFF" w:themeFill="background1"/>
            <w:vAlign w:val="center"/>
          </w:tcPr>
          <w:p w14:paraId="13706F4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6970A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136E3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77182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6E58B0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F1321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F047D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</w:tbl>
    <w:p w14:paraId="2A8FFE33" w14:textId="7E4E194A" w:rsidR="005E23D7" w:rsidRDefault="005E23D7">
      <w:pPr>
        <w:pStyle w:val="AralkYok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2060"/>
        </w:rPr>
        <w:t>Etkinliği düzenleyen birimler</w:t>
      </w:r>
      <w:r w:rsidR="00A46043">
        <w:rPr>
          <w:rFonts w:ascii="Times New Roman" w:hAnsi="Times New Roman" w:cstheme="minorHAnsi"/>
          <w:b/>
          <w:color w:val="002060"/>
        </w:rPr>
        <w:t xml:space="preserve"> </w:t>
      </w:r>
      <w:r>
        <w:rPr>
          <w:rFonts w:ascii="Times New Roman" w:hAnsi="Times New Roman" w:cstheme="minorHAnsi"/>
          <w:b/>
          <w:color w:val="002060"/>
        </w:rPr>
        <w:t xml:space="preserve">(Kulüpler, Fakülteler vb.) </w:t>
      </w:r>
      <w:r w:rsidRPr="00093144">
        <w:rPr>
          <w:rFonts w:ascii="Times New Roman" w:hAnsi="Times New Roman" w:cstheme="minorHAnsi"/>
          <w:b/>
          <w:color w:val="FF0000"/>
        </w:rPr>
        <w:t xml:space="preserve">birden fazlaysa birimlerin isimleri ve imzaları </w:t>
      </w:r>
      <w:r>
        <w:rPr>
          <w:rFonts w:ascii="Times New Roman" w:hAnsi="Times New Roman" w:cstheme="minorHAnsi"/>
          <w:b/>
          <w:color w:val="002060"/>
        </w:rPr>
        <w:t>Etkinlik Talep Formunda her birim adına ayrı olacak şekilde bulunmalıdır.</w:t>
      </w:r>
    </w:p>
    <w:p w14:paraId="1651921D" w14:textId="77777777" w:rsidR="00093144" w:rsidRPr="00093144" w:rsidRDefault="005E23D7">
      <w:pPr>
        <w:pStyle w:val="AralkYok"/>
        <w:numPr>
          <w:ilvl w:val="0"/>
          <w:numId w:val="1"/>
        </w:numPr>
        <w:rPr>
          <w:rFonts w:ascii="Times New Roman" w:hAnsi="Times New Roman"/>
        </w:rPr>
      </w:pPr>
      <w:r w:rsidRPr="00093144">
        <w:rPr>
          <w:rFonts w:ascii="Times New Roman" w:hAnsi="Times New Roman" w:cstheme="minorHAnsi"/>
          <w:b/>
          <w:color w:val="FF0000"/>
        </w:rPr>
        <w:t xml:space="preserve">Öğrenci kulüplerinin </w:t>
      </w:r>
      <w:r>
        <w:rPr>
          <w:rFonts w:ascii="Times New Roman" w:hAnsi="Times New Roman" w:cstheme="minorHAnsi"/>
          <w:b/>
          <w:color w:val="002060"/>
        </w:rPr>
        <w:t>etkinlik taleplerin</w:t>
      </w:r>
      <w:r w:rsidR="0009464D">
        <w:rPr>
          <w:rFonts w:ascii="Times New Roman" w:hAnsi="Times New Roman" w:cstheme="minorHAnsi"/>
          <w:b/>
          <w:color w:val="002060"/>
        </w:rPr>
        <w:t xml:space="preserve">de sorumlu kişi imzası </w:t>
      </w:r>
      <w:r w:rsidR="0009464D" w:rsidRPr="00093144">
        <w:rPr>
          <w:rFonts w:ascii="Times New Roman" w:hAnsi="Times New Roman" w:cstheme="minorHAnsi"/>
          <w:b/>
          <w:color w:val="FF0000"/>
        </w:rPr>
        <w:t xml:space="preserve">akademik </w:t>
      </w:r>
      <w:r w:rsidRPr="00093144">
        <w:rPr>
          <w:rFonts w:ascii="Times New Roman" w:hAnsi="Times New Roman" w:cstheme="minorHAnsi"/>
          <w:b/>
          <w:color w:val="FF0000"/>
        </w:rPr>
        <w:t>danışman tarafından</w:t>
      </w:r>
      <w:r>
        <w:rPr>
          <w:rFonts w:ascii="Times New Roman" w:hAnsi="Times New Roman" w:cstheme="minorHAnsi"/>
          <w:b/>
          <w:color w:val="002060"/>
        </w:rPr>
        <w:t xml:space="preserve">, </w:t>
      </w:r>
    </w:p>
    <w:p w14:paraId="7117C749" w14:textId="28C517A6" w:rsidR="005E23D7" w:rsidRDefault="00093144" w:rsidP="00093144">
      <w:pPr>
        <w:pStyle w:val="AralkYok"/>
        <w:ind w:left="749"/>
        <w:rPr>
          <w:rFonts w:ascii="Times New Roman" w:hAnsi="Times New Roman"/>
        </w:rPr>
      </w:pPr>
      <w:r w:rsidRPr="00093144">
        <w:rPr>
          <w:rFonts w:ascii="Times New Roman" w:hAnsi="Times New Roman" w:cstheme="minorHAnsi"/>
          <w:b/>
          <w:color w:val="C00000"/>
        </w:rPr>
        <w:t>A</w:t>
      </w:r>
      <w:r w:rsidR="005E23D7" w:rsidRPr="00093144">
        <w:rPr>
          <w:rFonts w:ascii="Times New Roman" w:hAnsi="Times New Roman" w:cstheme="minorHAnsi"/>
          <w:b/>
          <w:color w:val="C00000"/>
        </w:rPr>
        <w:t xml:space="preserve">kademik birimler </w:t>
      </w:r>
      <w:r w:rsidR="005E23D7">
        <w:rPr>
          <w:rFonts w:ascii="Times New Roman" w:hAnsi="Times New Roman" w:cstheme="minorHAnsi"/>
          <w:b/>
          <w:color w:val="002060"/>
        </w:rPr>
        <w:t xml:space="preserve">tarafından yapılan etkinlik talepleri ise </w:t>
      </w:r>
      <w:r w:rsidR="005E23D7" w:rsidRPr="00093144">
        <w:rPr>
          <w:rFonts w:ascii="Times New Roman" w:hAnsi="Times New Roman" w:cstheme="minorHAnsi"/>
          <w:b/>
          <w:color w:val="C00000"/>
        </w:rPr>
        <w:t xml:space="preserve">Dekan tarafından </w:t>
      </w:r>
      <w:r w:rsidR="005E23D7">
        <w:rPr>
          <w:rFonts w:ascii="Times New Roman" w:hAnsi="Times New Roman" w:cstheme="minorHAnsi"/>
          <w:b/>
          <w:color w:val="002060"/>
        </w:rPr>
        <w:t>imzalanacaktır.</w:t>
      </w:r>
    </w:p>
    <w:p w14:paraId="5F2A9937" w14:textId="2152A85D" w:rsidR="005E23D7" w:rsidRPr="00CE160D" w:rsidRDefault="00A46043" w:rsidP="005E23D7">
      <w:pPr>
        <w:pStyle w:val="AralkYok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2060"/>
        </w:rPr>
        <w:t>Ortak yapılan etkinliklerde D</w:t>
      </w:r>
      <w:r w:rsidR="005E23D7">
        <w:rPr>
          <w:rFonts w:ascii="Times New Roman" w:hAnsi="Times New Roman" w:cstheme="minorHAnsi"/>
          <w:b/>
          <w:color w:val="002060"/>
        </w:rPr>
        <w:t>ekan ile akademik danışmanın imzası olmalıdır.</w:t>
      </w:r>
    </w:p>
    <w:p w14:paraId="2686FBFB" w14:textId="12767EED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66F00836" w14:textId="0B066C83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07D9EDB" w14:textId="7B70B260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42E3D6AB" w14:textId="495B4F90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23BBA048" w14:textId="43EF144D" w:rsidR="00A46043" w:rsidRDefault="00A46043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45EA9D79" w14:textId="525439D8" w:rsidR="00FE6933" w:rsidRDefault="00FE6933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043BE2F9" w14:textId="77777777" w:rsidR="00FE6933" w:rsidRDefault="00FE6933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08316FF" w14:textId="43FE4E2A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3CB1572" w14:textId="04EE29D8" w:rsidR="00CE160D" w:rsidRDefault="00CE160D" w:rsidP="00CE160D">
      <w:pPr>
        <w:pStyle w:val="AralkYok"/>
        <w:rPr>
          <w:rFonts w:ascii="Times New Roman" w:hAnsi="Times New Roman"/>
        </w:rPr>
      </w:pPr>
    </w:p>
    <w:p w14:paraId="7D6D06FD" w14:textId="77777777" w:rsidR="005E23D7" w:rsidRPr="005E23D7" w:rsidRDefault="005E23D7" w:rsidP="005E23D7">
      <w:pPr>
        <w:pStyle w:val="AralkYok"/>
        <w:ind w:left="749"/>
        <w:rPr>
          <w:rFonts w:ascii="Times New Roman" w:hAnsi="Times New Roman"/>
        </w:rPr>
      </w:pPr>
    </w:p>
    <w:tbl>
      <w:tblPr>
        <w:tblStyle w:val="TabloKlavuzuAk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1984"/>
        <w:gridCol w:w="2552"/>
      </w:tblGrid>
      <w:tr w:rsidR="005E23D7" w14:paraId="65564994" w14:textId="77777777" w:rsidTr="00EF0FA1">
        <w:tc>
          <w:tcPr>
            <w:tcW w:w="10207" w:type="dxa"/>
            <w:gridSpan w:val="4"/>
            <w:shd w:val="clear" w:color="auto" w:fill="F2F2F2" w:themeFill="background1" w:themeFillShade="F2"/>
            <w:vAlign w:val="center"/>
          </w:tcPr>
          <w:p w14:paraId="0044AABA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ONAY</w:t>
            </w:r>
          </w:p>
        </w:tc>
      </w:tr>
      <w:tr w:rsidR="005E23D7" w14:paraId="23068B4F" w14:textId="77777777" w:rsidTr="00834875">
        <w:trPr>
          <w:trHeight w:val="431"/>
        </w:trPr>
        <w:tc>
          <w:tcPr>
            <w:tcW w:w="2694" w:type="dxa"/>
            <w:vAlign w:val="center"/>
          </w:tcPr>
          <w:p w14:paraId="3A51B2D2" w14:textId="234442E2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  <w:tc>
          <w:tcPr>
            <w:tcW w:w="2977" w:type="dxa"/>
            <w:vAlign w:val="center"/>
          </w:tcPr>
          <w:p w14:paraId="6B45F468" w14:textId="446AD9DD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  <w:tc>
          <w:tcPr>
            <w:tcW w:w="1984" w:type="dxa"/>
            <w:vAlign w:val="center"/>
          </w:tcPr>
          <w:p w14:paraId="75BE3CFA" w14:textId="335D7013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  <w:tc>
          <w:tcPr>
            <w:tcW w:w="2552" w:type="dxa"/>
            <w:vAlign w:val="center"/>
          </w:tcPr>
          <w:p w14:paraId="1E36451F" w14:textId="33E8890B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</w:tr>
      <w:tr w:rsidR="005E23D7" w14:paraId="0FBD042E" w14:textId="77777777" w:rsidTr="00834875">
        <w:tc>
          <w:tcPr>
            <w:tcW w:w="2694" w:type="dxa"/>
            <w:vAlign w:val="center"/>
          </w:tcPr>
          <w:p w14:paraId="4D1B0F65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222A6A4A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503C4F21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34B4924F" w14:textId="7F978A0E" w:rsidR="005E23D7" w:rsidRPr="008875B0" w:rsidRDefault="00834875" w:rsidP="00EF0FA1">
            <w:pPr>
              <w:pStyle w:val="AralkYok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Öğr</w:t>
            </w:r>
            <w:proofErr w:type="spellEnd"/>
            <w:r>
              <w:rPr>
                <w:rFonts w:ascii="Times New Roman" w:eastAsia="Calibri" w:hAnsi="Times New Roman"/>
              </w:rPr>
              <w:t>. Gör.</w:t>
            </w:r>
            <w:r w:rsidR="00DB61C4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Burak CEYLAN</w:t>
            </w:r>
          </w:p>
          <w:p w14:paraId="0E5DBB11" w14:textId="65EE36FA" w:rsidR="005E23D7" w:rsidRDefault="00834875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İletişim Koordinatör Yrd.</w:t>
            </w:r>
          </w:p>
          <w:p w14:paraId="3CDE30E6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3306CA76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977" w:type="dxa"/>
            <w:vAlign w:val="center"/>
          </w:tcPr>
          <w:p w14:paraId="2691E1B7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458D02F2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4DB6D31B" w14:textId="46693524" w:rsidR="005E23D7" w:rsidRDefault="008875B0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Ekrem KAYIŞ</w:t>
            </w:r>
          </w:p>
          <w:p w14:paraId="79CDA0CD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Sağlık Kültür ve Spor Daire Başkanı</w:t>
            </w:r>
          </w:p>
          <w:p w14:paraId="609ECB30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Align w:val="center"/>
          </w:tcPr>
          <w:p w14:paraId="21C3A460" w14:textId="18A89BFB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7DBCF68A" w14:textId="09F50992" w:rsidR="005C75EF" w:rsidRDefault="00097636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Yavuz ÇOMARLI</w:t>
            </w:r>
            <w:r w:rsidR="005C75EF">
              <w:rPr>
                <w:rFonts w:ascii="Times New Roman" w:eastAsia="Calibri" w:hAnsi="Times New Roman"/>
              </w:rPr>
              <w:t xml:space="preserve"> </w:t>
            </w:r>
          </w:p>
          <w:p w14:paraId="48DC453F" w14:textId="65508A0C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Genel Sekreter</w:t>
            </w:r>
          </w:p>
        </w:tc>
        <w:tc>
          <w:tcPr>
            <w:tcW w:w="2552" w:type="dxa"/>
            <w:vAlign w:val="center"/>
          </w:tcPr>
          <w:p w14:paraId="3046F1E9" w14:textId="04D3EAF0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2CBB3C48" w14:textId="649DC62C" w:rsidR="005E23D7" w:rsidRDefault="008875B0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/>
              </w:rPr>
              <w:t>Yafes</w:t>
            </w:r>
            <w:proofErr w:type="spellEnd"/>
            <w:r>
              <w:rPr>
                <w:rFonts w:ascii="Times New Roman" w:eastAsia="Calibri" w:hAnsi="Times New Roman"/>
              </w:rPr>
              <w:t xml:space="preserve"> YILDIZ</w:t>
            </w:r>
          </w:p>
          <w:p w14:paraId="26045852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Rektör Yardımcısı</w:t>
            </w:r>
          </w:p>
        </w:tc>
      </w:tr>
    </w:tbl>
    <w:p w14:paraId="3DE9B5B3" w14:textId="1454B2BA" w:rsidR="005E23D7" w:rsidRDefault="005E23D7"/>
    <w:p w14:paraId="10594CB6" w14:textId="58CF82EC" w:rsidR="00FC011E" w:rsidRDefault="00FC011E"/>
    <w:sectPr w:rsidR="00FC011E" w:rsidSect="005E23D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E2DEE" w14:textId="77777777" w:rsidR="00556D31" w:rsidRDefault="00556D31">
      <w:pPr>
        <w:spacing w:after="0" w:line="240" w:lineRule="auto"/>
      </w:pPr>
      <w:r>
        <w:separator/>
      </w:r>
    </w:p>
  </w:endnote>
  <w:endnote w:type="continuationSeparator" w:id="0">
    <w:p w14:paraId="547DB45A" w14:textId="77777777" w:rsidR="00556D31" w:rsidRDefault="0055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06352" w14:textId="77777777" w:rsidR="005B7CAE" w:rsidRDefault="005B7CAE">
    <w:pPr>
      <w:pStyle w:val="AralkYok"/>
      <w:pBdr>
        <w:top w:val="single" w:sz="4" w:space="1" w:color="BFBFBF"/>
      </w:pBdr>
      <w:rPr>
        <w:rFonts w:ascii="Times New Roman" w:hAnsi="Times New Roman"/>
      </w:rPr>
    </w:pPr>
  </w:p>
  <w:tbl>
    <w:tblPr>
      <w:tblStyle w:val="TabloKlavuzu"/>
      <w:tblW w:w="11363" w:type="dxa"/>
      <w:tblInd w:w="-142" w:type="dxa"/>
      <w:tblLayout w:type="fixed"/>
      <w:tblLook w:val="04A0" w:firstRow="1" w:lastRow="0" w:firstColumn="1" w:lastColumn="0" w:noHBand="0" w:noVBand="1"/>
    </w:tblPr>
    <w:tblGrid>
      <w:gridCol w:w="911"/>
      <w:gridCol w:w="236"/>
      <w:gridCol w:w="4098"/>
      <w:gridCol w:w="284"/>
      <w:gridCol w:w="1984"/>
      <w:gridCol w:w="283"/>
      <w:gridCol w:w="2552"/>
      <w:gridCol w:w="1015"/>
    </w:tblGrid>
    <w:tr w:rsidR="0030051A" w14:paraId="385B882F" w14:textId="77777777" w:rsidTr="006530E1">
      <w:trPr>
        <w:trHeight w:val="707"/>
      </w:trPr>
      <w:tc>
        <w:tcPr>
          <w:tcW w:w="911" w:type="dxa"/>
          <w:tcBorders>
            <w:top w:val="nil"/>
            <w:left w:val="nil"/>
            <w:bottom w:val="nil"/>
            <w:right w:val="nil"/>
          </w:tcBorders>
        </w:tcPr>
        <w:p w14:paraId="60FEEE7E" w14:textId="77777777" w:rsidR="005B7CAE" w:rsidRDefault="00B53F5B" w:rsidP="009D7235">
          <w:pPr>
            <w:pStyle w:val="Al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color w:val="002060"/>
            </w:rPr>
            <w:t>Adres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2F105056" w14:textId="77777777" w:rsidR="005B7CAE" w:rsidRDefault="00B53F5B">
          <w:pPr>
            <w:pStyle w:val="Al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:</w:t>
          </w:r>
        </w:p>
      </w:tc>
      <w:tc>
        <w:tcPr>
          <w:tcW w:w="4098" w:type="dxa"/>
          <w:tcBorders>
            <w:top w:val="nil"/>
            <w:left w:val="nil"/>
            <w:bottom w:val="nil"/>
            <w:right w:val="nil"/>
          </w:tcBorders>
        </w:tcPr>
        <w:p w14:paraId="57DABC0F" w14:textId="77777777" w:rsidR="006530E1" w:rsidRPr="006530E1" w:rsidRDefault="00B53F5B" w:rsidP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Bartın Üniversitesi Rektörlüğü</w:t>
          </w:r>
        </w:p>
        <w:p w14:paraId="1FE6C7B0" w14:textId="78765208" w:rsidR="005B7CAE" w:rsidRPr="006530E1" w:rsidRDefault="006530E1" w:rsidP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-1. Kat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 xml:space="preserve"> Sağlık Kültür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ve Spor Daire Başkanlığı 74100 Merkez / 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>BARTIN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7387799C" w14:textId="6924E9B5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        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2F514B3C" w14:textId="499BCD84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Telefon</w:t>
          </w: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             </w:t>
          </w:r>
        </w:p>
        <w:p w14:paraId="5CC0167C" w14:textId="096063C1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İnternet Adresi</w:t>
          </w:r>
        </w:p>
        <w:p w14:paraId="502B7D25" w14:textId="7335F3D0" w:rsidR="005B7CAE" w:rsidRPr="006530E1" w:rsidRDefault="006530E1" w:rsidP="006530E1">
          <w:pPr>
            <w:pStyle w:val="AltBilgi"/>
            <w:tabs>
              <w:tab w:val="left" w:pos="2023"/>
            </w:tabs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E-Posta</w:t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14:paraId="2F6CD613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  <w:p w14:paraId="7D5D6460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  <w:p w14:paraId="02E0B00A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0CE182C" w14:textId="7F48870D" w:rsidR="005B7CAE" w:rsidRPr="006530E1" w:rsidRDefault="00FB7DB2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0378 223 27 11/27 09</w:t>
          </w:r>
        </w:p>
        <w:p w14:paraId="7D820DB9" w14:textId="77777777" w:rsidR="005B7CAE" w:rsidRPr="002009FB" w:rsidRDefault="00AF1086">
          <w:pPr>
            <w:pStyle w:val="AltBilgi"/>
            <w:rPr>
              <w:rFonts w:ascii="Times New Roman" w:eastAsia="Calibri" w:hAnsi="Times New Roman"/>
              <w:color w:val="002060"/>
              <w:sz w:val="20"/>
              <w:szCs w:val="20"/>
            </w:rPr>
          </w:pPr>
          <w:hyperlink r:id="rId1" w:history="1">
            <w:r w:rsidR="00B53F5B" w:rsidRPr="002009FB">
              <w:rPr>
                <w:rStyle w:val="Kpr"/>
                <w:rFonts w:ascii="Times New Roman" w:eastAsia="Calibri" w:hAnsi="Times New Roman"/>
                <w:color w:val="002060"/>
                <w:sz w:val="20"/>
                <w:szCs w:val="20"/>
              </w:rPr>
              <w:t>https://sksdb.bartin.edu.tr/</w:t>
            </w:r>
          </w:hyperlink>
        </w:p>
        <w:p w14:paraId="01557CD3" w14:textId="2A7874EB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saglikkultur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>@bartin.edu.tr</w:t>
          </w:r>
        </w:p>
      </w:tc>
      <w:tc>
        <w:tcPr>
          <w:tcW w:w="1015" w:type="dxa"/>
          <w:tcBorders>
            <w:top w:val="nil"/>
            <w:left w:val="nil"/>
            <w:bottom w:val="nil"/>
            <w:right w:val="nil"/>
          </w:tcBorders>
        </w:tcPr>
        <w:p w14:paraId="47A24C72" w14:textId="1F0BBAEE" w:rsidR="005B7CAE" w:rsidRDefault="00B53F5B">
          <w:pPr>
            <w:pStyle w:val="AltBilgi"/>
            <w:jc w:val="right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begin"/>
          </w:r>
          <w:r>
            <w:rPr>
              <w:rFonts w:ascii="Times New Roman" w:eastAsia="Calibri" w:hAnsi="Times New Roman"/>
              <w:b/>
              <w:bCs/>
              <w:color w:val="002060"/>
            </w:rPr>
            <w:instrText xml:space="preserve"> PAGE \* ARABIC </w:instrTex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separate"/>
          </w:r>
          <w:r w:rsidR="00AF1086">
            <w:rPr>
              <w:rFonts w:ascii="Times New Roman" w:eastAsia="Calibri" w:hAnsi="Times New Roman"/>
              <w:b/>
              <w:bCs/>
              <w:noProof/>
              <w:color w:val="002060"/>
            </w:rPr>
            <w:t>1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end"/>
          </w:r>
          <w:r>
            <w:rPr>
              <w:rFonts w:ascii="Times New Roman" w:eastAsia="Calibri" w:hAnsi="Times New Roman"/>
              <w:color w:val="002060"/>
            </w:rPr>
            <w:t xml:space="preserve"> / 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begin"/>
          </w:r>
          <w:r>
            <w:rPr>
              <w:rFonts w:ascii="Times New Roman" w:eastAsia="Calibri" w:hAnsi="Times New Roman"/>
              <w:b/>
              <w:bCs/>
              <w:color w:val="002060"/>
            </w:rPr>
            <w:instrText xml:space="preserve"> NUMPAGES \* ARABIC </w:instrTex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separate"/>
          </w:r>
          <w:r w:rsidR="00AF1086">
            <w:rPr>
              <w:rFonts w:ascii="Times New Roman" w:eastAsia="Calibri" w:hAnsi="Times New Roman"/>
              <w:b/>
              <w:bCs/>
              <w:noProof/>
              <w:color w:val="002060"/>
            </w:rPr>
            <w:t>4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end"/>
          </w:r>
        </w:p>
      </w:tc>
    </w:tr>
  </w:tbl>
  <w:p w14:paraId="2A843F0E" w14:textId="77777777" w:rsidR="005B7CAE" w:rsidRDefault="005B7CAE">
    <w:pPr>
      <w:pStyle w:val="AltBilgi"/>
      <w:rPr>
        <w:rFonts w:ascii="Times New Roman" w:hAnsi="Times New Roman"/>
        <w:i/>
      </w:rPr>
    </w:pPr>
  </w:p>
  <w:p w14:paraId="2E73B69B" w14:textId="77777777" w:rsidR="005B7CAE" w:rsidRDefault="00B53F5B">
    <w:pPr>
      <w:pStyle w:val="AltBilgi"/>
      <w:rPr>
        <w:rFonts w:ascii="Times New Roman" w:hAnsi="Times New Roman"/>
      </w:rPr>
    </w:pPr>
    <w:r>
      <w:rPr>
        <w:rFonts w:ascii="Times New Roman" w:hAnsi="Times New Roman"/>
        <w:i/>
      </w:rPr>
      <w:t>(Form No: FRM-0001,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18470" w14:textId="77777777" w:rsidR="00556D31" w:rsidRDefault="00556D31">
      <w:pPr>
        <w:spacing w:after="0" w:line="240" w:lineRule="auto"/>
      </w:pPr>
      <w:r>
        <w:separator/>
      </w:r>
    </w:p>
  </w:footnote>
  <w:footnote w:type="continuationSeparator" w:id="0">
    <w:p w14:paraId="127958F2" w14:textId="77777777" w:rsidR="00556D31" w:rsidRDefault="0055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97E48" w14:textId="77777777" w:rsidR="005B7CAE" w:rsidRDefault="00B53F5B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1" locked="0" layoutInCell="0" allowOverlap="1" wp14:anchorId="6223833E" wp14:editId="076ED9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1" w:type="dxa"/>
      <w:tblLayout w:type="fixed"/>
      <w:tblLook w:val="04A0" w:firstRow="1" w:lastRow="0" w:firstColumn="1" w:lastColumn="0" w:noHBand="0" w:noVBand="1"/>
    </w:tblPr>
    <w:tblGrid>
      <w:gridCol w:w="3114"/>
      <w:gridCol w:w="3690"/>
      <w:gridCol w:w="1701"/>
      <w:gridCol w:w="1276"/>
    </w:tblGrid>
    <w:tr w:rsidR="0030051A" w14:paraId="0FCA697D" w14:textId="77777777" w:rsidTr="003269A5">
      <w:trPr>
        <w:trHeight w:val="277"/>
      </w:trPr>
      <w:tc>
        <w:tcPr>
          <w:tcW w:w="311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31EF756" w14:textId="77777777" w:rsidR="005B7CAE" w:rsidRDefault="00B53F5B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tr-TR"/>
            </w:rPr>
            <w:drawing>
              <wp:inline distT="0" distB="0" distL="0" distR="0" wp14:anchorId="42947CBA" wp14:editId="5581C628">
                <wp:extent cx="1971675" cy="628650"/>
                <wp:effectExtent l="0" t="0" r="9525" b="0"/>
                <wp:docPr id="204372459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277" cy="630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6039AA1" w14:textId="77777777" w:rsidR="005B7CAE" w:rsidRPr="00B454F2" w:rsidRDefault="00B53F5B">
          <w:pPr>
            <w:pStyle w:val="AralkYok"/>
            <w:jc w:val="center"/>
            <w:rPr>
              <w:rFonts w:ascii="Times New Roman" w:eastAsia="Calibri" w:hAnsi="Times New Roman"/>
              <w:color w:val="002060"/>
            </w:rPr>
          </w:pPr>
          <w:r w:rsidRPr="00B454F2">
            <w:rPr>
              <w:rFonts w:ascii="Times New Roman" w:eastAsia="Calibri" w:hAnsi="Times New Roman"/>
              <w:b/>
              <w:color w:val="002060"/>
            </w:rPr>
            <w:t>ETKİNLİK TALEP FORMU</w:t>
          </w:r>
        </w:p>
      </w:tc>
      <w:tc>
        <w:tcPr>
          <w:tcW w:w="1701" w:type="dxa"/>
          <w:tcBorders>
            <w:left w:val="single" w:sz="4" w:space="0" w:color="auto"/>
          </w:tcBorders>
        </w:tcPr>
        <w:p w14:paraId="534FB3AE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Doküman No</w:t>
          </w:r>
        </w:p>
      </w:tc>
      <w:tc>
        <w:tcPr>
          <w:tcW w:w="1276" w:type="dxa"/>
        </w:tcPr>
        <w:p w14:paraId="33AD05F5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FRM-0046</w:t>
          </w:r>
        </w:p>
      </w:tc>
    </w:tr>
    <w:tr w:rsidR="0030051A" w14:paraId="4D21D26E" w14:textId="77777777" w:rsidTr="00891768">
      <w:trPr>
        <w:trHeight w:val="187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633D9FF3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E2E0851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5701D980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Yayın Tarihi</w:t>
          </w:r>
        </w:p>
      </w:tc>
      <w:tc>
        <w:tcPr>
          <w:tcW w:w="1276" w:type="dxa"/>
        </w:tcPr>
        <w:p w14:paraId="7D01E7AD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28.05.2019</w:t>
          </w:r>
        </w:p>
      </w:tc>
    </w:tr>
    <w:tr w:rsidR="0030051A" w14:paraId="103AEB0F" w14:textId="77777777" w:rsidTr="00891768">
      <w:trPr>
        <w:trHeight w:val="187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2592A619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5FAC249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7FFC1CA5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Tarihi</w:t>
          </w:r>
        </w:p>
      </w:tc>
      <w:tc>
        <w:tcPr>
          <w:tcW w:w="1276" w:type="dxa"/>
        </w:tcPr>
        <w:p w14:paraId="05E3D3A4" w14:textId="35AF880D" w:rsidR="005B7CAE" w:rsidRDefault="00EF7BD0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18.03.2025</w:t>
          </w:r>
        </w:p>
      </w:tc>
    </w:tr>
    <w:tr w:rsidR="0030051A" w14:paraId="36462BB5" w14:textId="77777777" w:rsidTr="00891768">
      <w:trPr>
        <w:trHeight w:val="220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3F5865EE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D4B403D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0AEC49C4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No</w:t>
          </w:r>
        </w:p>
      </w:tc>
      <w:tc>
        <w:tcPr>
          <w:tcW w:w="1276" w:type="dxa"/>
        </w:tcPr>
        <w:p w14:paraId="25D6A35F" w14:textId="58E75FC4" w:rsidR="005B7CAE" w:rsidRDefault="00EF7BD0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1</w:t>
          </w:r>
        </w:p>
      </w:tc>
    </w:tr>
  </w:tbl>
  <w:p w14:paraId="3D07A16F" w14:textId="77777777" w:rsidR="005B7CAE" w:rsidRDefault="00B53F5B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drawing>
        <wp:anchor distT="0" distB="0" distL="0" distR="0" simplePos="0" relativeHeight="251660288" behindDoc="1" locked="0" layoutInCell="0" allowOverlap="1" wp14:anchorId="6E9BDD85" wp14:editId="6C8E34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3" name="Res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6" w:type="dxa"/>
      <w:tblLayout w:type="fixed"/>
      <w:tblLook w:val="04A0" w:firstRow="1" w:lastRow="0" w:firstColumn="1" w:lastColumn="0" w:noHBand="0" w:noVBand="1"/>
    </w:tblPr>
    <w:tblGrid>
      <w:gridCol w:w="2546"/>
      <w:gridCol w:w="4483"/>
      <w:gridCol w:w="1810"/>
      <w:gridCol w:w="1307"/>
    </w:tblGrid>
    <w:tr w:rsidR="0030051A" w14:paraId="5CEA880A" w14:textId="77777777">
      <w:trPr>
        <w:trHeight w:val="396"/>
      </w:trPr>
      <w:tc>
        <w:tcPr>
          <w:tcW w:w="25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19196AA" w14:textId="77777777" w:rsidR="005B7CAE" w:rsidRDefault="00B53F5B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tr-TR"/>
            </w:rPr>
            <w:drawing>
              <wp:inline distT="0" distB="0" distL="0" distR="0" wp14:anchorId="267640C1" wp14:editId="219F020F">
                <wp:extent cx="1552575" cy="739775"/>
                <wp:effectExtent l="0" t="0" r="0" b="0"/>
                <wp:docPr id="4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73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3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494D9C79" w14:textId="77777777" w:rsidR="005B7CAE" w:rsidRDefault="00B53F5B">
          <w:pPr>
            <w:pStyle w:val="AralkYok"/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color w:val="0F4761" w:themeColor="accent1" w:themeShade="BF"/>
            </w:rPr>
            <w:t>ETKİNLİK TALEP FORMU</w:t>
          </w:r>
        </w:p>
      </w:tc>
      <w:tc>
        <w:tcPr>
          <w:tcW w:w="1810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4178A7F3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Doküman No</w:t>
          </w:r>
        </w:p>
      </w:tc>
      <w:tc>
        <w:tcPr>
          <w:tcW w:w="1307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4CCFD9FC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FRM-0046</w:t>
          </w:r>
        </w:p>
      </w:tc>
    </w:tr>
    <w:tr w:rsidR="0030051A" w14:paraId="2C24169F" w14:textId="77777777">
      <w:trPr>
        <w:trHeight w:val="187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2C71CC43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24B5FE02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74DE5A21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Yayın Tarihi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1134A82A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28.05.2019</w:t>
          </w:r>
        </w:p>
      </w:tc>
    </w:tr>
    <w:tr w:rsidR="0030051A" w14:paraId="6266131B" w14:textId="77777777">
      <w:trPr>
        <w:trHeight w:val="187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7F84908C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1BAA534E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704AA855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Tarihi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7B28AC47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-</w:t>
          </w:r>
        </w:p>
      </w:tc>
    </w:tr>
    <w:tr w:rsidR="0030051A" w14:paraId="575C87C1" w14:textId="77777777">
      <w:trPr>
        <w:trHeight w:val="220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00F7E1A2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4097A9C4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14:paraId="15589A99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No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14:paraId="032FAF16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0</w:t>
          </w:r>
        </w:p>
      </w:tc>
    </w:tr>
  </w:tbl>
  <w:p w14:paraId="13D0C9C4" w14:textId="77777777" w:rsidR="005B7CAE" w:rsidRDefault="00B53F5B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drawing>
        <wp:anchor distT="0" distB="0" distL="0" distR="0" simplePos="0" relativeHeight="251661312" behindDoc="1" locked="0" layoutInCell="0" allowOverlap="1" wp14:anchorId="6C1EBA09" wp14:editId="71D3DB2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5" name="Res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06CF4"/>
    <w:multiLevelType w:val="hybridMultilevel"/>
    <w:tmpl w:val="BBA2C7B2"/>
    <w:lvl w:ilvl="0" w:tplc="69F076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27DF7"/>
    <w:multiLevelType w:val="multilevel"/>
    <w:tmpl w:val="7E2CC622"/>
    <w:lvl w:ilvl="0">
      <w:start w:val="1"/>
      <w:numFmt w:val="bullet"/>
      <w:lvlText w:val=""/>
      <w:lvlJc w:val="left"/>
      <w:pPr>
        <w:tabs>
          <w:tab w:val="num" w:pos="0"/>
        </w:tabs>
        <w:ind w:left="749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D7"/>
    <w:rsid w:val="00031F58"/>
    <w:rsid w:val="00082657"/>
    <w:rsid w:val="00093144"/>
    <w:rsid w:val="0009464D"/>
    <w:rsid w:val="00097636"/>
    <w:rsid w:val="000C7A45"/>
    <w:rsid w:val="001F3E83"/>
    <w:rsid w:val="002009FB"/>
    <w:rsid w:val="002622F7"/>
    <w:rsid w:val="002B1161"/>
    <w:rsid w:val="0035059D"/>
    <w:rsid w:val="003C48F4"/>
    <w:rsid w:val="003F24DA"/>
    <w:rsid w:val="00432F55"/>
    <w:rsid w:val="00452CF6"/>
    <w:rsid w:val="004709B0"/>
    <w:rsid w:val="00472B35"/>
    <w:rsid w:val="004B5D16"/>
    <w:rsid w:val="005432C1"/>
    <w:rsid w:val="00556D31"/>
    <w:rsid w:val="005B7CAE"/>
    <w:rsid w:val="005C75EF"/>
    <w:rsid w:val="005E23D7"/>
    <w:rsid w:val="005E4DE0"/>
    <w:rsid w:val="00622F9B"/>
    <w:rsid w:val="00637EF7"/>
    <w:rsid w:val="006530E1"/>
    <w:rsid w:val="0068568E"/>
    <w:rsid w:val="00766CC4"/>
    <w:rsid w:val="007B6730"/>
    <w:rsid w:val="008033CD"/>
    <w:rsid w:val="00833440"/>
    <w:rsid w:val="00834875"/>
    <w:rsid w:val="008875B0"/>
    <w:rsid w:val="008E13BE"/>
    <w:rsid w:val="009F223C"/>
    <w:rsid w:val="00A46043"/>
    <w:rsid w:val="00A87610"/>
    <w:rsid w:val="00AD5B9D"/>
    <w:rsid w:val="00AF1086"/>
    <w:rsid w:val="00AF6F1D"/>
    <w:rsid w:val="00B22302"/>
    <w:rsid w:val="00B53F5B"/>
    <w:rsid w:val="00B86A3D"/>
    <w:rsid w:val="00BB4D7B"/>
    <w:rsid w:val="00BC6544"/>
    <w:rsid w:val="00BD4645"/>
    <w:rsid w:val="00C4725E"/>
    <w:rsid w:val="00CA6D71"/>
    <w:rsid w:val="00CE160D"/>
    <w:rsid w:val="00CF3D5E"/>
    <w:rsid w:val="00DA339B"/>
    <w:rsid w:val="00DB61C4"/>
    <w:rsid w:val="00E63AA7"/>
    <w:rsid w:val="00E73B73"/>
    <w:rsid w:val="00ED701D"/>
    <w:rsid w:val="00EF0FA1"/>
    <w:rsid w:val="00EF7BD0"/>
    <w:rsid w:val="00F1154F"/>
    <w:rsid w:val="00F371AF"/>
    <w:rsid w:val="00FB1603"/>
    <w:rsid w:val="00FB7DB2"/>
    <w:rsid w:val="00FC011E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E7A83D"/>
  <w15:chartTrackingRefBased/>
  <w15:docId w15:val="{57CFC309-1A54-41F4-8EDE-4E023CD8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2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2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2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2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2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2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2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2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2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2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2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23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23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23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23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23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23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2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2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2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23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23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23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23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23D7"/>
    <w:rPr>
      <w:b/>
      <w:bCs/>
      <w:smallCaps/>
      <w:color w:val="0F4761" w:themeColor="accent1" w:themeShade="BF"/>
      <w:spacing w:val="5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5E23D7"/>
  </w:style>
  <w:style w:type="character" w:customStyle="1" w:styleId="AltBilgiChar">
    <w:name w:val="Alt Bilgi Char"/>
    <w:basedOn w:val="VarsaylanParagrafYazTipi"/>
    <w:link w:val="AltBilgi"/>
    <w:uiPriority w:val="99"/>
    <w:qFormat/>
    <w:rsid w:val="005E23D7"/>
  </w:style>
  <w:style w:type="character" w:customStyle="1" w:styleId="AralkYokChar">
    <w:name w:val="Aralık Yok Char"/>
    <w:basedOn w:val="VarsaylanParagrafYazTipi"/>
    <w:link w:val="AralkYok"/>
    <w:uiPriority w:val="1"/>
    <w:qFormat/>
    <w:rsid w:val="005E23D7"/>
  </w:style>
  <w:style w:type="character" w:customStyle="1" w:styleId="nternetBalants">
    <w:name w:val="İnternet Bağlantısı"/>
    <w:basedOn w:val="VarsaylanParagrafYazTipi"/>
    <w:uiPriority w:val="99"/>
    <w:unhideWhenUsed/>
    <w:rsid w:val="005E23D7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E23D7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BilgiChar1">
    <w:name w:val="Üst Bilgi Char1"/>
    <w:basedOn w:val="VarsaylanParagrafYazTipi"/>
    <w:uiPriority w:val="99"/>
    <w:semiHidden/>
    <w:rsid w:val="005E23D7"/>
  </w:style>
  <w:style w:type="paragraph" w:styleId="AltBilgi">
    <w:name w:val="footer"/>
    <w:basedOn w:val="Normal"/>
    <w:link w:val="AltBilgiChar"/>
    <w:uiPriority w:val="99"/>
    <w:unhideWhenUsed/>
    <w:rsid w:val="005E23D7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AltBilgiChar1">
    <w:name w:val="Alt Bilgi Char1"/>
    <w:basedOn w:val="VarsaylanParagrafYazTipi"/>
    <w:uiPriority w:val="99"/>
    <w:semiHidden/>
    <w:rsid w:val="005E23D7"/>
  </w:style>
  <w:style w:type="paragraph" w:styleId="AralkYok">
    <w:name w:val="No Spacing"/>
    <w:link w:val="AralkYokChar"/>
    <w:uiPriority w:val="1"/>
    <w:qFormat/>
    <w:rsid w:val="005E23D7"/>
    <w:pPr>
      <w:suppressAutoHyphens/>
      <w:spacing w:after="0" w:line="240" w:lineRule="auto"/>
    </w:pPr>
  </w:style>
  <w:style w:type="table" w:styleId="TabloKlavuzu">
    <w:name w:val="Table Grid"/>
    <w:basedOn w:val="NormalTablo"/>
    <w:uiPriority w:val="39"/>
    <w:rsid w:val="005E23D7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5E23D7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Kpr">
    <w:name w:val="Hyperlink"/>
    <w:basedOn w:val="VarsaylanParagrafYazTipi"/>
    <w:uiPriority w:val="99"/>
    <w:unhideWhenUsed/>
    <w:rsid w:val="005E23D7"/>
    <w:rPr>
      <w:color w:val="467886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EF7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FC011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selkimlik.bartin.edu.tr/kurumsal_logo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rselkimlik.bartin.edu.tr/basili_uygulamlar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ksdb.bartin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9D9C3-C359-4FAC-9DFF-B0B6D655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Etkinlik Talep Formu 0046</vt:lpstr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Etkinlik Talep Formu 0046</dc:title>
  <dc:subject/>
  <dc:creator>SKSDB</dc:creator>
  <cp:keywords>Etkinlik Talep Formu 0046</cp:keywords>
  <dc:description/>
  <cp:lastModifiedBy>USER</cp:lastModifiedBy>
  <cp:revision>3</cp:revision>
  <cp:lastPrinted>2025-01-29T12:23:00Z</cp:lastPrinted>
  <dcterms:created xsi:type="dcterms:W3CDTF">2026-04-30T09:53:00Z</dcterms:created>
  <dcterms:modified xsi:type="dcterms:W3CDTF">2026-04-30T09:57:00Z</dcterms:modified>
</cp:coreProperties>
</file>