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54F1" w14:textId="77777777" w:rsidR="00F11050" w:rsidRPr="00F11050" w:rsidRDefault="00F11050" w:rsidP="0053054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2023 -2024 Akademik Yılı Güz Dönemi Yatay Geçiş Başvuru Sonuçları</w:t>
      </w:r>
    </w:p>
    <w:p w14:paraId="1AEB6D61" w14:textId="77777777" w:rsidR="00F11050" w:rsidRPr="00F11050" w:rsidRDefault="00F11050" w:rsidP="00530549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</w:p>
    <w:p w14:paraId="54CFF52F" w14:textId="77777777" w:rsidR="00530549" w:rsidRPr="00530549" w:rsidRDefault="0017417D" w:rsidP="00530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10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tr-TR"/>
        </w:rPr>
        <w:t>Y</w:t>
      </w:r>
      <w:r w:rsidR="00530549" w:rsidRPr="00F110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tr-TR"/>
        </w:rPr>
        <w:t>ATAY GEÇİŞ TAKVİMİ</w:t>
      </w:r>
      <w:r w:rsidR="00530549" w:rsidRPr="00530549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r w:rsidR="00530549" w:rsidRPr="0053054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tr-TR"/>
        </w:rPr>
        <w:t>                                                                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170"/>
        <w:gridCol w:w="1185"/>
      </w:tblGrid>
      <w:tr w:rsidR="00530549" w:rsidRPr="00530549" w14:paraId="173FC115" w14:textId="77777777" w:rsidTr="005305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DE8D6" w14:textId="77777777" w:rsidR="00530549" w:rsidRPr="00530549" w:rsidRDefault="00530549" w:rsidP="0053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5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Asıl Kayıt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A2EA3" w14:textId="77777777" w:rsidR="00530549" w:rsidRPr="00530549" w:rsidRDefault="00530549" w:rsidP="0053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5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BF557" w14:textId="77777777" w:rsidR="00530549" w:rsidRPr="00530549" w:rsidRDefault="00530549" w:rsidP="0053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5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08.09.2023</w:t>
            </w:r>
          </w:p>
        </w:tc>
      </w:tr>
      <w:tr w:rsidR="00530549" w:rsidRPr="00530549" w14:paraId="28586828" w14:textId="77777777" w:rsidTr="005305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EF822" w14:textId="77777777" w:rsidR="00530549" w:rsidRPr="00530549" w:rsidRDefault="00530549" w:rsidP="0053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5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kayıt tarihi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1E65C" w14:textId="77777777" w:rsidR="00530549" w:rsidRPr="00530549" w:rsidRDefault="00530549" w:rsidP="0053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5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F1153" w14:textId="77777777" w:rsidR="00530549" w:rsidRPr="00530549" w:rsidRDefault="00530549" w:rsidP="0053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5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15.09.2023</w:t>
            </w:r>
          </w:p>
        </w:tc>
      </w:tr>
    </w:tbl>
    <w:p w14:paraId="62A0998D" w14:textId="77777777" w:rsidR="00817571" w:rsidRPr="00F11050" w:rsidRDefault="00530549" w:rsidP="00D60C4C">
      <w:pPr>
        <w:shd w:val="clear" w:color="auto" w:fill="FFFFFF"/>
        <w:spacing w:before="240" w:after="240" w:line="240" w:lineRule="auto"/>
        <w:rPr>
          <w:rStyle w:val="Vurgu"/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F110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Kayıtlar Sağlık Bilimleri Fakültesi Dekanlığı Öğrenci İşleri birimine </w:t>
      </w:r>
      <w:r w:rsidRPr="00F11050">
        <w:rPr>
          <w:rStyle w:val="Vurgu"/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şahsen yapılacaktır. </w:t>
      </w:r>
    </w:p>
    <w:p w14:paraId="462F99F4" w14:textId="77777777" w:rsidR="009E3D93" w:rsidRDefault="00530549" w:rsidP="006C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r w:rsidR="00D60C4C" w:rsidRPr="00F110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shd w:val="clear" w:color="auto" w:fill="FFFFFF"/>
          <w:lang w:eastAsia="tr-TR"/>
        </w:rPr>
        <w:t>İstenen Belgeler</w:t>
      </w:r>
      <w:r w:rsidR="00D60C4C" w:rsidRPr="00F110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shd w:val="clear" w:color="auto" w:fill="FFFFFF"/>
          <w:lang w:eastAsia="tr-TR"/>
        </w:rPr>
        <w:br/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 xml:space="preserve">1- Onaylı </w:t>
      </w:r>
      <w:r w:rsidR="00F11050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öğrenci 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belgesi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 xml:space="preserve">2- Onaylı </w:t>
      </w:r>
      <w:r w:rsidR="00F11050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transkript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>3- ÖSYS / YKS Puanını gösteren belge (ÖSYM sonuç bildirim adresinden alınabilir)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>4- Ders içerikleri</w:t>
      </w:r>
      <w:r w:rsidR="00817571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r w:rsidR="00817571" w:rsidRPr="00F110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(Ders içeriklerinin onaysız olması halinde akademik birim, öğrencinin geldiği üniversitenin Ders Bilgi Paketinden ders içeriklerinin doğruluğunun/uygunluğunun teyidini yapar. Farklılık olması halinde; öğrenci, kayıt yaptırdıktan sonra bir hafta içerisinde onaylı ders içeriklerini </w:t>
      </w:r>
      <w:r w:rsidR="00F110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sbf@bartin.edu.tr</w:t>
      </w:r>
      <w:r w:rsidR="00817571" w:rsidRPr="00F110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mail adresine göndermelidir. Aksi takdirde muafiyet işlemi yapılmaz.)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 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 xml:space="preserve">5- </w:t>
      </w:r>
      <w:hyperlink r:id="rId4" w:tgtFrame="_blank" w:history="1">
        <w:r w:rsidR="00BF40EC" w:rsidRPr="00BF40EC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tr-TR"/>
          </w:rPr>
          <w:t xml:space="preserve">Yatay Geçiş Kayıt </w:t>
        </w:r>
        <w:r w:rsidR="009E3D93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tr-TR"/>
          </w:rPr>
          <w:t>Dilekçesi</w:t>
        </w:r>
      </w:hyperlink>
    </w:p>
    <w:p w14:paraId="2B31F66A" w14:textId="77777777" w:rsidR="002908C5" w:rsidRPr="009E3D93" w:rsidRDefault="009E3D93" w:rsidP="006C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6- Başvuru formunun çıktısı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>6- Not değerlendirme sistemi gösteren belge ( Yurtdışı yatay geçiş başvurusu yapanlardan istenecektir.)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>7- Daha önce Merkezi Yerleştirme (Ek Madde 1) ile yatay geçiş yapmadığına dair belge</w:t>
      </w:r>
      <w:r w:rsidR="00817571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</w:p>
    <w:p w14:paraId="36C71301" w14:textId="77777777" w:rsidR="00F8684C" w:rsidRPr="00F11050" w:rsidRDefault="002908C5" w:rsidP="006C7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8- </w:t>
      </w:r>
      <w:r w:rsidR="00646C21" w:rsidRPr="002908C5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Ek Madde-1 Kapsamında Daha Önce Yatay Geçiş Yapmadığına Dair Beyan Formu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9</w:t>
      </w:r>
      <w:r w:rsidR="00D60C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-  Lise Diploması (Yurtdışı yatay geçiş yapan öğrencilerden istenecektir)</w:t>
      </w:r>
    </w:p>
    <w:p w14:paraId="0E30E6AE" w14:textId="77777777" w:rsidR="002908C5" w:rsidRDefault="002908C5" w:rsidP="00F11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10</w:t>
      </w:r>
      <w:r w:rsidR="00F868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-</w:t>
      </w:r>
      <w:r w:rsidR="00E00505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r w:rsidR="00F8684C"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Yatay Geçiş Yapmasında Sakınca Olmadığına İlişkin Belge</w:t>
      </w:r>
    </w:p>
    <w:p w14:paraId="050E6879" w14:textId="77777777" w:rsidR="00D60C4C" w:rsidRPr="00F11050" w:rsidRDefault="00D60C4C" w:rsidP="00F11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r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r w:rsidRPr="00F110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Önemli Not: </w:t>
      </w:r>
      <w:r w:rsidRPr="00F1105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Yatay geçiş yaptıktan sonra bursunuzun/kredinizin kesilmemesi için https://www.turkiye.gov.tr/kyk-kredi-burs-nakil-basvurusu adresinden burs/kredi nakil talebinde bulunmayı unutmayınız.</w:t>
      </w:r>
    </w:p>
    <w:p w14:paraId="14CA9378" w14:textId="77777777" w:rsidR="0017417D" w:rsidRPr="00F11050" w:rsidRDefault="0017417D" w:rsidP="00F86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</w:p>
    <w:p w14:paraId="3A882E32" w14:textId="77777777" w:rsidR="0017417D" w:rsidRPr="00F11050" w:rsidRDefault="0017417D" w:rsidP="00F86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</w:p>
    <w:p w14:paraId="15611892" w14:textId="77777777" w:rsidR="0017417D" w:rsidRPr="00F11050" w:rsidRDefault="0017417D" w:rsidP="00F86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</w:p>
    <w:p w14:paraId="48F85BCD" w14:textId="77777777" w:rsidR="00A14E2E" w:rsidRPr="00F11050" w:rsidRDefault="00A14E2E">
      <w:pPr>
        <w:rPr>
          <w:rFonts w:ascii="Times New Roman" w:hAnsi="Times New Roman" w:cs="Times New Roman"/>
          <w:sz w:val="24"/>
          <w:szCs w:val="24"/>
        </w:rPr>
      </w:pPr>
    </w:p>
    <w:sectPr w:rsidR="00A14E2E" w:rsidRPr="00F1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E5"/>
    <w:rsid w:val="000F52E5"/>
    <w:rsid w:val="0017417D"/>
    <w:rsid w:val="002908C5"/>
    <w:rsid w:val="005265DB"/>
    <w:rsid w:val="00530549"/>
    <w:rsid w:val="00646C21"/>
    <w:rsid w:val="006C7C5B"/>
    <w:rsid w:val="007F3C5A"/>
    <w:rsid w:val="00817571"/>
    <w:rsid w:val="009E3D93"/>
    <w:rsid w:val="00A14E2E"/>
    <w:rsid w:val="00BF40EC"/>
    <w:rsid w:val="00C81861"/>
    <w:rsid w:val="00D60C4C"/>
    <w:rsid w:val="00E00505"/>
    <w:rsid w:val="00F11050"/>
    <w:rsid w:val="00F6428E"/>
    <w:rsid w:val="00F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7635"/>
  <w15:chartTrackingRefBased/>
  <w15:docId w15:val="{FE89A296-BE8A-4CC3-ABA6-7F86E5B8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60C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60C4C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30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n.bartin.edu.tr/sbf/23da577627dc9cec9d2d4652dc7d55cc/yatay-gecis-kayit-belgesi_9mEXzdG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Meryem Yücel</cp:lastModifiedBy>
  <cp:revision>2</cp:revision>
  <dcterms:created xsi:type="dcterms:W3CDTF">2023-08-22T15:52:00Z</dcterms:created>
  <dcterms:modified xsi:type="dcterms:W3CDTF">2023-08-22T15:52:00Z</dcterms:modified>
</cp:coreProperties>
</file>