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E9" w:rsidRDefault="004423E9" w:rsidP="004423E9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423E9" w:rsidRDefault="004423E9" w:rsidP="004423E9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64144" w:rsidRDefault="00464144" w:rsidP="00464144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ANABİLİM DALI DESTEK YAZISI </w:t>
      </w:r>
    </w:p>
    <w:p w:rsidR="00464144" w:rsidRDefault="00464144" w:rsidP="00464144">
      <w:pPr>
        <w:spacing w:line="360" w:lineRule="auto"/>
        <w:ind w:left="7440" w:firstLine="348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….</w:t>
      </w:r>
      <w:proofErr w:type="gramEnd"/>
      <w:r>
        <w:rPr>
          <w:rFonts w:ascii="Times New Roman" w:hAnsi="Times New Roman" w:cs="Times New Roman"/>
          <w:color w:val="000000" w:themeColor="text1"/>
        </w:rPr>
        <w:t>/…./20…</w:t>
      </w:r>
    </w:p>
    <w:p w:rsidR="00464144" w:rsidRDefault="00464144" w:rsidP="00464144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Konu: </w:t>
      </w:r>
      <w:r w:rsidR="00FF7125">
        <w:rPr>
          <w:rFonts w:ascii="Times New Roman" w:hAnsi="Times New Roman" w:cs="Times New Roman"/>
          <w:color w:val="000000" w:themeColor="text1"/>
        </w:rPr>
        <w:t>Bartın Ticaret ve Sanayi Odası</w:t>
      </w:r>
      <w:r>
        <w:rPr>
          <w:rFonts w:ascii="Times New Roman" w:hAnsi="Times New Roman" w:cs="Times New Roman"/>
          <w:color w:val="000000" w:themeColor="text1"/>
        </w:rPr>
        <w:t xml:space="preserve"> tarafından tez teşvik </w:t>
      </w:r>
      <w:r w:rsidR="004C7283">
        <w:rPr>
          <w:rFonts w:ascii="Times New Roman" w:hAnsi="Times New Roman" w:cs="Times New Roman"/>
          <w:color w:val="000000" w:themeColor="text1"/>
        </w:rPr>
        <w:t xml:space="preserve">fonu </w:t>
      </w:r>
      <w:r>
        <w:rPr>
          <w:rFonts w:ascii="Times New Roman" w:hAnsi="Times New Roman" w:cs="Times New Roman"/>
          <w:color w:val="000000" w:themeColor="text1"/>
        </w:rPr>
        <w:t>verilecek lisansüstü tezi</w:t>
      </w:r>
    </w:p>
    <w:p w:rsidR="00464144" w:rsidRDefault="00FF7125" w:rsidP="00FF7125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BARTIN</w:t>
      </w:r>
      <w:r w:rsidR="00464144" w:rsidRPr="00307553">
        <w:rPr>
          <w:rFonts w:ascii="Times New Roman" w:hAnsi="Times New Roman" w:cs="Times New Roman"/>
          <w:color w:val="000000" w:themeColor="text1"/>
        </w:rPr>
        <w:t xml:space="preserve"> ÜNİVERSİTESİ </w:t>
      </w:r>
      <w:r w:rsidRPr="00FD71AA">
        <w:rPr>
          <w:rFonts w:ascii="Times New Roman" w:hAnsi="Times New Roman" w:cs="Times New Roman"/>
        </w:rPr>
        <w:t>BİLİMSEL ARAŞTIRMA PROJELERİ KOORDİNASYON BİRİMİ’NE</w:t>
      </w:r>
    </w:p>
    <w:p w:rsidR="00464144" w:rsidRDefault="00FF7125" w:rsidP="00FF7125">
      <w:pPr>
        <w:spacing w:line="276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Bartın Üniversitesi</w:t>
      </w:r>
      <w:r w:rsidR="00464144">
        <w:rPr>
          <w:rFonts w:ascii="Times New Roman" w:hAnsi="Times New Roman" w:cs="Times New Roman"/>
          <w:color w:val="000000" w:themeColor="text1"/>
        </w:rPr>
        <w:t xml:space="preserve"> </w:t>
      </w:r>
      <w:r w:rsidR="00464144" w:rsidRPr="004423E9">
        <w:rPr>
          <w:rFonts w:ascii="Times New Roman" w:hAnsi="Times New Roman" w:cs="Times New Roman"/>
          <w:i/>
          <w:color w:val="000000" w:themeColor="text1"/>
        </w:rPr>
        <w:t>Fen/Sosyal</w:t>
      </w:r>
      <w:r>
        <w:rPr>
          <w:rFonts w:ascii="Times New Roman" w:hAnsi="Times New Roman" w:cs="Times New Roman"/>
          <w:i/>
          <w:color w:val="000000" w:themeColor="text1"/>
        </w:rPr>
        <w:t>/Eğitim</w:t>
      </w:r>
      <w:r>
        <w:rPr>
          <w:rFonts w:ascii="Times New Roman" w:hAnsi="Times New Roman" w:cs="Times New Roman"/>
          <w:color w:val="000000" w:themeColor="text1"/>
        </w:rPr>
        <w:t xml:space="preserve"> Bilimler Enstitüsü</w:t>
      </w:r>
      <w:proofErr w:type="gramStart"/>
      <w:r>
        <w:rPr>
          <w:rFonts w:ascii="Times New Roman" w:hAnsi="Times New Roman" w:cs="Times New Roman"/>
          <w:color w:val="000000" w:themeColor="text1"/>
        </w:rPr>
        <w:t>……</w:t>
      </w:r>
      <w:r w:rsidR="00464144">
        <w:rPr>
          <w:rFonts w:ascii="Times New Roman" w:hAnsi="Times New Roman" w:cs="Times New Roman"/>
          <w:color w:val="000000" w:themeColor="text1"/>
        </w:rPr>
        <w:t>…</w:t>
      </w:r>
      <w:r>
        <w:rPr>
          <w:rFonts w:ascii="Times New Roman" w:hAnsi="Times New Roman" w:cs="Times New Roman"/>
          <w:color w:val="000000" w:themeColor="text1"/>
        </w:rPr>
        <w:t>….</w:t>
      </w:r>
      <w:proofErr w:type="gramEnd"/>
      <w:r>
        <w:rPr>
          <w:rFonts w:ascii="Times New Roman" w:hAnsi="Times New Roman" w:cs="Times New Roman"/>
          <w:color w:val="000000" w:themeColor="text1"/>
        </w:rPr>
        <w:t>Anabilim Dalı Öğrencilerinden n</w:t>
      </w:r>
      <w:r w:rsidR="00464144">
        <w:rPr>
          <w:rFonts w:ascii="Times New Roman" w:hAnsi="Times New Roman" w:cs="Times New Roman"/>
          <w:color w:val="000000" w:themeColor="text1"/>
        </w:rPr>
        <w:t>umaralı…………………………………………..”…………………………………………………………………………………………………………………………………..” konulu yüksek lisans/doktora tezini …………………………………………….danışmanlığında yürütmektedir.</w:t>
      </w:r>
    </w:p>
    <w:p w:rsidR="00464144" w:rsidRDefault="009B2A63" w:rsidP="00FF7125">
      <w:pPr>
        <w:spacing w:line="276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B2A63">
        <w:rPr>
          <w:rFonts w:ascii="Times New Roman" w:hAnsi="Times New Roman" w:cs="Times New Roman"/>
          <w:color w:val="000000" w:themeColor="text1"/>
        </w:rPr>
        <w:t>Filyos</w:t>
      </w:r>
      <w:proofErr w:type="spellEnd"/>
      <w:r w:rsidRPr="009B2A63">
        <w:rPr>
          <w:rFonts w:ascii="Times New Roman" w:hAnsi="Times New Roman" w:cs="Times New Roman"/>
          <w:color w:val="000000" w:themeColor="text1"/>
        </w:rPr>
        <w:t xml:space="preserve"> teknoloji bölgesine, </w:t>
      </w:r>
      <w:r w:rsidR="00464144" w:rsidRPr="009B2A63">
        <w:rPr>
          <w:rFonts w:ascii="Times New Roman" w:hAnsi="Times New Roman" w:cs="Times New Roman"/>
          <w:color w:val="000000" w:themeColor="text1"/>
        </w:rPr>
        <w:t xml:space="preserve">İlimizin </w:t>
      </w:r>
      <w:r w:rsidR="00464144" w:rsidRPr="009B2A63">
        <w:rPr>
          <w:rFonts w:ascii="Times New Roman" w:hAnsi="Times New Roman" w:cs="Times New Roman"/>
          <w:i/>
          <w:color w:val="000000" w:themeColor="text1"/>
        </w:rPr>
        <w:t>sanayisine/ticaretine/turizmine/</w:t>
      </w:r>
      <w:proofErr w:type="spellStart"/>
      <w:r w:rsidR="00464144" w:rsidRPr="009B2A63">
        <w:rPr>
          <w:rFonts w:ascii="Times New Roman" w:hAnsi="Times New Roman" w:cs="Times New Roman"/>
          <w:i/>
          <w:color w:val="000000" w:themeColor="text1"/>
        </w:rPr>
        <w:t>sosyo</w:t>
      </w:r>
      <w:proofErr w:type="spellEnd"/>
      <w:r w:rsidR="00464144" w:rsidRPr="009B2A63">
        <w:rPr>
          <w:rFonts w:ascii="Times New Roman" w:hAnsi="Times New Roman" w:cs="Times New Roman"/>
          <w:i/>
          <w:color w:val="000000" w:themeColor="text1"/>
        </w:rPr>
        <w:t>-kültürel hayatına</w:t>
      </w:r>
      <w:r w:rsidR="00464144" w:rsidRPr="009B2A63">
        <w:rPr>
          <w:rFonts w:ascii="Times New Roman" w:hAnsi="Times New Roman" w:cs="Times New Roman"/>
          <w:color w:val="000000" w:themeColor="text1"/>
        </w:rPr>
        <w:t xml:space="preserve"> yönelik olarak</w:t>
      </w:r>
      <w:r w:rsidR="00464144">
        <w:rPr>
          <w:rFonts w:ascii="Times New Roman" w:hAnsi="Times New Roman" w:cs="Times New Roman"/>
          <w:color w:val="000000" w:themeColor="text1"/>
        </w:rPr>
        <w:t xml:space="preserve"> </w:t>
      </w:r>
      <w:r w:rsidR="00FF7125">
        <w:rPr>
          <w:rFonts w:ascii="Times New Roman" w:hAnsi="Times New Roman" w:cs="Times New Roman"/>
          <w:color w:val="000000" w:themeColor="text1"/>
        </w:rPr>
        <w:t>Bartın Ticaret ve Sanayi Odası</w:t>
      </w:r>
      <w:r w:rsidR="00464144">
        <w:rPr>
          <w:rFonts w:ascii="Times New Roman" w:hAnsi="Times New Roman" w:cs="Times New Roman"/>
          <w:color w:val="000000" w:themeColor="text1"/>
        </w:rPr>
        <w:t xml:space="preserve"> tarafından verilen tez teşvik </w:t>
      </w:r>
      <w:r w:rsidR="004C7283">
        <w:rPr>
          <w:rFonts w:ascii="Times New Roman" w:hAnsi="Times New Roman" w:cs="Times New Roman"/>
          <w:color w:val="000000" w:themeColor="text1"/>
        </w:rPr>
        <w:t>fonu</w:t>
      </w:r>
      <w:r w:rsidR="00464144">
        <w:rPr>
          <w:rFonts w:ascii="Times New Roman" w:hAnsi="Times New Roman" w:cs="Times New Roman"/>
          <w:color w:val="000000" w:themeColor="text1"/>
        </w:rPr>
        <w:t xml:space="preserve"> kapsamında ilgili lisansüstü tezinin değerlendirmeye alınması Anabilim Dalımızca uygun görülmektedir.</w:t>
      </w:r>
      <w:r w:rsidR="00FF7125">
        <w:rPr>
          <w:rFonts w:ascii="Times New Roman" w:hAnsi="Times New Roman" w:cs="Times New Roman"/>
          <w:color w:val="000000" w:themeColor="text1"/>
        </w:rPr>
        <w:t xml:space="preserve"> </w:t>
      </w:r>
      <w:r w:rsidR="00464144">
        <w:rPr>
          <w:rFonts w:ascii="Times New Roman" w:hAnsi="Times New Roman" w:cs="Times New Roman"/>
          <w:color w:val="000000" w:themeColor="text1"/>
        </w:rPr>
        <w:t>Anabilim Dalımızca altyapı, laboratuvar vb. olanaklar bu tezi yürütebilmek için yeterlidir ve tez boyunca öğrencinin kullanımına açık olacaktır.</w:t>
      </w:r>
    </w:p>
    <w:p w:rsidR="00464144" w:rsidRDefault="00464144" w:rsidP="00464144">
      <w:pPr>
        <w:spacing w:line="276" w:lineRule="auto"/>
        <w:ind w:left="360"/>
        <w:rPr>
          <w:rFonts w:ascii="Times New Roman" w:hAnsi="Times New Roman" w:cs="Times New Roman"/>
          <w:i/>
          <w:color w:val="000000" w:themeColor="text1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64144" w:rsidTr="00205723">
        <w:tc>
          <w:tcPr>
            <w:tcW w:w="9062" w:type="dxa"/>
          </w:tcPr>
          <w:p w:rsidR="00464144" w:rsidRPr="004423E9" w:rsidRDefault="00464144" w:rsidP="00464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3E9">
              <w:rPr>
                <w:rFonts w:ascii="Times New Roman" w:hAnsi="Times New Roman" w:cs="Times New Roman"/>
                <w:color w:val="000000" w:themeColor="text1"/>
              </w:rPr>
              <w:t xml:space="preserve">TEZ İLE İLGİLİ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ANABİLİM DALI </w:t>
            </w:r>
            <w:r w:rsidRPr="004423E9">
              <w:rPr>
                <w:rFonts w:ascii="Times New Roman" w:hAnsi="Times New Roman" w:cs="Times New Roman"/>
                <w:color w:val="000000" w:themeColor="text1"/>
              </w:rPr>
              <w:t>DESTEK GEREKÇELERİ</w:t>
            </w:r>
          </w:p>
        </w:tc>
      </w:tr>
      <w:tr w:rsidR="00464144" w:rsidTr="00464144">
        <w:trPr>
          <w:trHeight w:val="4355"/>
        </w:trPr>
        <w:tc>
          <w:tcPr>
            <w:tcW w:w="9062" w:type="dxa"/>
          </w:tcPr>
          <w:p w:rsidR="00464144" w:rsidRDefault="00464144" w:rsidP="00205723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464144" w:rsidRDefault="00464144" w:rsidP="00464144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64144" w:rsidRDefault="00464144" w:rsidP="00464144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Bilgilerinizi ve gereğini arz/rica ederim.</w:t>
      </w:r>
    </w:p>
    <w:p w:rsidR="00464144" w:rsidRDefault="00464144" w:rsidP="00464144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64144" w:rsidRDefault="00464144" w:rsidP="00464144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64144" w:rsidRDefault="00464144" w:rsidP="00464144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Anabilim Dalı Başkanı</w:t>
      </w:r>
    </w:p>
    <w:p w:rsidR="00464144" w:rsidRDefault="00464144" w:rsidP="00464144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İmza</w:t>
      </w:r>
      <w:bookmarkStart w:id="0" w:name="_GoBack"/>
      <w:bookmarkEnd w:id="0"/>
    </w:p>
    <w:sectPr w:rsidR="0046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0E4"/>
    <w:multiLevelType w:val="hybridMultilevel"/>
    <w:tmpl w:val="CA2EE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85A"/>
    <w:multiLevelType w:val="hybridMultilevel"/>
    <w:tmpl w:val="7FD20E94"/>
    <w:lvl w:ilvl="0" w:tplc="FF54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95D"/>
    <w:multiLevelType w:val="hybridMultilevel"/>
    <w:tmpl w:val="2A880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41DB"/>
    <w:multiLevelType w:val="hybridMultilevel"/>
    <w:tmpl w:val="9528B14C"/>
    <w:lvl w:ilvl="0" w:tplc="32125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2C65"/>
    <w:multiLevelType w:val="multilevel"/>
    <w:tmpl w:val="D07220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" w15:restartNumberingAfterBreak="0">
    <w:nsid w:val="600E3EFF"/>
    <w:multiLevelType w:val="multilevel"/>
    <w:tmpl w:val="EE62B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8A"/>
    <w:rsid w:val="0000258A"/>
    <w:rsid w:val="0000492C"/>
    <w:rsid w:val="00043B9B"/>
    <w:rsid w:val="00064838"/>
    <w:rsid w:val="00084F00"/>
    <w:rsid w:val="00095792"/>
    <w:rsid w:val="000E6B03"/>
    <w:rsid w:val="000F63B7"/>
    <w:rsid w:val="00117ABC"/>
    <w:rsid w:val="0012064C"/>
    <w:rsid w:val="0013466C"/>
    <w:rsid w:val="001E2FFE"/>
    <w:rsid w:val="002231E9"/>
    <w:rsid w:val="002810AE"/>
    <w:rsid w:val="002B09FB"/>
    <w:rsid w:val="002E329C"/>
    <w:rsid w:val="00307553"/>
    <w:rsid w:val="003B4973"/>
    <w:rsid w:val="004045AE"/>
    <w:rsid w:val="004423E9"/>
    <w:rsid w:val="0044556D"/>
    <w:rsid w:val="00464144"/>
    <w:rsid w:val="0047240C"/>
    <w:rsid w:val="004A66E4"/>
    <w:rsid w:val="004B3E30"/>
    <w:rsid w:val="004C7283"/>
    <w:rsid w:val="004D5110"/>
    <w:rsid w:val="0056338A"/>
    <w:rsid w:val="00586157"/>
    <w:rsid w:val="005C4BF2"/>
    <w:rsid w:val="005C59B3"/>
    <w:rsid w:val="00622388"/>
    <w:rsid w:val="006B6777"/>
    <w:rsid w:val="006C4FFE"/>
    <w:rsid w:val="00721B0A"/>
    <w:rsid w:val="00723863"/>
    <w:rsid w:val="00742ABA"/>
    <w:rsid w:val="00784CDA"/>
    <w:rsid w:val="007B3EDB"/>
    <w:rsid w:val="00815CEB"/>
    <w:rsid w:val="00820A96"/>
    <w:rsid w:val="0085508C"/>
    <w:rsid w:val="0089175D"/>
    <w:rsid w:val="008D59E1"/>
    <w:rsid w:val="008E25AD"/>
    <w:rsid w:val="0095570C"/>
    <w:rsid w:val="00956C51"/>
    <w:rsid w:val="009B2A63"/>
    <w:rsid w:val="009E5682"/>
    <w:rsid w:val="00A20681"/>
    <w:rsid w:val="00A8752F"/>
    <w:rsid w:val="00AA048C"/>
    <w:rsid w:val="00B40133"/>
    <w:rsid w:val="00B414F0"/>
    <w:rsid w:val="00B45863"/>
    <w:rsid w:val="00C22DE4"/>
    <w:rsid w:val="00C50014"/>
    <w:rsid w:val="00D4006D"/>
    <w:rsid w:val="00D7110F"/>
    <w:rsid w:val="00DA2F9B"/>
    <w:rsid w:val="00DC0392"/>
    <w:rsid w:val="00E54E90"/>
    <w:rsid w:val="00E774C3"/>
    <w:rsid w:val="00EA40E0"/>
    <w:rsid w:val="00ED045A"/>
    <w:rsid w:val="00EE2FAA"/>
    <w:rsid w:val="00EE3A02"/>
    <w:rsid w:val="00EE3DF3"/>
    <w:rsid w:val="00F238D3"/>
    <w:rsid w:val="00F24A69"/>
    <w:rsid w:val="00F41174"/>
    <w:rsid w:val="00F62790"/>
    <w:rsid w:val="00F86FFB"/>
    <w:rsid w:val="00FD71AA"/>
    <w:rsid w:val="00FE01D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450A5-BA9F-43AA-9ACB-99C2B293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2D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497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4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AKSA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KILIC</dc:creator>
  <cp:keywords/>
  <dc:description/>
  <cp:lastModifiedBy>DELL</cp:lastModifiedBy>
  <cp:revision>6</cp:revision>
  <cp:lastPrinted>2020-01-31T06:06:00Z</cp:lastPrinted>
  <dcterms:created xsi:type="dcterms:W3CDTF">2020-01-30T13:51:00Z</dcterms:created>
  <dcterms:modified xsi:type="dcterms:W3CDTF">2020-02-17T09:06:00Z</dcterms:modified>
</cp:coreProperties>
</file>