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59CA5" w14:textId="77777777" w:rsidR="00940433" w:rsidRDefault="00940433" w:rsidP="005E1634">
      <w:pPr>
        <w:pStyle w:val="AralkYok"/>
        <w:jc w:val="center"/>
        <w:rPr>
          <w:rFonts w:ascii="Cambria" w:hAnsi="Cambria"/>
          <w:b/>
        </w:rPr>
      </w:pPr>
    </w:p>
    <w:p w14:paraId="12AE6654" w14:textId="77777777" w:rsidR="003F39FB" w:rsidRPr="004C14EE" w:rsidRDefault="003F39FB" w:rsidP="003F39FB">
      <w:pPr>
        <w:pStyle w:val="AralkYok"/>
        <w:jc w:val="center"/>
        <w:rPr>
          <w:rFonts w:ascii="Cambria" w:hAnsi="Cambria"/>
          <w:b/>
          <w:color w:val="002060"/>
        </w:rPr>
      </w:pPr>
      <w:r w:rsidRPr="004C14EE">
        <w:rPr>
          <w:rFonts w:ascii="Cambria" w:hAnsi="Cambria"/>
          <w:b/>
          <w:color w:val="002060"/>
        </w:rPr>
        <w:t>LİSANSÜSTÜ EĞİTİM ENSTİTÜSÜ MÜDÜRLÜĞÜNE</w:t>
      </w:r>
    </w:p>
    <w:p w14:paraId="479853A5" w14:textId="77777777" w:rsidR="003F39FB" w:rsidRPr="004C14EE" w:rsidRDefault="003F39FB" w:rsidP="003F39FB">
      <w:pPr>
        <w:pStyle w:val="AralkYok"/>
        <w:rPr>
          <w:rFonts w:ascii="Cambria" w:hAnsi="Cambria"/>
        </w:rPr>
      </w:pPr>
    </w:p>
    <w:p w14:paraId="39CDC472" w14:textId="23CAB66C" w:rsidR="003F39FB" w:rsidRPr="004C14EE" w:rsidRDefault="003F39FB" w:rsidP="003F39FB">
      <w:pPr>
        <w:pStyle w:val="AralkYok"/>
        <w:ind w:firstLine="708"/>
        <w:jc w:val="both"/>
        <w:rPr>
          <w:rFonts w:ascii="Cambria" w:hAnsi="Cambria"/>
        </w:rPr>
      </w:pPr>
      <w:r w:rsidRPr="004C14EE">
        <w:rPr>
          <w:rFonts w:ascii="Cambria" w:hAnsi="Cambria"/>
        </w:rPr>
        <w:t xml:space="preserve"> </w:t>
      </w:r>
      <w:r w:rsidRPr="004C14EE">
        <w:rPr>
          <w:rFonts w:ascii="Cambria" w:hAnsi="Cambria"/>
          <w:i/>
        </w:rPr>
        <w:t>“</w:t>
      </w:r>
      <w:r>
        <w:rPr>
          <w:rFonts w:ascii="Cambria" w:hAnsi="Cambria"/>
          <w:i/>
        </w:rPr>
        <w:t xml:space="preserve">Yükseköğretim Kurulu </w:t>
      </w:r>
      <w:r w:rsidRPr="004C14EE">
        <w:rPr>
          <w:rFonts w:ascii="Cambria" w:hAnsi="Cambria"/>
          <w:i/>
        </w:rPr>
        <w:t xml:space="preserve">Lisansüstü Eğitim </w:t>
      </w:r>
      <w:r>
        <w:rPr>
          <w:rFonts w:ascii="Cambria" w:hAnsi="Cambria"/>
          <w:i/>
        </w:rPr>
        <w:t xml:space="preserve">ve Öğretim </w:t>
      </w:r>
      <w:proofErr w:type="spellStart"/>
      <w:r>
        <w:rPr>
          <w:rFonts w:ascii="Cambria" w:hAnsi="Cambria"/>
          <w:i/>
        </w:rPr>
        <w:t>Yönetmeliği</w:t>
      </w:r>
      <w:r w:rsidRPr="004C14EE">
        <w:rPr>
          <w:rFonts w:ascii="Cambria" w:hAnsi="Cambria"/>
          <w:i/>
        </w:rPr>
        <w:t>”</w:t>
      </w:r>
      <w:r w:rsidRPr="009E49B9">
        <w:rPr>
          <w:rFonts w:ascii="Cambria" w:hAnsi="Cambria"/>
        </w:rPr>
        <w:t>n</w:t>
      </w:r>
      <w:r w:rsidRPr="004C14EE">
        <w:rPr>
          <w:rFonts w:ascii="Cambria" w:hAnsi="Cambria"/>
        </w:rPr>
        <w:t>in</w:t>
      </w:r>
      <w:proofErr w:type="spellEnd"/>
      <w:r w:rsidRPr="004C14E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35 inci maddesinin 9 uncu fıkrası </w:t>
      </w:r>
      <w:r w:rsidRPr="004C14EE">
        <w:rPr>
          <w:rFonts w:ascii="Cambria" w:hAnsi="Cambria"/>
        </w:rPr>
        <w:t xml:space="preserve">gereğince; </w:t>
      </w:r>
      <w:r w:rsidR="00BD33F0">
        <w:rPr>
          <w:rFonts w:ascii="Cambria" w:hAnsi="Cambria"/>
        </w:rPr>
        <w:t>doğum sonrası</w:t>
      </w:r>
      <w:r>
        <w:rPr>
          <w:rFonts w:ascii="Cambria" w:hAnsi="Cambria"/>
        </w:rPr>
        <w:t xml:space="preserve"> iki dönem ek süre </w:t>
      </w:r>
      <w:r w:rsidRPr="004C14EE">
        <w:rPr>
          <w:rFonts w:ascii="Cambria" w:hAnsi="Cambria"/>
        </w:rPr>
        <w:t>istiyorum.</w:t>
      </w:r>
    </w:p>
    <w:p w14:paraId="25F62BA6" w14:textId="77777777" w:rsidR="003F39FB" w:rsidRPr="004C14EE" w:rsidRDefault="003F39FB" w:rsidP="003F39FB">
      <w:pPr>
        <w:pStyle w:val="AralkYok"/>
        <w:ind w:firstLine="708"/>
        <w:jc w:val="both"/>
        <w:rPr>
          <w:rFonts w:ascii="Cambria" w:hAnsi="Cambria"/>
        </w:rPr>
      </w:pPr>
    </w:p>
    <w:p w14:paraId="6FF537CC" w14:textId="77777777" w:rsidR="003F39FB" w:rsidRPr="004C14EE" w:rsidRDefault="003F39FB" w:rsidP="003F39FB">
      <w:pPr>
        <w:pStyle w:val="AralkYok"/>
        <w:ind w:firstLine="708"/>
        <w:jc w:val="both"/>
        <w:rPr>
          <w:rFonts w:ascii="Cambria" w:hAnsi="Cambria"/>
        </w:rPr>
      </w:pPr>
      <w:r w:rsidRPr="004C14EE">
        <w:rPr>
          <w:rFonts w:ascii="Cambria" w:hAnsi="Cambria"/>
        </w:rPr>
        <w:t>Gereğini bilgilerinize arz ederim.</w:t>
      </w:r>
    </w:p>
    <w:p w14:paraId="2D6A8BAA" w14:textId="77777777" w:rsidR="003F39FB" w:rsidRPr="004C14EE" w:rsidRDefault="003F39FB" w:rsidP="003F39FB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3F39FB" w:rsidRPr="004C14EE" w14:paraId="56A6AB18" w14:textId="77777777" w:rsidTr="00EE120E">
        <w:trPr>
          <w:trHeight w:val="321"/>
        </w:trPr>
        <w:tc>
          <w:tcPr>
            <w:tcW w:w="1276" w:type="dxa"/>
            <w:vAlign w:val="center"/>
          </w:tcPr>
          <w:p w14:paraId="6B7CCAA7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bookmarkStart w:id="0" w:name="_GoBack"/>
            <w:r w:rsidRPr="004C14E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2D7756F7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  <w:r w:rsidRPr="004C14E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56500397" w14:textId="77777777" w:rsidR="003F39FB" w:rsidRPr="004C14EE" w:rsidRDefault="003F39FB" w:rsidP="00EE120E">
            <w:pPr>
              <w:pStyle w:val="AralkYok"/>
              <w:rPr>
                <w:rFonts w:ascii="Cambria" w:hAnsi="Cambria"/>
              </w:rPr>
            </w:pPr>
            <w:r w:rsidRPr="004C14EE">
              <w:rPr>
                <w:rFonts w:ascii="Cambria" w:hAnsi="Cambria"/>
              </w:rPr>
              <w:t>… / … / 20</w:t>
            </w:r>
            <w:r>
              <w:rPr>
                <w:rFonts w:ascii="Cambria" w:hAnsi="Cambria"/>
              </w:rPr>
              <w:t>…</w:t>
            </w:r>
          </w:p>
        </w:tc>
      </w:tr>
      <w:bookmarkEnd w:id="0"/>
      <w:tr w:rsidR="003F39FB" w:rsidRPr="004C14EE" w14:paraId="692D111B" w14:textId="77777777" w:rsidTr="00EE120E">
        <w:trPr>
          <w:trHeight w:val="338"/>
        </w:trPr>
        <w:tc>
          <w:tcPr>
            <w:tcW w:w="1276" w:type="dxa"/>
            <w:vAlign w:val="center"/>
          </w:tcPr>
          <w:p w14:paraId="52FE9F7E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4C14E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0D399492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  <w:r w:rsidRPr="004C14E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50558D0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3F39FB" w:rsidRPr="004C14EE" w14:paraId="016162BE" w14:textId="77777777" w:rsidTr="00EE120E">
        <w:tc>
          <w:tcPr>
            <w:tcW w:w="1276" w:type="dxa"/>
          </w:tcPr>
          <w:p w14:paraId="00F6283B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7E7216BA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  <w:r w:rsidRPr="004C14E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79DEDFB8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</w:p>
          <w:p w14:paraId="76398EDA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</w:p>
          <w:p w14:paraId="192A2886" w14:textId="77777777" w:rsidR="003F39FB" w:rsidRPr="004C14EE" w:rsidRDefault="003F39FB" w:rsidP="00EE120E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015C022" w14:textId="77777777" w:rsidR="003F39FB" w:rsidRPr="004C14EE" w:rsidRDefault="003F39FB" w:rsidP="003F39FB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128"/>
        <w:gridCol w:w="991"/>
        <w:gridCol w:w="7509"/>
      </w:tblGrid>
      <w:tr w:rsidR="003F39FB" w:rsidRPr="004C14EE" w14:paraId="0698CA2C" w14:textId="77777777" w:rsidTr="00EE120E">
        <w:tc>
          <w:tcPr>
            <w:tcW w:w="9628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78992B" w14:textId="77777777" w:rsidR="003F39FB" w:rsidRPr="004C14EE" w:rsidRDefault="003F39FB" w:rsidP="00EE120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4C14EE">
              <w:rPr>
                <w:rFonts w:ascii="Cambria" w:hAnsi="Cambria" w:cs="Tahoma"/>
                <w:i/>
                <w:color w:val="C00000"/>
              </w:rPr>
              <w:t xml:space="preserve"> (Lütfen tüm alanları doldurunuz.)</w:t>
            </w:r>
          </w:p>
        </w:tc>
      </w:tr>
      <w:tr w:rsidR="003F39FB" w:rsidRPr="004C14EE" w14:paraId="5A989995" w14:textId="77777777" w:rsidTr="00EE120E">
        <w:trPr>
          <w:trHeight w:val="311"/>
        </w:trPr>
        <w:tc>
          <w:tcPr>
            <w:tcW w:w="2119" w:type="dxa"/>
            <w:gridSpan w:val="2"/>
            <w:shd w:val="clear" w:color="auto" w:fill="F2F2F2" w:themeFill="background1" w:themeFillShade="F2"/>
            <w:vAlign w:val="center"/>
          </w:tcPr>
          <w:p w14:paraId="2E90B704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Öğrenci Numarası</w:t>
            </w:r>
          </w:p>
        </w:tc>
        <w:tc>
          <w:tcPr>
            <w:tcW w:w="7509" w:type="dxa"/>
            <w:vAlign w:val="center"/>
          </w:tcPr>
          <w:p w14:paraId="00C9D90E" w14:textId="77777777" w:rsidR="003F39FB" w:rsidRPr="004C14EE" w:rsidRDefault="003F39FB" w:rsidP="00EE120E">
            <w:pPr>
              <w:pStyle w:val="AralkYok"/>
              <w:rPr>
                <w:rFonts w:ascii="Cambria" w:hAnsi="Cambria"/>
              </w:rPr>
            </w:pPr>
          </w:p>
        </w:tc>
      </w:tr>
      <w:tr w:rsidR="003F39FB" w:rsidRPr="004C14EE" w14:paraId="258AC1F8" w14:textId="77777777" w:rsidTr="00EE120E">
        <w:trPr>
          <w:trHeight w:val="311"/>
        </w:trPr>
        <w:tc>
          <w:tcPr>
            <w:tcW w:w="2119" w:type="dxa"/>
            <w:gridSpan w:val="2"/>
            <w:shd w:val="clear" w:color="auto" w:fill="F2F2F2" w:themeFill="background1" w:themeFillShade="F2"/>
            <w:vAlign w:val="center"/>
          </w:tcPr>
          <w:p w14:paraId="2B48C0C3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Anabilim Dalı</w:t>
            </w:r>
          </w:p>
        </w:tc>
        <w:tc>
          <w:tcPr>
            <w:tcW w:w="7509" w:type="dxa"/>
            <w:vAlign w:val="center"/>
          </w:tcPr>
          <w:p w14:paraId="2117B516" w14:textId="77777777" w:rsidR="003F39FB" w:rsidRPr="004C14EE" w:rsidRDefault="003F39FB" w:rsidP="00EE120E">
            <w:pPr>
              <w:pStyle w:val="AralkYok"/>
              <w:rPr>
                <w:rFonts w:ascii="Cambria" w:hAnsi="Cambria"/>
              </w:rPr>
            </w:pPr>
          </w:p>
        </w:tc>
      </w:tr>
      <w:tr w:rsidR="003F39FB" w:rsidRPr="004C14EE" w14:paraId="7D1F01FF" w14:textId="77777777" w:rsidTr="00EE120E">
        <w:trPr>
          <w:trHeight w:val="311"/>
        </w:trPr>
        <w:tc>
          <w:tcPr>
            <w:tcW w:w="2119" w:type="dxa"/>
            <w:gridSpan w:val="2"/>
            <w:shd w:val="clear" w:color="auto" w:fill="F2F2F2" w:themeFill="background1" w:themeFillShade="F2"/>
            <w:vAlign w:val="center"/>
          </w:tcPr>
          <w:p w14:paraId="57400AAE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7509" w:type="dxa"/>
            <w:vAlign w:val="center"/>
          </w:tcPr>
          <w:p w14:paraId="4EE688E8" w14:textId="77777777" w:rsidR="003F39FB" w:rsidRPr="004C14EE" w:rsidRDefault="003F39FB" w:rsidP="00EE120E">
            <w:pPr>
              <w:pStyle w:val="AralkYok"/>
              <w:rPr>
                <w:rFonts w:ascii="Cambria" w:hAnsi="Cambria"/>
              </w:rPr>
            </w:pPr>
          </w:p>
        </w:tc>
      </w:tr>
      <w:tr w:rsidR="003F39FB" w:rsidRPr="004C14EE" w14:paraId="4EBB36EC" w14:textId="77777777" w:rsidTr="00EE120E">
        <w:trPr>
          <w:trHeight w:val="70"/>
        </w:trPr>
        <w:tc>
          <w:tcPr>
            <w:tcW w:w="211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99C8C0C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</w:rPr>
            </w:pPr>
            <w:bookmarkStart w:id="1" w:name="OLE_LINK1"/>
            <w:bookmarkStart w:id="2" w:name="OLE_LINK2"/>
            <w:bookmarkStart w:id="3" w:name="OLE_LINK3"/>
            <w:r w:rsidRPr="004C14EE">
              <w:rPr>
                <w:rFonts w:ascii="Cambria" w:hAnsi="Cambria"/>
                <w:b/>
                <w:color w:val="002060"/>
              </w:rPr>
              <w:t>Adres</w:t>
            </w:r>
          </w:p>
        </w:tc>
        <w:tc>
          <w:tcPr>
            <w:tcW w:w="7509" w:type="dxa"/>
          </w:tcPr>
          <w:p w14:paraId="75B57E4D" w14:textId="77777777" w:rsidR="003F39FB" w:rsidRPr="004C14EE" w:rsidRDefault="003F39FB" w:rsidP="00EE120E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3F39FB" w:rsidRPr="004C14EE" w14:paraId="6585BB4E" w14:textId="77777777" w:rsidTr="00EE120E">
        <w:trPr>
          <w:trHeight w:val="85"/>
        </w:trPr>
        <w:tc>
          <w:tcPr>
            <w:tcW w:w="1128" w:type="dxa"/>
            <w:vMerge w:val="restar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36EBC0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Telefon</w:t>
            </w:r>
          </w:p>
        </w:tc>
        <w:tc>
          <w:tcPr>
            <w:tcW w:w="991" w:type="dxa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8FF13CA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Ev</w:t>
            </w:r>
          </w:p>
        </w:tc>
        <w:tc>
          <w:tcPr>
            <w:tcW w:w="7509" w:type="dxa"/>
            <w:shd w:val="clear" w:color="auto" w:fill="FFFFFF" w:themeFill="background1"/>
            <w:vAlign w:val="center"/>
          </w:tcPr>
          <w:p w14:paraId="6CA73413" w14:textId="77777777" w:rsidR="003F39FB" w:rsidRPr="004C14EE" w:rsidRDefault="003F39FB" w:rsidP="00EE120E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3F39FB" w:rsidRPr="004C14EE" w14:paraId="6EB1AE16" w14:textId="77777777" w:rsidTr="00EE120E">
        <w:trPr>
          <w:trHeight w:val="85"/>
        </w:trPr>
        <w:tc>
          <w:tcPr>
            <w:tcW w:w="1128" w:type="dxa"/>
            <w:vMerge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6F89A8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000E892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İş</w:t>
            </w:r>
          </w:p>
        </w:tc>
        <w:tc>
          <w:tcPr>
            <w:tcW w:w="7509" w:type="dxa"/>
            <w:shd w:val="clear" w:color="auto" w:fill="FFFFFF" w:themeFill="background1"/>
            <w:vAlign w:val="center"/>
          </w:tcPr>
          <w:p w14:paraId="0DE6EA28" w14:textId="77777777" w:rsidR="003F39FB" w:rsidRPr="004C14EE" w:rsidRDefault="003F39FB" w:rsidP="00EE120E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3F39FB" w:rsidRPr="004C14EE" w14:paraId="12B90613" w14:textId="77777777" w:rsidTr="00EE120E">
        <w:trPr>
          <w:trHeight w:val="85"/>
        </w:trPr>
        <w:tc>
          <w:tcPr>
            <w:tcW w:w="1128" w:type="dxa"/>
            <w:vMerge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706C9E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991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4103AF28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Cep</w:t>
            </w:r>
          </w:p>
        </w:tc>
        <w:tc>
          <w:tcPr>
            <w:tcW w:w="7509" w:type="dxa"/>
            <w:shd w:val="clear" w:color="auto" w:fill="FFFFFF" w:themeFill="background1"/>
            <w:vAlign w:val="center"/>
          </w:tcPr>
          <w:p w14:paraId="45636F7E" w14:textId="77777777" w:rsidR="003F39FB" w:rsidRPr="004C14EE" w:rsidRDefault="003F39FB" w:rsidP="00EE120E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3F39FB" w:rsidRPr="004C14EE" w14:paraId="36A0758D" w14:textId="77777777" w:rsidTr="00EE120E">
        <w:trPr>
          <w:trHeight w:val="85"/>
        </w:trPr>
        <w:tc>
          <w:tcPr>
            <w:tcW w:w="2119" w:type="dxa"/>
            <w:gridSpan w:val="2"/>
            <w:shd w:val="clear" w:color="auto" w:fill="F2F2F2" w:themeFill="background1" w:themeFillShade="F2"/>
            <w:vAlign w:val="center"/>
          </w:tcPr>
          <w:p w14:paraId="5F2ABD73" w14:textId="77777777" w:rsidR="003F39FB" w:rsidRPr="004C14EE" w:rsidRDefault="003F39FB" w:rsidP="00EE120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E-Posta</w:t>
            </w:r>
          </w:p>
        </w:tc>
        <w:tc>
          <w:tcPr>
            <w:tcW w:w="7509" w:type="dxa"/>
            <w:vAlign w:val="center"/>
          </w:tcPr>
          <w:p w14:paraId="05B2C79D" w14:textId="77777777" w:rsidR="003F39FB" w:rsidRPr="004C14EE" w:rsidRDefault="003F39FB" w:rsidP="00EE120E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bookmarkEnd w:id="1"/>
      <w:bookmarkEnd w:id="2"/>
      <w:bookmarkEnd w:id="3"/>
    </w:tbl>
    <w:p w14:paraId="44CA7FCF" w14:textId="77777777" w:rsidR="003F39FB" w:rsidRDefault="003F39FB" w:rsidP="003F39FB">
      <w:pPr>
        <w:pStyle w:val="AralkYok"/>
        <w:rPr>
          <w:rFonts w:ascii="Cambria" w:hAnsi="Cambria"/>
        </w:rPr>
      </w:pPr>
    </w:p>
    <w:p w14:paraId="2795FD05" w14:textId="77777777" w:rsidR="003F39FB" w:rsidRDefault="003F39FB" w:rsidP="003F39FB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EK-1: </w:t>
      </w:r>
      <w:r>
        <w:rPr>
          <w:rFonts w:ascii="Cambria" w:hAnsi="Cambria"/>
        </w:rPr>
        <w:t>Nüfus Kayıt Örneği (Aile)</w:t>
      </w:r>
    </w:p>
    <w:p w14:paraId="401873F8" w14:textId="77777777" w:rsidR="003F39FB" w:rsidRDefault="003F39FB" w:rsidP="003F39FB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F39FB" w:rsidRPr="004C14EE" w14:paraId="16F81837" w14:textId="77777777" w:rsidTr="00EE120E">
        <w:tc>
          <w:tcPr>
            <w:tcW w:w="9628" w:type="dxa"/>
            <w:shd w:val="clear" w:color="auto" w:fill="F2F2F2" w:themeFill="background1" w:themeFillShade="F2"/>
          </w:tcPr>
          <w:p w14:paraId="0525D20E" w14:textId="77777777" w:rsidR="003F39FB" w:rsidRPr="004C14EE" w:rsidRDefault="003F39FB" w:rsidP="00EE120E">
            <w:pPr>
              <w:pStyle w:val="AralkYok"/>
              <w:jc w:val="both"/>
              <w:rPr>
                <w:rFonts w:ascii="Cambria" w:hAnsi="Cambria"/>
                <w:b/>
                <w:color w:val="002060"/>
              </w:rPr>
            </w:pPr>
            <w:r w:rsidRPr="004C14EE">
              <w:rPr>
                <w:rFonts w:ascii="Cambria" w:hAnsi="Cambria"/>
                <w:b/>
                <w:color w:val="002060"/>
              </w:rPr>
              <w:t>Açıklama</w:t>
            </w:r>
          </w:p>
        </w:tc>
      </w:tr>
      <w:tr w:rsidR="003F39FB" w:rsidRPr="004C14EE" w14:paraId="1699539B" w14:textId="77777777" w:rsidTr="00EE120E">
        <w:tc>
          <w:tcPr>
            <w:tcW w:w="9628" w:type="dxa"/>
          </w:tcPr>
          <w:p w14:paraId="46C5A124" w14:textId="77777777" w:rsidR="003F39FB" w:rsidRDefault="003F39FB" w:rsidP="00EE120E">
            <w:pPr>
              <w:pStyle w:val="AralkYok"/>
              <w:jc w:val="both"/>
              <w:rPr>
                <w:rFonts w:ascii="Cambria" w:hAnsi="Cambria"/>
                <w:color w:val="000000"/>
              </w:rPr>
            </w:pPr>
            <w:r w:rsidRPr="00D379C9">
              <w:rPr>
                <w:rFonts w:ascii="Cambria" w:hAnsi="Cambria"/>
                <w:color w:val="000000"/>
              </w:rPr>
              <w:t>Doğum yapan lisansüstü kadın öğrencilere talepleri halinde doğum sonrası iki dönem ek süre verilebilir, verilen bu ek süreler azami süreden sayılmaz.</w:t>
            </w:r>
          </w:p>
          <w:p w14:paraId="26C3AD88" w14:textId="77777777" w:rsidR="003F39FB" w:rsidRDefault="003F39FB" w:rsidP="00EE120E">
            <w:pPr>
              <w:pStyle w:val="AralkYok"/>
              <w:jc w:val="both"/>
              <w:rPr>
                <w:rFonts w:ascii="Cambria" w:hAnsi="Cambria"/>
                <w:color w:val="000000"/>
              </w:rPr>
            </w:pPr>
          </w:p>
          <w:p w14:paraId="3BE510E0" w14:textId="77777777" w:rsidR="003F39FB" w:rsidRDefault="003F39FB" w:rsidP="00EE120E">
            <w:pPr>
              <w:pStyle w:val="AralkYok"/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Verilen ek süreler öğrencinin azami öğrenim süresine eklenir. Tezli Yüksek Lisans Programında 6 yarıyıl olan azami öğrenim süresi, 2 dönem ek süre ile birlikte 8 yarıyıla çıkar. Doktora Programında 12 yarıyıl olan azami öğrenim süresi, 2 dönem ek süre ile birlikte 14 yarıyıla çıkar. Tezsiz Yüksek Lisans Programında 3 yarıyıl olan azami öğrenim süresi, 2 dönem ek süre ile birlikte 5 yarıyıla çıkar.</w:t>
            </w:r>
          </w:p>
          <w:p w14:paraId="5DC52C60" w14:textId="77777777" w:rsidR="003F39FB" w:rsidRDefault="003F39FB" w:rsidP="00EE120E">
            <w:pPr>
              <w:pStyle w:val="AralkYok"/>
              <w:jc w:val="both"/>
              <w:rPr>
                <w:rFonts w:ascii="Cambria" w:hAnsi="Cambria"/>
                <w:color w:val="000000"/>
              </w:rPr>
            </w:pPr>
          </w:p>
          <w:p w14:paraId="70445842" w14:textId="77777777" w:rsidR="003F39FB" w:rsidRDefault="003F39FB" w:rsidP="00EE120E">
            <w:pPr>
              <w:pStyle w:val="AralkYok"/>
              <w:jc w:val="both"/>
              <w:rPr>
                <w:rFonts w:ascii="Cambria" w:hAnsi="Cambria"/>
                <w:color w:val="000000"/>
              </w:rPr>
            </w:pPr>
          </w:p>
          <w:p w14:paraId="08FABFB6" w14:textId="77777777" w:rsidR="003F39FB" w:rsidRPr="00D379C9" w:rsidRDefault="003F39FB" w:rsidP="00EE120E">
            <w:pPr>
              <w:pStyle w:val="AralkYok"/>
              <w:jc w:val="both"/>
              <w:rPr>
                <w:rFonts w:ascii="Cambria" w:hAnsi="Cambria"/>
                <w:color w:val="000000"/>
              </w:rPr>
            </w:pPr>
          </w:p>
        </w:tc>
      </w:tr>
    </w:tbl>
    <w:p w14:paraId="21826C5C" w14:textId="77777777" w:rsidR="00BC7571" w:rsidRPr="007316A0" w:rsidRDefault="00BC7571" w:rsidP="00BC7571">
      <w:pPr>
        <w:pStyle w:val="AralkYok"/>
        <w:rPr>
          <w:rFonts w:ascii="Cambria" w:hAnsi="Cambria"/>
        </w:rPr>
      </w:pPr>
    </w:p>
    <w:sectPr w:rsidR="00BC7571" w:rsidRPr="007316A0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598D3" w14:textId="77777777" w:rsidR="00543B3D" w:rsidRDefault="00543B3D" w:rsidP="00534F7F">
      <w:pPr>
        <w:spacing w:after="0" w:line="240" w:lineRule="auto"/>
      </w:pPr>
      <w:r>
        <w:separator/>
      </w:r>
    </w:p>
  </w:endnote>
  <w:endnote w:type="continuationSeparator" w:id="0">
    <w:p w14:paraId="4B70667A" w14:textId="77777777" w:rsidR="00543B3D" w:rsidRDefault="00543B3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979A6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374AC678" w14:textId="77777777" w:rsidTr="004023B0">
      <w:trPr>
        <w:trHeight w:val="559"/>
      </w:trPr>
      <w:tc>
        <w:tcPr>
          <w:tcW w:w="666" w:type="dxa"/>
        </w:tcPr>
        <w:p w14:paraId="6B5C790B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59C98FD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3A5F90D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41504B14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05D12B6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4DA39ECB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190FA0F3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79E3D88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5CAB472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1D648BD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4B147C4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201ADA29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413013F6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6C7A9FA1" w14:textId="6A529C8E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01228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01228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4AACC17C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60878E5B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C8459" w14:textId="77777777" w:rsidR="00543B3D" w:rsidRDefault="00543B3D" w:rsidP="00534F7F">
      <w:pPr>
        <w:spacing w:after="0" w:line="240" w:lineRule="auto"/>
      </w:pPr>
      <w:r>
        <w:separator/>
      </w:r>
    </w:p>
  </w:footnote>
  <w:footnote w:type="continuationSeparator" w:id="0">
    <w:p w14:paraId="69242270" w14:textId="77777777" w:rsidR="00543B3D" w:rsidRDefault="00543B3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14:paraId="1E742B98" w14:textId="77777777" w:rsidTr="00715C4E">
      <w:trPr>
        <w:trHeight w:val="189"/>
      </w:trPr>
      <w:tc>
        <w:tcPr>
          <w:tcW w:w="2547" w:type="dxa"/>
          <w:vMerge w:val="restart"/>
        </w:tcPr>
        <w:p w14:paraId="2CA75AC3" w14:textId="77777777"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307C2772" w14:textId="5CDD759D" w:rsidR="00534F7F" w:rsidRPr="00771C04" w:rsidRDefault="003F39FB" w:rsidP="00940433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DOĞUM SONRASI EK SÜRE TALEP DİLEKÇESİ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26021190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868904A" w14:textId="21D1435C" w:rsidR="00534F7F" w:rsidRPr="00171789" w:rsidRDefault="00012285" w:rsidP="00B836B6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FRM-1117</w:t>
          </w:r>
        </w:p>
      </w:tc>
    </w:tr>
    <w:tr w:rsidR="00534F7F" w14:paraId="249C170C" w14:textId="77777777" w:rsidTr="00715C4E">
      <w:trPr>
        <w:trHeight w:val="187"/>
      </w:trPr>
      <w:tc>
        <w:tcPr>
          <w:tcW w:w="2547" w:type="dxa"/>
          <w:vMerge/>
        </w:tcPr>
        <w:p w14:paraId="69B92F59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05A4DF7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236DAE09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41BA56AE" w14:textId="6552AA81" w:rsidR="00534F7F" w:rsidRPr="00171789" w:rsidRDefault="00012285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22.06.2026</w:t>
          </w:r>
        </w:p>
      </w:tc>
    </w:tr>
    <w:tr w:rsidR="00534F7F" w14:paraId="7EBB9404" w14:textId="77777777" w:rsidTr="00715C4E">
      <w:trPr>
        <w:trHeight w:val="187"/>
      </w:trPr>
      <w:tc>
        <w:tcPr>
          <w:tcW w:w="2547" w:type="dxa"/>
          <w:vMerge/>
        </w:tcPr>
        <w:p w14:paraId="132CE5ED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3C7D8246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5FB94B7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0F850FCB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14:paraId="0A977FD4" w14:textId="77777777" w:rsidTr="00715C4E">
      <w:trPr>
        <w:trHeight w:val="220"/>
      </w:trPr>
      <w:tc>
        <w:tcPr>
          <w:tcW w:w="2547" w:type="dxa"/>
          <w:vMerge/>
        </w:tcPr>
        <w:p w14:paraId="7D2A6346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E2F5E27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5A3BE365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468F82BE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710FA275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C47EE"/>
    <w:multiLevelType w:val="hybridMultilevel"/>
    <w:tmpl w:val="C9B49700"/>
    <w:lvl w:ilvl="0" w:tplc="7EAE6B34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359"/>
    <w:rsid w:val="00012285"/>
    <w:rsid w:val="000557FA"/>
    <w:rsid w:val="000645B9"/>
    <w:rsid w:val="00085F7E"/>
    <w:rsid w:val="000B5ABD"/>
    <w:rsid w:val="000C6EA6"/>
    <w:rsid w:val="000E641F"/>
    <w:rsid w:val="000F4299"/>
    <w:rsid w:val="00146ECB"/>
    <w:rsid w:val="00164950"/>
    <w:rsid w:val="0016547C"/>
    <w:rsid w:val="00172ADA"/>
    <w:rsid w:val="001842CA"/>
    <w:rsid w:val="00195444"/>
    <w:rsid w:val="001A639E"/>
    <w:rsid w:val="001A7085"/>
    <w:rsid w:val="001C6E52"/>
    <w:rsid w:val="001F6791"/>
    <w:rsid w:val="00236E1E"/>
    <w:rsid w:val="00240ED2"/>
    <w:rsid w:val="00283EB0"/>
    <w:rsid w:val="002A4C9B"/>
    <w:rsid w:val="002F5124"/>
    <w:rsid w:val="00311D6D"/>
    <w:rsid w:val="00314DFF"/>
    <w:rsid w:val="003214B1"/>
    <w:rsid w:val="003230A8"/>
    <w:rsid w:val="003247C0"/>
    <w:rsid w:val="00376680"/>
    <w:rsid w:val="00393BCE"/>
    <w:rsid w:val="003C01B9"/>
    <w:rsid w:val="003F20E1"/>
    <w:rsid w:val="003F39FB"/>
    <w:rsid w:val="004023B0"/>
    <w:rsid w:val="00471A8F"/>
    <w:rsid w:val="004F27F3"/>
    <w:rsid w:val="00534F7F"/>
    <w:rsid w:val="00543B3D"/>
    <w:rsid w:val="00551B24"/>
    <w:rsid w:val="005523E9"/>
    <w:rsid w:val="005609F8"/>
    <w:rsid w:val="005717C2"/>
    <w:rsid w:val="00594867"/>
    <w:rsid w:val="005B012D"/>
    <w:rsid w:val="005B5AD0"/>
    <w:rsid w:val="005C07EC"/>
    <w:rsid w:val="005C584E"/>
    <w:rsid w:val="005C6F2E"/>
    <w:rsid w:val="005C713E"/>
    <w:rsid w:val="005D3AFD"/>
    <w:rsid w:val="005D4344"/>
    <w:rsid w:val="005D6E4E"/>
    <w:rsid w:val="005E1634"/>
    <w:rsid w:val="0061636C"/>
    <w:rsid w:val="006300F3"/>
    <w:rsid w:val="00635A92"/>
    <w:rsid w:val="0064705C"/>
    <w:rsid w:val="006533F0"/>
    <w:rsid w:val="00654C4C"/>
    <w:rsid w:val="00663624"/>
    <w:rsid w:val="006803D8"/>
    <w:rsid w:val="006817FE"/>
    <w:rsid w:val="00693653"/>
    <w:rsid w:val="00715C4E"/>
    <w:rsid w:val="007224B5"/>
    <w:rsid w:val="007316A0"/>
    <w:rsid w:val="0073606C"/>
    <w:rsid w:val="0075616C"/>
    <w:rsid w:val="00765FED"/>
    <w:rsid w:val="007669AE"/>
    <w:rsid w:val="00771C04"/>
    <w:rsid w:val="007B7095"/>
    <w:rsid w:val="007B72C8"/>
    <w:rsid w:val="007C09DF"/>
    <w:rsid w:val="007D4382"/>
    <w:rsid w:val="007E2ED8"/>
    <w:rsid w:val="00815552"/>
    <w:rsid w:val="00823072"/>
    <w:rsid w:val="00850A79"/>
    <w:rsid w:val="008A47B6"/>
    <w:rsid w:val="008D371C"/>
    <w:rsid w:val="008F4F5F"/>
    <w:rsid w:val="008F6106"/>
    <w:rsid w:val="009048FA"/>
    <w:rsid w:val="0092235A"/>
    <w:rsid w:val="009275AD"/>
    <w:rsid w:val="00940374"/>
    <w:rsid w:val="00940433"/>
    <w:rsid w:val="00A125A4"/>
    <w:rsid w:val="00A24685"/>
    <w:rsid w:val="00A354CE"/>
    <w:rsid w:val="00A50EF6"/>
    <w:rsid w:val="00A63736"/>
    <w:rsid w:val="00A723D1"/>
    <w:rsid w:val="00AA4D5E"/>
    <w:rsid w:val="00AA7467"/>
    <w:rsid w:val="00AC2A0F"/>
    <w:rsid w:val="00B02129"/>
    <w:rsid w:val="00B06EC8"/>
    <w:rsid w:val="00B318D3"/>
    <w:rsid w:val="00B36AF3"/>
    <w:rsid w:val="00B418D6"/>
    <w:rsid w:val="00B6571D"/>
    <w:rsid w:val="00B70A82"/>
    <w:rsid w:val="00B836B6"/>
    <w:rsid w:val="00B94075"/>
    <w:rsid w:val="00BC7571"/>
    <w:rsid w:val="00BD33F0"/>
    <w:rsid w:val="00BD7B2F"/>
    <w:rsid w:val="00C114B2"/>
    <w:rsid w:val="00C2514F"/>
    <w:rsid w:val="00C305C2"/>
    <w:rsid w:val="00C85CF1"/>
    <w:rsid w:val="00C9047B"/>
    <w:rsid w:val="00CE4192"/>
    <w:rsid w:val="00D12546"/>
    <w:rsid w:val="00D20C16"/>
    <w:rsid w:val="00D23714"/>
    <w:rsid w:val="00D259B6"/>
    <w:rsid w:val="00D627FA"/>
    <w:rsid w:val="00D74817"/>
    <w:rsid w:val="00D76CDF"/>
    <w:rsid w:val="00DD51A4"/>
    <w:rsid w:val="00DE6D8C"/>
    <w:rsid w:val="00E04AE9"/>
    <w:rsid w:val="00E36113"/>
    <w:rsid w:val="00E87FEE"/>
    <w:rsid w:val="00EA29AB"/>
    <w:rsid w:val="00ED76B1"/>
    <w:rsid w:val="00EE3346"/>
    <w:rsid w:val="00F1055B"/>
    <w:rsid w:val="00F42789"/>
    <w:rsid w:val="00FA6DA8"/>
    <w:rsid w:val="00FB30E6"/>
    <w:rsid w:val="00FD4CB4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5E58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9F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6936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4</cp:revision>
  <dcterms:created xsi:type="dcterms:W3CDTF">2026-05-04T14:20:00Z</dcterms:created>
  <dcterms:modified xsi:type="dcterms:W3CDTF">2026-06-22T06:32:00Z</dcterms:modified>
</cp:coreProperties>
</file>