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5114" w:type="dxa"/>
        <w:tblInd w:w="-5" w:type="dxa"/>
        <w:tblLook w:val="04A0" w:firstRow="1" w:lastRow="0" w:firstColumn="1" w:lastColumn="0" w:noHBand="0" w:noVBand="1"/>
      </w:tblPr>
      <w:tblGrid>
        <w:gridCol w:w="1318"/>
        <w:gridCol w:w="127"/>
        <w:gridCol w:w="1014"/>
        <w:gridCol w:w="1510"/>
        <w:gridCol w:w="2410"/>
        <w:gridCol w:w="709"/>
        <w:gridCol w:w="2126"/>
        <w:gridCol w:w="142"/>
        <w:gridCol w:w="2693"/>
        <w:gridCol w:w="284"/>
        <w:gridCol w:w="2781"/>
      </w:tblGrid>
      <w:tr w:rsidR="00FB3315" w:rsidRPr="003B7D4F" w14:paraId="705F77C1" w14:textId="77777777" w:rsidTr="00E00CE6">
        <w:trPr>
          <w:trHeight w:val="157"/>
        </w:trPr>
        <w:tc>
          <w:tcPr>
            <w:tcW w:w="2459" w:type="dxa"/>
            <w:gridSpan w:val="3"/>
            <w:shd w:val="clear" w:color="auto" w:fill="F2F2F2" w:themeFill="background1" w:themeFillShade="F2"/>
          </w:tcPr>
          <w:p w14:paraId="2B08FED0" w14:textId="77777777" w:rsidR="00FB3315" w:rsidRPr="003B7D4F" w:rsidRDefault="00FB3315" w:rsidP="00FB3315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 xml:space="preserve">Fakülte </w:t>
            </w:r>
          </w:p>
        </w:tc>
        <w:tc>
          <w:tcPr>
            <w:tcW w:w="12655" w:type="dxa"/>
            <w:gridSpan w:val="8"/>
          </w:tcPr>
          <w:p w14:paraId="13243DB1" w14:textId="77777777" w:rsidR="00FB3315" w:rsidRPr="003B7D4F" w:rsidRDefault="00D07170" w:rsidP="004023B0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 xml:space="preserve">Eğitim </w:t>
            </w:r>
            <w:r w:rsidR="00FB3315" w:rsidRPr="003B7D4F">
              <w:rPr>
                <w:rFonts w:ascii="Cambria" w:hAnsi="Cambria"/>
                <w:sz w:val="19"/>
                <w:szCs w:val="19"/>
              </w:rPr>
              <w:t>Fakültesi</w:t>
            </w:r>
          </w:p>
        </w:tc>
      </w:tr>
      <w:tr w:rsidR="00FB3315" w:rsidRPr="003B7D4F" w14:paraId="66B81A00" w14:textId="77777777" w:rsidTr="00E00CE6">
        <w:trPr>
          <w:trHeight w:val="157"/>
        </w:trPr>
        <w:tc>
          <w:tcPr>
            <w:tcW w:w="2459" w:type="dxa"/>
            <w:gridSpan w:val="3"/>
            <w:shd w:val="clear" w:color="auto" w:fill="F2F2F2" w:themeFill="background1" w:themeFillShade="F2"/>
          </w:tcPr>
          <w:p w14:paraId="198219C2" w14:textId="77777777" w:rsidR="00FB3315" w:rsidRPr="003B7D4F" w:rsidRDefault="004A5D2A" w:rsidP="00FB3315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Lisans Programı</w:t>
            </w:r>
            <w:r w:rsidR="00FB3315"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 xml:space="preserve"> </w:t>
            </w:r>
          </w:p>
        </w:tc>
        <w:tc>
          <w:tcPr>
            <w:tcW w:w="12655" w:type="dxa"/>
            <w:gridSpan w:val="8"/>
          </w:tcPr>
          <w:p w14:paraId="2F22D7A8" w14:textId="24043FA3" w:rsidR="00FB3315" w:rsidRPr="003B7D4F" w:rsidRDefault="0096600C" w:rsidP="004023B0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İngilizce Öğretmenliği</w:t>
            </w:r>
          </w:p>
        </w:tc>
      </w:tr>
      <w:tr w:rsidR="00FB3315" w:rsidRPr="003B7D4F" w14:paraId="36BC37AB" w14:textId="77777777" w:rsidTr="00E00CE6">
        <w:trPr>
          <w:trHeight w:val="149"/>
        </w:trPr>
        <w:tc>
          <w:tcPr>
            <w:tcW w:w="2459" w:type="dxa"/>
            <w:gridSpan w:val="3"/>
            <w:shd w:val="clear" w:color="auto" w:fill="F2F2F2" w:themeFill="background1" w:themeFillShade="F2"/>
          </w:tcPr>
          <w:p w14:paraId="3FCA6743" w14:textId="77777777" w:rsidR="00FB3315" w:rsidRPr="003B7D4F" w:rsidRDefault="00FB3315" w:rsidP="00FB3315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Sınıf</w:t>
            </w:r>
          </w:p>
        </w:tc>
        <w:tc>
          <w:tcPr>
            <w:tcW w:w="12655" w:type="dxa"/>
            <w:gridSpan w:val="8"/>
          </w:tcPr>
          <w:p w14:paraId="52E85971" w14:textId="3FEF0F74" w:rsidR="00FB3315" w:rsidRPr="003B7D4F" w:rsidRDefault="00FB3315" w:rsidP="004023B0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bCs/>
                <w:sz w:val="19"/>
                <w:szCs w:val="19"/>
              </w:rPr>
              <w:t>1. Sınıf</w:t>
            </w:r>
          </w:p>
        </w:tc>
      </w:tr>
      <w:tr w:rsidR="00FB3315" w:rsidRPr="003B7D4F" w14:paraId="20ABB6E2" w14:textId="77777777" w:rsidTr="00E00CE6">
        <w:trPr>
          <w:trHeight w:val="157"/>
        </w:trPr>
        <w:tc>
          <w:tcPr>
            <w:tcW w:w="2459" w:type="dxa"/>
            <w:gridSpan w:val="3"/>
            <w:shd w:val="clear" w:color="auto" w:fill="F2F2F2" w:themeFill="background1" w:themeFillShade="F2"/>
          </w:tcPr>
          <w:p w14:paraId="6DB05902" w14:textId="77777777" w:rsidR="00FB3315" w:rsidRPr="003B7D4F" w:rsidRDefault="00FB3315" w:rsidP="00FB3315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Akademik Yıl</w:t>
            </w:r>
            <w:r w:rsidR="004A5D2A"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 xml:space="preserve"> / Dönem</w:t>
            </w:r>
          </w:p>
        </w:tc>
        <w:tc>
          <w:tcPr>
            <w:tcW w:w="12655" w:type="dxa"/>
            <w:gridSpan w:val="8"/>
          </w:tcPr>
          <w:p w14:paraId="2153A348" w14:textId="1D0E9D12" w:rsidR="00FB3315" w:rsidRPr="003B7D4F" w:rsidRDefault="007A3BE6" w:rsidP="00FB3315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20</w:t>
            </w:r>
            <w:r w:rsidR="002447FC">
              <w:rPr>
                <w:rFonts w:ascii="Cambria" w:hAnsi="Cambria"/>
                <w:sz w:val="19"/>
                <w:szCs w:val="19"/>
              </w:rPr>
              <w:t>23</w:t>
            </w:r>
            <w:r w:rsidRPr="003B7D4F">
              <w:rPr>
                <w:rFonts w:ascii="Cambria" w:hAnsi="Cambria"/>
                <w:sz w:val="19"/>
                <w:szCs w:val="19"/>
              </w:rPr>
              <w:t>/202</w:t>
            </w:r>
            <w:r w:rsidR="002447FC">
              <w:rPr>
                <w:rFonts w:ascii="Cambria" w:hAnsi="Cambria"/>
                <w:sz w:val="19"/>
                <w:szCs w:val="19"/>
              </w:rPr>
              <w:t>4</w:t>
            </w:r>
            <w:r w:rsidR="004A5D2A" w:rsidRPr="003B7D4F">
              <w:rPr>
                <w:rFonts w:ascii="Cambria" w:hAnsi="Cambria"/>
                <w:sz w:val="19"/>
                <w:szCs w:val="19"/>
              </w:rPr>
              <w:t>-</w:t>
            </w:r>
            <w:r w:rsidR="002447FC">
              <w:rPr>
                <w:rFonts w:ascii="Cambria" w:hAnsi="Cambria"/>
                <w:sz w:val="19"/>
                <w:szCs w:val="19"/>
              </w:rPr>
              <w:t>Güz</w:t>
            </w:r>
          </w:p>
        </w:tc>
      </w:tr>
      <w:tr w:rsidR="00262BDA" w:rsidRPr="003B7D4F" w14:paraId="6EA3DF8D" w14:textId="77777777" w:rsidTr="00985966">
        <w:trPr>
          <w:trHeight w:val="211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14:paraId="1C1F62CB" w14:textId="77777777" w:rsidR="004A5D2A" w:rsidRPr="003B7D4F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Saat</w:t>
            </w:r>
          </w:p>
        </w:tc>
        <w:tc>
          <w:tcPr>
            <w:tcW w:w="2651" w:type="dxa"/>
            <w:gridSpan w:val="3"/>
            <w:shd w:val="clear" w:color="auto" w:fill="F2F2F2" w:themeFill="background1" w:themeFillShade="F2"/>
            <w:vAlign w:val="center"/>
          </w:tcPr>
          <w:p w14:paraId="7B1DB8EB" w14:textId="77777777" w:rsidR="004A5D2A" w:rsidRPr="003B7D4F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Pazartesi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E4C11E6" w14:textId="77777777" w:rsidR="004A5D2A" w:rsidRPr="003B7D4F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Salı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07576838" w14:textId="77777777" w:rsidR="004A5D2A" w:rsidRPr="003B7D4F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Çarşamba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3F45E0A5" w14:textId="77777777" w:rsidR="004A5D2A" w:rsidRPr="003B7D4F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Perşembe</w:t>
            </w: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14:paraId="76C7EB89" w14:textId="77777777" w:rsidR="004A5D2A" w:rsidRPr="003B7D4F" w:rsidRDefault="004A5D2A" w:rsidP="00523D00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Cuma</w:t>
            </w:r>
          </w:p>
        </w:tc>
      </w:tr>
      <w:tr w:rsidR="00F93AC9" w:rsidRPr="003B7D4F" w14:paraId="207F5A5A" w14:textId="77777777" w:rsidTr="00985966">
        <w:trPr>
          <w:trHeight w:val="704"/>
        </w:trPr>
        <w:tc>
          <w:tcPr>
            <w:tcW w:w="1318" w:type="dxa"/>
            <w:vAlign w:val="center"/>
          </w:tcPr>
          <w:p w14:paraId="1FC41CEF" w14:textId="19EB64A0" w:rsidR="007F1094" w:rsidRPr="003B7D4F" w:rsidRDefault="007F1094" w:rsidP="007F1094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08:30–09:20</w:t>
            </w:r>
          </w:p>
        </w:tc>
        <w:tc>
          <w:tcPr>
            <w:tcW w:w="2651" w:type="dxa"/>
            <w:gridSpan w:val="3"/>
            <w:vAlign w:val="center"/>
          </w:tcPr>
          <w:p w14:paraId="56DFB8D4" w14:textId="0FD621A2" w:rsidR="007F1094" w:rsidRPr="00603FF4" w:rsidRDefault="0096600C" w:rsidP="007F1094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603FF4">
              <w:rPr>
                <w:rFonts w:ascii="Cambria" w:hAnsi="Cambria"/>
                <w:sz w:val="18"/>
                <w:szCs w:val="18"/>
              </w:rPr>
              <w:t>ATA-10</w:t>
            </w:r>
            <w:r w:rsidR="00F74DD4" w:rsidRPr="00603FF4">
              <w:rPr>
                <w:rFonts w:ascii="Cambria" w:hAnsi="Cambria"/>
                <w:sz w:val="18"/>
                <w:szCs w:val="18"/>
              </w:rPr>
              <w:t>1</w:t>
            </w:r>
            <w:r w:rsidR="005868C2" w:rsidRPr="00603FF4">
              <w:rPr>
                <w:rFonts w:ascii="Cambria" w:hAnsi="Cambria"/>
                <w:sz w:val="18"/>
                <w:szCs w:val="18"/>
              </w:rPr>
              <w:t xml:space="preserve"> Atatürk İlkeleri ve İnkılap Tarihi </w:t>
            </w:r>
            <w:r w:rsidR="00F74DD4" w:rsidRPr="00603FF4">
              <w:rPr>
                <w:rFonts w:ascii="Cambria" w:hAnsi="Cambria"/>
                <w:sz w:val="18"/>
                <w:szCs w:val="18"/>
              </w:rPr>
              <w:t>1</w:t>
            </w:r>
          </w:p>
          <w:p w14:paraId="10F2B018" w14:textId="38F58877" w:rsidR="005868C2" w:rsidRPr="00603FF4" w:rsidRDefault="005868C2" w:rsidP="007F1094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Öğr</w:t>
            </w:r>
            <w:proofErr w:type="spellEnd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 xml:space="preserve">. Gör. </w:t>
            </w:r>
            <w:r w:rsidR="00634BE9" w:rsidRPr="00603FF4">
              <w:rPr>
                <w:rFonts w:ascii="Cambria" w:hAnsi="Cambria"/>
                <w:i/>
                <w:iCs/>
                <w:sz w:val="18"/>
                <w:szCs w:val="18"/>
              </w:rPr>
              <w:t xml:space="preserve">Dr. </w:t>
            </w:r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Özgür TİLBE</w:t>
            </w:r>
          </w:p>
          <w:p w14:paraId="4196C847" w14:textId="219C83E5" w:rsidR="005868C2" w:rsidRPr="00603FF4" w:rsidRDefault="00DE353C" w:rsidP="00A255FB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17C5C">
              <w:rPr>
                <w:rFonts w:ascii="Cambria" w:hAnsi="Cambria"/>
                <w:b/>
                <w:bCs/>
                <w:sz w:val="18"/>
                <w:szCs w:val="18"/>
                <w:highlight w:val="cyan"/>
              </w:rPr>
              <w:t>Uzaktan Eğitim</w:t>
            </w:r>
          </w:p>
        </w:tc>
        <w:tc>
          <w:tcPr>
            <w:tcW w:w="2410" w:type="dxa"/>
            <w:vAlign w:val="center"/>
          </w:tcPr>
          <w:p w14:paraId="508E2242" w14:textId="27CDA02D" w:rsidR="007F1094" w:rsidRPr="00603FF4" w:rsidRDefault="007F1094" w:rsidP="007F1094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7C52F57" w14:textId="4A5F38DB" w:rsidR="007F1094" w:rsidRPr="00603FF4" w:rsidRDefault="007F1094" w:rsidP="007F1094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614DB56" w14:textId="5CE53638" w:rsidR="00625F26" w:rsidRPr="00603FF4" w:rsidRDefault="00625F26" w:rsidP="1317628E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gridSpan w:val="2"/>
            <w:vAlign w:val="center"/>
          </w:tcPr>
          <w:p w14:paraId="7E766EA3" w14:textId="69200777" w:rsidR="007F1094" w:rsidRPr="00603FF4" w:rsidRDefault="00820E55" w:rsidP="006F1CA5">
            <w:pPr>
              <w:pStyle w:val="NormalWeb"/>
              <w:jc w:val="center"/>
              <w:rPr>
                <w:rFonts w:ascii="Cambria" w:hAnsi="Cambria"/>
                <w:sz w:val="18"/>
                <w:szCs w:val="18"/>
                <w:lang w:val="tr-TR"/>
              </w:rPr>
            </w:pPr>
            <w:r w:rsidRPr="00603FF4">
              <w:rPr>
                <w:rFonts w:ascii="Cambria" w:hAnsi="Cambria"/>
                <w:sz w:val="18"/>
                <w:szCs w:val="18"/>
              </w:rPr>
              <w:t>EGK-001 Bilişim Teknolojileri</w:t>
            </w:r>
            <w:r w:rsidRPr="00603FF4">
              <w:rPr>
                <w:rFonts w:ascii="Cambria" w:hAnsi="Cambria"/>
                <w:sz w:val="18"/>
                <w:szCs w:val="18"/>
              </w:rPr>
              <w:br/>
            </w:r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Dr. Öğr. Ü</w:t>
            </w:r>
            <w:r w:rsidR="00511890" w:rsidRPr="00603FF4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t>.</w:t>
            </w:r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 xml:space="preserve">Evrim </w:t>
            </w:r>
            <w:r w:rsidR="00986158" w:rsidRPr="00603FF4">
              <w:rPr>
                <w:rFonts w:ascii="Cambria" w:hAnsi="Cambria"/>
                <w:i/>
                <w:iCs/>
                <w:sz w:val="18"/>
                <w:szCs w:val="18"/>
              </w:rPr>
              <w:t>GÜLER</w:t>
            </w:r>
            <w:r w:rsidR="00986158" w:rsidRPr="00603FF4">
              <w:rPr>
                <w:rFonts w:ascii="Cambria" w:hAnsi="Cambria"/>
                <w:sz w:val="18"/>
                <w:szCs w:val="18"/>
              </w:rPr>
              <w:t xml:space="preserve"> </w:t>
            </w:r>
            <w:r w:rsidR="00094E67" w:rsidRPr="00603FF4">
              <w:rPr>
                <w:rFonts w:ascii="Cambria" w:hAnsi="Cambria"/>
                <w:sz w:val="18"/>
                <w:szCs w:val="18"/>
              </w:rPr>
              <w:br/>
            </w:r>
            <w:r w:rsidR="00094E67" w:rsidRPr="00603FF4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Derslik 203</w:t>
            </w:r>
          </w:p>
        </w:tc>
      </w:tr>
      <w:tr w:rsidR="00F93AC9" w:rsidRPr="003B7D4F" w14:paraId="2854FEAB" w14:textId="77777777" w:rsidTr="00985966">
        <w:trPr>
          <w:trHeight w:val="409"/>
        </w:trPr>
        <w:tc>
          <w:tcPr>
            <w:tcW w:w="1318" w:type="dxa"/>
            <w:vAlign w:val="center"/>
          </w:tcPr>
          <w:p w14:paraId="50BA0157" w14:textId="29768F59" w:rsidR="007F1094" w:rsidRPr="003B7D4F" w:rsidRDefault="007F1094" w:rsidP="007F1094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09:30–10:20</w:t>
            </w:r>
          </w:p>
        </w:tc>
        <w:tc>
          <w:tcPr>
            <w:tcW w:w="2651" w:type="dxa"/>
            <w:gridSpan w:val="3"/>
            <w:vAlign w:val="center"/>
          </w:tcPr>
          <w:p w14:paraId="2E1360BA" w14:textId="4E35C95D" w:rsidR="00DE353C" w:rsidRPr="00603FF4" w:rsidRDefault="00DE353C" w:rsidP="00DE353C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603FF4">
              <w:rPr>
                <w:rFonts w:ascii="Cambria" w:hAnsi="Cambria"/>
                <w:sz w:val="18"/>
                <w:szCs w:val="18"/>
              </w:rPr>
              <w:t>ATA-10</w:t>
            </w:r>
            <w:r w:rsidR="00F74DD4" w:rsidRPr="00603FF4">
              <w:rPr>
                <w:rFonts w:ascii="Cambria" w:hAnsi="Cambria"/>
                <w:sz w:val="18"/>
                <w:szCs w:val="18"/>
              </w:rPr>
              <w:t>1</w:t>
            </w:r>
            <w:r w:rsidRPr="00603FF4">
              <w:rPr>
                <w:rFonts w:ascii="Cambria" w:hAnsi="Cambria"/>
                <w:sz w:val="18"/>
                <w:szCs w:val="18"/>
              </w:rPr>
              <w:t xml:space="preserve"> Atatürk İlkeleri ve İnkılap Tarihi </w:t>
            </w:r>
            <w:r w:rsidR="00F74DD4" w:rsidRPr="00603FF4">
              <w:rPr>
                <w:rFonts w:ascii="Cambria" w:hAnsi="Cambria"/>
                <w:sz w:val="18"/>
                <w:szCs w:val="18"/>
              </w:rPr>
              <w:t>1</w:t>
            </w:r>
          </w:p>
          <w:p w14:paraId="38728DCC" w14:textId="77777777" w:rsidR="00DE353C" w:rsidRPr="00603FF4" w:rsidRDefault="00DE353C" w:rsidP="00DE353C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Öğr</w:t>
            </w:r>
            <w:proofErr w:type="spellEnd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. Gör. Dr. Özgür TİLBE</w:t>
            </w:r>
          </w:p>
          <w:p w14:paraId="0AD24DDC" w14:textId="1DB696DD" w:rsidR="007F1094" w:rsidRPr="00603FF4" w:rsidRDefault="00DE353C" w:rsidP="00DE353C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E17C5C">
              <w:rPr>
                <w:rFonts w:ascii="Cambria" w:hAnsi="Cambria"/>
                <w:b/>
                <w:bCs/>
                <w:sz w:val="18"/>
                <w:szCs w:val="18"/>
                <w:highlight w:val="cyan"/>
              </w:rPr>
              <w:t>Uzaktan Eğitim</w:t>
            </w:r>
          </w:p>
        </w:tc>
        <w:tc>
          <w:tcPr>
            <w:tcW w:w="2410" w:type="dxa"/>
            <w:vAlign w:val="center"/>
          </w:tcPr>
          <w:p w14:paraId="4101AFF0" w14:textId="1E4DC6A2" w:rsidR="00A255FB" w:rsidRPr="00603FF4" w:rsidRDefault="00A255FB" w:rsidP="00625F26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883CF7A" w14:textId="7C2E5DB9" w:rsidR="004A79CD" w:rsidRPr="00603FF4" w:rsidRDefault="004A79CD" w:rsidP="004A79C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603FF4">
              <w:rPr>
                <w:rFonts w:ascii="Cambria" w:hAnsi="Cambria"/>
                <w:sz w:val="18"/>
                <w:szCs w:val="18"/>
              </w:rPr>
              <w:t>ELT-101 Okuma Becerileri 1</w:t>
            </w:r>
          </w:p>
          <w:p w14:paraId="78C75ACF" w14:textId="498CE278" w:rsidR="00A255FB" w:rsidRPr="00603FF4" w:rsidRDefault="004A79CD" w:rsidP="004A79CD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Öğr</w:t>
            </w:r>
            <w:proofErr w:type="spellEnd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 xml:space="preserve">. Gör. Dr. İnanç </w:t>
            </w:r>
            <w:r w:rsidR="00986158" w:rsidRPr="00603FF4">
              <w:rPr>
                <w:rFonts w:ascii="Cambria" w:hAnsi="Cambria"/>
                <w:i/>
                <w:iCs/>
                <w:sz w:val="18"/>
                <w:szCs w:val="18"/>
              </w:rPr>
              <w:t>KARAGÖZ</w:t>
            </w:r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603FF4">
              <w:rPr>
                <w:rFonts w:ascii="Cambria" w:hAnsi="Cambria"/>
                <w:b/>
                <w:bCs/>
                <w:sz w:val="18"/>
                <w:szCs w:val="18"/>
              </w:rPr>
              <w:t>Derslik 2</w:t>
            </w:r>
            <w:r w:rsidR="003E44C1">
              <w:rPr>
                <w:rFonts w:ascii="Cambria" w:hAnsi="Cambria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835" w:type="dxa"/>
            <w:gridSpan w:val="2"/>
            <w:vAlign w:val="center"/>
          </w:tcPr>
          <w:p w14:paraId="130E50B7" w14:textId="605DFD4D" w:rsidR="1317628E" w:rsidRPr="00603FF4" w:rsidRDefault="1317628E" w:rsidP="00625F26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gridSpan w:val="2"/>
            <w:vAlign w:val="center"/>
          </w:tcPr>
          <w:p w14:paraId="279F60E5" w14:textId="3C88CB91" w:rsidR="007F1094" w:rsidRPr="00603FF4" w:rsidRDefault="00094E67" w:rsidP="007F1094">
            <w:pPr>
              <w:pStyle w:val="NoSpacing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603FF4">
              <w:rPr>
                <w:rFonts w:ascii="Cambria" w:hAnsi="Cambria"/>
                <w:sz w:val="18"/>
                <w:szCs w:val="18"/>
              </w:rPr>
              <w:t>EGK-001 Bilişim Teknolojileri</w:t>
            </w:r>
            <w:r w:rsidRPr="00603FF4">
              <w:rPr>
                <w:rFonts w:ascii="Cambria" w:hAnsi="Cambria"/>
                <w:sz w:val="18"/>
                <w:szCs w:val="18"/>
              </w:rPr>
              <w:br/>
            </w:r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 xml:space="preserve">Dr. </w:t>
            </w:r>
            <w:proofErr w:type="spellStart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Öğr</w:t>
            </w:r>
            <w:proofErr w:type="spellEnd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. U</w:t>
            </w:r>
            <w:r w:rsidR="00511890" w:rsidRPr="00603FF4">
              <w:rPr>
                <w:rFonts w:ascii="Cambria" w:hAnsi="Cambria"/>
                <w:i/>
                <w:iCs/>
                <w:sz w:val="18"/>
                <w:szCs w:val="18"/>
              </w:rPr>
              <w:t>.</w:t>
            </w:r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 xml:space="preserve"> Evrim </w:t>
            </w:r>
            <w:r w:rsidR="00986158" w:rsidRPr="00603FF4">
              <w:rPr>
                <w:rFonts w:ascii="Cambria" w:hAnsi="Cambria"/>
                <w:i/>
                <w:iCs/>
                <w:sz w:val="18"/>
                <w:szCs w:val="18"/>
              </w:rPr>
              <w:t>GÜLER</w:t>
            </w:r>
            <w:r w:rsidR="00986158" w:rsidRPr="00603FF4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03FF4">
              <w:rPr>
                <w:rFonts w:ascii="Cambria" w:hAnsi="Cambria"/>
                <w:sz w:val="18"/>
                <w:szCs w:val="18"/>
              </w:rPr>
              <w:br/>
            </w:r>
            <w:r w:rsidRPr="00603FF4">
              <w:rPr>
                <w:rFonts w:ascii="Cambria" w:hAnsi="Cambria"/>
                <w:b/>
                <w:bCs/>
                <w:sz w:val="18"/>
                <w:szCs w:val="18"/>
              </w:rPr>
              <w:t>Derslik 203</w:t>
            </w:r>
          </w:p>
        </w:tc>
      </w:tr>
      <w:tr w:rsidR="00F93AC9" w:rsidRPr="003B7D4F" w14:paraId="523718C0" w14:textId="77777777" w:rsidTr="00985966">
        <w:trPr>
          <w:trHeight w:val="932"/>
        </w:trPr>
        <w:tc>
          <w:tcPr>
            <w:tcW w:w="1318" w:type="dxa"/>
            <w:vAlign w:val="center"/>
          </w:tcPr>
          <w:p w14:paraId="5FBAB8EA" w14:textId="1D4921B1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10:30–11:20</w:t>
            </w:r>
          </w:p>
        </w:tc>
        <w:tc>
          <w:tcPr>
            <w:tcW w:w="2651" w:type="dxa"/>
            <w:gridSpan w:val="3"/>
            <w:vAlign w:val="center"/>
          </w:tcPr>
          <w:p w14:paraId="1954DE33" w14:textId="2D6E4A74" w:rsidR="00DE353C" w:rsidRPr="00603FF4" w:rsidRDefault="00DE353C" w:rsidP="00DE353C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7DD014C" w14:textId="5DDA647C" w:rsidR="00DE353C" w:rsidRPr="00603FF4" w:rsidRDefault="00DE353C" w:rsidP="00DE353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E505E5A" w14:textId="22DDE2ED" w:rsidR="004A79CD" w:rsidRPr="00603FF4" w:rsidRDefault="004A79CD" w:rsidP="004A79CD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603FF4">
              <w:rPr>
                <w:rFonts w:ascii="Cambria" w:hAnsi="Cambria"/>
                <w:sz w:val="18"/>
                <w:szCs w:val="18"/>
              </w:rPr>
              <w:t>ELT-101 Okuma Becerileri 1</w:t>
            </w:r>
          </w:p>
          <w:p w14:paraId="2487B859" w14:textId="522D294B" w:rsidR="00DE353C" w:rsidRPr="00603FF4" w:rsidRDefault="004A79CD" w:rsidP="004A79C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proofErr w:type="spellStart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Öğr</w:t>
            </w:r>
            <w:proofErr w:type="spellEnd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 xml:space="preserve">. Gör. Dr. İnanç </w:t>
            </w:r>
            <w:r w:rsidR="00986158" w:rsidRPr="00603FF4">
              <w:rPr>
                <w:rFonts w:ascii="Cambria" w:hAnsi="Cambria"/>
                <w:i/>
                <w:iCs/>
                <w:sz w:val="18"/>
                <w:szCs w:val="18"/>
              </w:rPr>
              <w:t>KARAGÖZ</w:t>
            </w:r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603FF4">
              <w:rPr>
                <w:rFonts w:ascii="Cambria" w:hAnsi="Cambria"/>
                <w:b/>
                <w:bCs/>
                <w:sz w:val="18"/>
                <w:szCs w:val="18"/>
              </w:rPr>
              <w:t>Derslik 2</w:t>
            </w:r>
            <w:r w:rsidR="003E44C1">
              <w:rPr>
                <w:rFonts w:ascii="Cambria" w:hAnsi="Cambria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835" w:type="dxa"/>
            <w:gridSpan w:val="2"/>
            <w:vAlign w:val="center"/>
          </w:tcPr>
          <w:p w14:paraId="69D0BA55" w14:textId="77777777" w:rsidR="00224B8B" w:rsidRPr="00603FF4" w:rsidRDefault="00224B8B" w:rsidP="00224B8B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603FF4">
              <w:rPr>
                <w:rFonts w:ascii="Cambria" w:hAnsi="Cambria"/>
                <w:sz w:val="18"/>
                <w:szCs w:val="18"/>
              </w:rPr>
              <w:t>YDİ-101 Yabancı Dil I (Almanca)</w:t>
            </w:r>
          </w:p>
          <w:p w14:paraId="0789499D" w14:textId="77777777" w:rsidR="00224B8B" w:rsidRPr="00603FF4" w:rsidRDefault="00224B8B" w:rsidP="00224B8B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03FF4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03FF4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. Gör. Dr. Mehmet Ali BAŞARAN</w:t>
            </w:r>
          </w:p>
          <w:p w14:paraId="05B7EBDA" w14:textId="355E0653" w:rsidR="00DE353C" w:rsidRPr="00603FF4" w:rsidRDefault="00F473D4" w:rsidP="00224B8B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Derslik 2</w:t>
            </w:r>
            <w:r w:rsidR="008B498C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3065" w:type="dxa"/>
            <w:gridSpan w:val="2"/>
            <w:vAlign w:val="center"/>
          </w:tcPr>
          <w:p w14:paraId="7BDFC28A" w14:textId="52D60C95" w:rsidR="00DE353C" w:rsidRPr="00603FF4" w:rsidRDefault="00E00CE6" w:rsidP="00354D60">
            <w:pPr>
              <w:pStyle w:val="NormalWeb"/>
              <w:jc w:val="center"/>
              <w:rPr>
                <w:rFonts w:ascii="Cambria" w:hAnsi="Cambria"/>
                <w:sz w:val="18"/>
                <w:szCs w:val="18"/>
                <w:lang w:val="tr-TR"/>
              </w:rPr>
            </w:pPr>
            <w:r w:rsidRPr="00603FF4">
              <w:rPr>
                <w:rFonts w:ascii="Cambria" w:hAnsi="Cambria"/>
                <w:sz w:val="18"/>
                <w:szCs w:val="18"/>
              </w:rPr>
              <w:t>EGK-001 Bilişim Teknolojileri</w:t>
            </w:r>
            <w:r w:rsidRPr="00603FF4">
              <w:rPr>
                <w:rFonts w:ascii="Cambria" w:hAnsi="Cambria"/>
                <w:sz w:val="18"/>
                <w:szCs w:val="18"/>
              </w:rPr>
              <w:br/>
            </w:r>
            <w:r w:rsidR="00511890" w:rsidRPr="00603FF4">
              <w:rPr>
                <w:rFonts w:ascii="Cambria" w:hAnsi="Cambria"/>
                <w:i/>
                <w:iCs/>
                <w:sz w:val="18"/>
                <w:szCs w:val="18"/>
              </w:rPr>
              <w:t>Dr. Öğr. Ü.</w:t>
            </w:r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 xml:space="preserve"> Evrim GÜLER</w:t>
            </w:r>
            <w:r w:rsidRPr="00603FF4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03FF4">
              <w:rPr>
                <w:rFonts w:ascii="Cambria" w:hAnsi="Cambria"/>
                <w:sz w:val="18"/>
                <w:szCs w:val="18"/>
              </w:rPr>
              <w:br/>
            </w:r>
            <w:r w:rsidRPr="00603FF4">
              <w:rPr>
                <w:rFonts w:ascii="Cambria" w:hAnsi="Cambria"/>
                <w:b/>
                <w:bCs/>
                <w:sz w:val="18"/>
                <w:szCs w:val="18"/>
              </w:rPr>
              <w:t>Derslik 203</w:t>
            </w:r>
          </w:p>
        </w:tc>
      </w:tr>
      <w:tr w:rsidR="00F93AC9" w:rsidRPr="003B7D4F" w14:paraId="0785AD5E" w14:textId="77777777" w:rsidTr="00985966">
        <w:trPr>
          <w:trHeight w:val="856"/>
        </w:trPr>
        <w:tc>
          <w:tcPr>
            <w:tcW w:w="1318" w:type="dxa"/>
            <w:vAlign w:val="center"/>
          </w:tcPr>
          <w:p w14:paraId="26BD57E4" w14:textId="6A87C9D6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11:30–12:20</w:t>
            </w:r>
          </w:p>
        </w:tc>
        <w:tc>
          <w:tcPr>
            <w:tcW w:w="2651" w:type="dxa"/>
            <w:gridSpan w:val="3"/>
            <w:vAlign w:val="center"/>
          </w:tcPr>
          <w:p w14:paraId="56F42A5C" w14:textId="01E2C03F" w:rsidR="00DE353C" w:rsidRPr="00603FF4" w:rsidRDefault="00DE353C" w:rsidP="00DE353C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009EF73" w14:textId="5E7E106A" w:rsidR="00DE353C" w:rsidRPr="00603FF4" w:rsidRDefault="00DE353C" w:rsidP="00DE353C">
            <w:pPr>
              <w:pStyle w:val="NoSpacing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833FB6C" w14:textId="28AF8E58" w:rsidR="00DE353C" w:rsidRPr="00603FF4" w:rsidRDefault="00DE353C" w:rsidP="00DE353C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79CF359" w14:textId="77777777" w:rsidR="00224B8B" w:rsidRPr="00603FF4" w:rsidRDefault="00224B8B" w:rsidP="00224B8B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603FF4">
              <w:rPr>
                <w:rFonts w:ascii="Cambria" w:hAnsi="Cambria"/>
                <w:sz w:val="18"/>
                <w:szCs w:val="18"/>
              </w:rPr>
              <w:t>YDİ-101 Yabancı Dil I (Almanca)</w:t>
            </w:r>
          </w:p>
          <w:p w14:paraId="7B305034" w14:textId="77777777" w:rsidR="00224B8B" w:rsidRPr="00603FF4" w:rsidRDefault="00224B8B" w:rsidP="00224B8B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03FF4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603FF4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. Gör. Dr. Mehmet Ali BAŞARAN</w:t>
            </w:r>
          </w:p>
          <w:p w14:paraId="0D4146C3" w14:textId="206E5DEC" w:rsidR="00DE353C" w:rsidRPr="00603FF4" w:rsidRDefault="00F473D4" w:rsidP="00224B8B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Derslik 2</w:t>
            </w:r>
            <w:r w:rsidR="008B498C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3065" w:type="dxa"/>
            <w:gridSpan w:val="2"/>
            <w:vAlign w:val="center"/>
          </w:tcPr>
          <w:p w14:paraId="1C44693B" w14:textId="52531720" w:rsidR="006F1CA5" w:rsidRPr="00603FF4" w:rsidRDefault="006F1CA5" w:rsidP="00094E67">
            <w:pPr>
              <w:pStyle w:val="NormalWeb"/>
              <w:jc w:val="center"/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</w:pPr>
          </w:p>
        </w:tc>
      </w:tr>
      <w:tr w:rsidR="00F93AC9" w:rsidRPr="003B7D4F" w14:paraId="069B8B23" w14:textId="77777777" w:rsidTr="00985966">
        <w:trPr>
          <w:trHeight w:val="766"/>
        </w:trPr>
        <w:tc>
          <w:tcPr>
            <w:tcW w:w="1318" w:type="dxa"/>
            <w:vAlign w:val="center"/>
          </w:tcPr>
          <w:p w14:paraId="2E5893B7" w14:textId="44B3FC60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12:30–13:20</w:t>
            </w:r>
          </w:p>
        </w:tc>
        <w:tc>
          <w:tcPr>
            <w:tcW w:w="2651" w:type="dxa"/>
            <w:gridSpan w:val="3"/>
            <w:vAlign w:val="center"/>
          </w:tcPr>
          <w:p w14:paraId="17279F89" w14:textId="7067030C" w:rsidR="00F74DD4" w:rsidRPr="00603FF4" w:rsidRDefault="00F74DD4" w:rsidP="00603FF4">
            <w:pPr>
              <w:pStyle w:val="NormalWeb"/>
              <w:jc w:val="center"/>
              <w:rPr>
                <w:rFonts w:ascii="Cambria" w:hAnsi="Cambria"/>
                <w:sz w:val="18"/>
                <w:szCs w:val="18"/>
                <w:lang w:val="tr-TR"/>
              </w:rPr>
            </w:pPr>
            <w:r w:rsidRPr="00603FF4">
              <w:rPr>
                <w:rFonts w:ascii="Cambria" w:hAnsi="Cambria"/>
                <w:sz w:val="18"/>
                <w:szCs w:val="18"/>
              </w:rPr>
              <w:t xml:space="preserve">EMB-001 Eğitime Giriş </w:t>
            </w:r>
            <w:r w:rsidRPr="00603FF4">
              <w:rPr>
                <w:rFonts w:ascii="Cambria" w:hAnsi="Cambria"/>
                <w:sz w:val="18"/>
                <w:szCs w:val="18"/>
              </w:rPr>
              <w:br/>
            </w:r>
            <w:r w:rsidRPr="00603FF4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t>Dr. Öğretim Ü</w:t>
            </w:r>
            <w:r w:rsidR="00511890" w:rsidRPr="00603FF4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t>.</w:t>
            </w:r>
            <w:r w:rsidRPr="00603FF4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t xml:space="preserve"> Ahmet </w:t>
            </w:r>
            <w:r w:rsidR="00986158" w:rsidRPr="00603FF4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t>YİRMİBEŞ</w:t>
            </w:r>
            <w:r w:rsidRPr="00603FF4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br/>
            </w:r>
            <w:r w:rsidRPr="00603FF4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Derslik</w:t>
            </w:r>
            <w:r w:rsidR="004A79CD" w:rsidRPr="00603FF4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 xml:space="preserve"> 2</w:t>
            </w:r>
            <w:r w:rsidR="003C3446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09</w:t>
            </w:r>
          </w:p>
        </w:tc>
        <w:tc>
          <w:tcPr>
            <w:tcW w:w="2410" w:type="dxa"/>
            <w:vAlign w:val="center"/>
          </w:tcPr>
          <w:p w14:paraId="66200C41" w14:textId="2548A347" w:rsidR="00DE353C" w:rsidRPr="00603FF4" w:rsidRDefault="00DE353C" w:rsidP="00DE353C">
            <w:pPr>
              <w:pStyle w:val="NoSpacing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F500B57" w14:textId="290BF432" w:rsidR="00DE353C" w:rsidRPr="00603FF4" w:rsidRDefault="00DE353C" w:rsidP="00DE353C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603FF4">
              <w:rPr>
                <w:rFonts w:ascii="Cambria" w:hAnsi="Cambria"/>
                <w:sz w:val="18"/>
                <w:szCs w:val="18"/>
              </w:rPr>
              <w:t>TDİ-10</w:t>
            </w:r>
            <w:r w:rsidR="00820E55" w:rsidRPr="00603FF4">
              <w:rPr>
                <w:rFonts w:ascii="Cambria" w:hAnsi="Cambria"/>
                <w:sz w:val="18"/>
                <w:szCs w:val="18"/>
              </w:rPr>
              <w:t>1</w:t>
            </w:r>
            <w:r w:rsidRPr="00603FF4">
              <w:rPr>
                <w:rFonts w:ascii="Cambria" w:hAnsi="Cambria"/>
                <w:sz w:val="18"/>
                <w:szCs w:val="18"/>
              </w:rPr>
              <w:t xml:space="preserve"> Türk Dili I</w:t>
            </w:r>
          </w:p>
          <w:p w14:paraId="7683105F" w14:textId="57FF93D7" w:rsidR="00DE353C" w:rsidRPr="00603FF4" w:rsidRDefault="00DE353C" w:rsidP="00DE353C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Öğr</w:t>
            </w:r>
            <w:proofErr w:type="spellEnd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 xml:space="preserve">. Gör. </w:t>
            </w:r>
            <w:r w:rsidR="00825B87" w:rsidRPr="00603FF4">
              <w:rPr>
                <w:rFonts w:ascii="Cambria" w:hAnsi="Cambria"/>
                <w:i/>
                <w:iCs/>
                <w:sz w:val="18"/>
                <w:szCs w:val="18"/>
              </w:rPr>
              <w:t xml:space="preserve">Dr. </w:t>
            </w:r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Hasan AKGÜ</w:t>
            </w:r>
            <w:r w:rsidRPr="00603FF4">
              <w:rPr>
                <w:rFonts w:ascii="Cambria" w:hAnsi="Cambria"/>
                <w:sz w:val="18"/>
                <w:szCs w:val="18"/>
              </w:rPr>
              <w:t>L</w:t>
            </w:r>
            <w:r w:rsidRPr="00603FF4">
              <w:rPr>
                <w:rFonts w:ascii="Cambria" w:hAnsi="Cambria"/>
                <w:sz w:val="18"/>
                <w:szCs w:val="18"/>
              </w:rPr>
              <w:br/>
            </w:r>
            <w:r w:rsidR="00951A8B" w:rsidRPr="00603FF4">
              <w:rPr>
                <w:rFonts w:ascii="Cambria" w:hAnsi="Cambria"/>
                <w:b/>
                <w:bCs/>
                <w:sz w:val="18"/>
                <w:szCs w:val="18"/>
              </w:rPr>
              <w:t>Derslik 232</w:t>
            </w:r>
          </w:p>
        </w:tc>
        <w:tc>
          <w:tcPr>
            <w:tcW w:w="2835" w:type="dxa"/>
            <w:gridSpan w:val="2"/>
            <w:vAlign w:val="center"/>
          </w:tcPr>
          <w:p w14:paraId="1D1808E5" w14:textId="2474A829" w:rsidR="00DE353C" w:rsidRPr="00603FF4" w:rsidRDefault="00DE353C" w:rsidP="00DE353C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gridSpan w:val="2"/>
            <w:vAlign w:val="center"/>
          </w:tcPr>
          <w:p w14:paraId="3E1A00C0" w14:textId="070C5D26" w:rsidR="00DE353C" w:rsidRPr="00603FF4" w:rsidRDefault="00DE353C" w:rsidP="00DE353C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F93AC9" w:rsidRPr="003B7D4F" w14:paraId="59BF55A8" w14:textId="77777777" w:rsidTr="00985966">
        <w:trPr>
          <w:trHeight w:val="812"/>
        </w:trPr>
        <w:tc>
          <w:tcPr>
            <w:tcW w:w="1318" w:type="dxa"/>
            <w:vAlign w:val="center"/>
          </w:tcPr>
          <w:p w14:paraId="183578D6" w14:textId="53963675" w:rsidR="00DE353C" w:rsidRPr="003B7D4F" w:rsidRDefault="00DE353C" w:rsidP="00DE353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13:30–14:20</w:t>
            </w:r>
          </w:p>
        </w:tc>
        <w:tc>
          <w:tcPr>
            <w:tcW w:w="2651" w:type="dxa"/>
            <w:gridSpan w:val="3"/>
            <w:vAlign w:val="center"/>
          </w:tcPr>
          <w:p w14:paraId="56696948" w14:textId="33915371" w:rsidR="00DE353C" w:rsidRPr="00603FF4" w:rsidRDefault="004A79CD" w:rsidP="00DE353C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603FF4">
              <w:rPr>
                <w:rFonts w:ascii="Cambria" w:hAnsi="Cambria"/>
                <w:sz w:val="18"/>
                <w:szCs w:val="18"/>
              </w:rPr>
              <w:t xml:space="preserve">EMB-001 </w:t>
            </w:r>
            <w:proofErr w:type="spellStart"/>
            <w:r w:rsidRPr="00603FF4">
              <w:rPr>
                <w:rFonts w:ascii="Cambria" w:hAnsi="Cambria"/>
                <w:sz w:val="18"/>
                <w:szCs w:val="18"/>
              </w:rPr>
              <w:t>Eğitime</w:t>
            </w:r>
            <w:proofErr w:type="spellEnd"/>
            <w:r w:rsidRPr="00603FF4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03FF4">
              <w:rPr>
                <w:rFonts w:ascii="Cambria" w:hAnsi="Cambria"/>
                <w:sz w:val="18"/>
                <w:szCs w:val="18"/>
              </w:rPr>
              <w:t>Giris</w:t>
            </w:r>
            <w:proofErr w:type="spellEnd"/>
            <w:r w:rsidRPr="00603FF4">
              <w:rPr>
                <w:rFonts w:ascii="Cambria" w:hAnsi="Cambria"/>
                <w:sz w:val="18"/>
                <w:szCs w:val="18"/>
              </w:rPr>
              <w:t xml:space="preserve">̧ </w:t>
            </w:r>
            <w:r w:rsidRPr="00603FF4">
              <w:rPr>
                <w:rFonts w:ascii="Cambria" w:hAnsi="Cambria"/>
                <w:sz w:val="18"/>
                <w:szCs w:val="18"/>
              </w:rPr>
              <w:br/>
            </w:r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Dr. Öğretim Ü</w:t>
            </w:r>
            <w:r w:rsidR="00511890" w:rsidRPr="00603FF4">
              <w:rPr>
                <w:rFonts w:ascii="Cambria" w:hAnsi="Cambria"/>
                <w:i/>
                <w:iCs/>
                <w:sz w:val="18"/>
                <w:szCs w:val="18"/>
              </w:rPr>
              <w:t>.</w:t>
            </w:r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 xml:space="preserve"> Ahmet Y</w:t>
            </w:r>
            <w:r w:rsidR="00986158" w:rsidRPr="00603FF4">
              <w:rPr>
                <w:rFonts w:ascii="Cambria" w:hAnsi="Cambria"/>
                <w:i/>
                <w:iCs/>
                <w:sz w:val="18"/>
                <w:szCs w:val="18"/>
              </w:rPr>
              <w:t>İRMİBEŞ</w:t>
            </w:r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603FF4">
              <w:rPr>
                <w:rFonts w:ascii="Cambria" w:hAnsi="Cambria"/>
                <w:b/>
                <w:bCs/>
                <w:sz w:val="18"/>
                <w:szCs w:val="18"/>
              </w:rPr>
              <w:t>Derslik 2</w:t>
            </w:r>
            <w:r w:rsidR="003C3446">
              <w:rPr>
                <w:rFonts w:ascii="Cambria" w:hAnsi="Cambria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2410" w:type="dxa"/>
            <w:vAlign w:val="center"/>
          </w:tcPr>
          <w:p w14:paraId="24F8CA32" w14:textId="33F865ED" w:rsidR="00DE353C" w:rsidRPr="00603FF4" w:rsidRDefault="00951A8B" w:rsidP="00DE353C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603FF4">
              <w:rPr>
                <w:rFonts w:ascii="Cambria" w:hAnsi="Cambria"/>
                <w:color w:val="000000" w:themeColor="text1"/>
                <w:sz w:val="18"/>
                <w:szCs w:val="18"/>
              </w:rPr>
              <w:t>ELT-102 Yazma Becerileri I</w:t>
            </w:r>
            <w:r w:rsidRPr="00603FF4">
              <w:rPr>
                <w:rFonts w:ascii="Cambria" w:hAnsi="Cambria"/>
                <w:color w:val="000000" w:themeColor="text1"/>
                <w:sz w:val="18"/>
                <w:szCs w:val="18"/>
              </w:rPr>
              <w:br/>
            </w:r>
            <w:r w:rsidRPr="00603FF4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Arş. Gör. Dr. Fatma BADEM</w:t>
            </w:r>
            <w:r w:rsidRPr="00603FF4">
              <w:rPr>
                <w:rFonts w:ascii="Cambria" w:hAnsi="Cambria"/>
                <w:color w:val="000000" w:themeColor="text1"/>
                <w:sz w:val="18"/>
                <w:szCs w:val="18"/>
              </w:rPr>
              <w:br/>
            </w:r>
            <w:r w:rsidRPr="00603FF4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Derslik 222</w:t>
            </w:r>
          </w:p>
        </w:tc>
        <w:tc>
          <w:tcPr>
            <w:tcW w:w="2835" w:type="dxa"/>
            <w:gridSpan w:val="2"/>
            <w:vAlign w:val="center"/>
          </w:tcPr>
          <w:p w14:paraId="0A681F12" w14:textId="2C1E3377" w:rsidR="00DE353C" w:rsidRPr="00603FF4" w:rsidRDefault="00DE353C" w:rsidP="00354D60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603FF4">
              <w:rPr>
                <w:rFonts w:ascii="Cambria" w:hAnsi="Cambria"/>
                <w:sz w:val="18"/>
                <w:szCs w:val="18"/>
              </w:rPr>
              <w:t>TDİ-10</w:t>
            </w:r>
            <w:r w:rsidR="00DF4A35">
              <w:rPr>
                <w:rFonts w:ascii="Cambria" w:hAnsi="Cambria"/>
                <w:sz w:val="18"/>
                <w:szCs w:val="18"/>
              </w:rPr>
              <w:t>1</w:t>
            </w:r>
            <w:r w:rsidRPr="00603FF4">
              <w:rPr>
                <w:rFonts w:ascii="Cambria" w:hAnsi="Cambria"/>
                <w:sz w:val="18"/>
                <w:szCs w:val="18"/>
              </w:rPr>
              <w:t xml:space="preserve"> Türk Dili I</w:t>
            </w:r>
          </w:p>
          <w:p w14:paraId="7771AE3C" w14:textId="46D4D65A" w:rsidR="00354D60" w:rsidRPr="00603FF4" w:rsidRDefault="00DE353C" w:rsidP="00354D60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Öğr</w:t>
            </w:r>
            <w:proofErr w:type="spellEnd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. Gör.</w:t>
            </w:r>
            <w:r w:rsidR="00825B87" w:rsidRPr="00603FF4">
              <w:rPr>
                <w:rFonts w:ascii="Cambria" w:hAnsi="Cambria"/>
                <w:i/>
                <w:iCs/>
                <w:sz w:val="18"/>
                <w:szCs w:val="18"/>
              </w:rPr>
              <w:t xml:space="preserve"> Dr. </w:t>
            </w:r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 xml:space="preserve"> Hasan AKGÜ</w:t>
            </w:r>
            <w:r w:rsidRPr="00603FF4">
              <w:rPr>
                <w:rFonts w:ascii="Cambria" w:hAnsi="Cambria"/>
                <w:sz w:val="18"/>
                <w:szCs w:val="18"/>
              </w:rPr>
              <w:t>L</w:t>
            </w:r>
            <w:r w:rsidRPr="00603FF4">
              <w:rPr>
                <w:rFonts w:ascii="Cambria" w:hAnsi="Cambria"/>
                <w:sz w:val="18"/>
                <w:szCs w:val="18"/>
              </w:rPr>
              <w:br/>
            </w:r>
            <w:r w:rsidR="00951A8B" w:rsidRPr="00603FF4">
              <w:rPr>
                <w:rFonts w:ascii="Cambria" w:hAnsi="Cambria"/>
                <w:b/>
                <w:bCs/>
                <w:sz w:val="18"/>
                <w:szCs w:val="18"/>
              </w:rPr>
              <w:t>Derslik 232</w:t>
            </w:r>
          </w:p>
        </w:tc>
        <w:tc>
          <w:tcPr>
            <w:tcW w:w="2835" w:type="dxa"/>
            <w:gridSpan w:val="2"/>
            <w:vAlign w:val="center"/>
          </w:tcPr>
          <w:p w14:paraId="1974D53E" w14:textId="12A8D49D" w:rsidR="00820E55" w:rsidRPr="00603FF4" w:rsidRDefault="00820E55" w:rsidP="00820E55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603FF4">
              <w:rPr>
                <w:rFonts w:ascii="Cambria" w:hAnsi="Cambria"/>
                <w:sz w:val="18"/>
                <w:szCs w:val="18"/>
              </w:rPr>
              <w:t xml:space="preserve">ELT-103 Dinleme ve </w:t>
            </w:r>
            <w:proofErr w:type="spellStart"/>
            <w:r w:rsidRPr="00603FF4">
              <w:rPr>
                <w:rFonts w:ascii="Cambria" w:hAnsi="Cambria"/>
                <w:sz w:val="18"/>
                <w:szCs w:val="18"/>
              </w:rPr>
              <w:t>Sesletim</w:t>
            </w:r>
            <w:proofErr w:type="spellEnd"/>
            <w:r w:rsidRPr="00603FF4">
              <w:rPr>
                <w:rFonts w:ascii="Cambria" w:hAnsi="Cambria"/>
                <w:sz w:val="18"/>
                <w:szCs w:val="18"/>
              </w:rPr>
              <w:t xml:space="preserve"> I</w:t>
            </w:r>
          </w:p>
          <w:p w14:paraId="32255CFA" w14:textId="77777777" w:rsidR="00820E55" w:rsidRPr="00603FF4" w:rsidRDefault="00820E55" w:rsidP="00820E55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Öğr</w:t>
            </w:r>
            <w:proofErr w:type="spellEnd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. Gör. Dr. İnanç KARAGÖZ</w:t>
            </w:r>
            <w:r w:rsidRPr="00603FF4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5F363E56" w14:textId="352943DC" w:rsidR="00DE353C" w:rsidRPr="00603FF4" w:rsidRDefault="00820E55" w:rsidP="00820E55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603FF4">
              <w:rPr>
                <w:rFonts w:ascii="Cambria" w:hAnsi="Cambria"/>
                <w:b/>
                <w:bCs/>
                <w:sz w:val="18"/>
                <w:szCs w:val="18"/>
              </w:rPr>
              <w:t>Derslik 2</w:t>
            </w:r>
            <w:r w:rsidR="008B498C">
              <w:rPr>
                <w:rFonts w:ascii="Cambria" w:hAnsi="Cambria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065" w:type="dxa"/>
            <w:gridSpan w:val="2"/>
            <w:vAlign w:val="center"/>
          </w:tcPr>
          <w:p w14:paraId="3F0263E6" w14:textId="412C728C" w:rsidR="00DE353C" w:rsidRPr="00603FF4" w:rsidRDefault="00094E67" w:rsidP="006F1CA5">
            <w:pPr>
              <w:pStyle w:val="NormalWeb"/>
              <w:jc w:val="center"/>
              <w:rPr>
                <w:rFonts w:ascii="Cambria" w:hAnsi="Cambria"/>
                <w:sz w:val="18"/>
                <w:szCs w:val="18"/>
                <w:lang w:val="tr-TR"/>
              </w:rPr>
            </w:pPr>
            <w:r w:rsidRPr="00603FF4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ELT-104 </w:t>
            </w:r>
            <w:r w:rsidRPr="00603FF4">
              <w:rPr>
                <w:rFonts w:ascii="Cambria" w:hAnsi="Cambria"/>
                <w:sz w:val="18"/>
                <w:szCs w:val="18"/>
              </w:rPr>
              <w:t xml:space="preserve">Sözlü İletişim Becerileri I </w:t>
            </w:r>
            <w:r w:rsidRPr="00603FF4">
              <w:rPr>
                <w:rFonts w:ascii="Cambria" w:hAnsi="Cambria"/>
                <w:sz w:val="18"/>
                <w:szCs w:val="18"/>
              </w:rPr>
              <w:br/>
            </w:r>
            <w:r w:rsidRPr="00603FF4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t xml:space="preserve">Arş. Gör. Dr. Fatma </w:t>
            </w:r>
            <w:r w:rsidR="00986158" w:rsidRPr="00603FF4">
              <w:rPr>
                <w:rFonts w:ascii="Cambria" w:hAnsi="Cambria"/>
                <w:i/>
                <w:iCs/>
                <w:sz w:val="18"/>
                <w:szCs w:val="18"/>
                <w:lang w:val="tr-TR"/>
              </w:rPr>
              <w:t>BADEM</w:t>
            </w:r>
            <w:r w:rsidRPr="00603FF4">
              <w:rPr>
                <w:rFonts w:ascii="Cambria" w:hAnsi="Cambria"/>
                <w:sz w:val="18"/>
                <w:szCs w:val="18"/>
                <w:lang w:val="tr-TR"/>
              </w:rPr>
              <w:br/>
            </w:r>
            <w:r w:rsidRPr="00603FF4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Derslik 2</w:t>
            </w:r>
            <w:r w:rsidR="00EC66BE" w:rsidRPr="00603FF4">
              <w:rPr>
                <w:rFonts w:ascii="Cambria" w:hAnsi="Cambria"/>
                <w:b/>
                <w:bCs/>
                <w:sz w:val="18"/>
                <w:szCs w:val="18"/>
                <w:lang w:val="tr-TR"/>
              </w:rPr>
              <w:t>22</w:t>
            </w:r>
          </w:p>
        </w:tc>
      </w:tr>
      <w:tr w:rsidR="00E00CE6" w:rsidRPr="003B7D4F" w14:paraId="034ED816" w14:textId="77777777" w:rsidTr="00985966">
        <w:trPr>
          <w:trHeight w:val="834"/>
        </w:trPr>
        <w:tc>
          <w:tcPr>
            <w:tcW w:w="1318" w:type="dxa"/>
            <w:vAlign w:val="center"/>
          </w:tcPr>
          <w:p w14:paraId="1C45E57A" w14:textId="53F0560F" w:rsidR="00E00CE6" w:rsidRPr="003B7D4F" w:rsidRDefault="00E00CE6" w:rsidP="00E00CE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14:30–15:20</w:t>
            </w:r>
          </w:p>
        </w:tc>
        <w:tc>
          <w:tcPr>
            <w:tcW w:w="2651" w:type="dxa"/>
            <w:gridSpan w:val="3"/>
            <w:vAlign w:val="center"/>
          </w:tcPr>
          <w:p w14:paraId="40812BD3" w14:textId="18E41225" w:rsidR="00E00CE6" w:rsidRPr="00603FF4" w:rsidRDefault="00E00CE6" w:rsidP="00E00CE6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67B0177" w14:textId="3446E7B2" w:rsidR="00E00CE6" w:rsidRPr="00603FF4" w:rsidRDefault="00E00CE6" w:rsidP="00E00CE6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603FF4">
              <w:rPr>
                <w:rFonts w:ascii="Cambria" w:hAnsi="Cambria"/>
                <w:color w:val="000000" w:themeColor="text1"/>
                <w:sz w:val="18"/>
                <w:szCs w:val="18"/>
              </w:rPr>
              <w:t>ELT-102 Yazma Becerileri I</w:t>
            </w:r>
            <w:r w:rsidRPr="00603FF4">
              <w:rPr>
                <w:rFonts w:ascii="Cambria" w:hAnsi="Cambria"/>
                <w:color w:val="000000" w:themeColor="text1"/>
                <w:sz w:val="18"/>
                <w:szCs w:val="18"/>
              </w:rPr>
              <w:br/>
            </w:r>
            <w:r w:rsidRPr="00603FF4">
              <w:rPr>
                <w:rFonts w:ascii="Cambria" w:hAnsi="Cambria"/>
                <w:i/>
                <w:iCs/>
                <w:color w:val="000000" w:themeColor="text1"/>
                <w:sz w:val="18"/>
                <w:szCs w:val="18"/>
              </w:rPr>
              <w:t>Arş. Gör. Dr. Fatma BADEM</w:t>
            </w:r>
            <w:r w:rsidRPr="00603FF4">
              <w:rPr>
                <w:rFonts w:ascii="Cambria" w:hAnsi="Cambria"/>
                <w:color w:val="000000" w:themeColor="text1"/>
                <w:sz w:val="18"/>
                <w:szCs w:val="18"/>
              </w:rPr>
              <w:br/>
            </w:r>
            <w:r w:rsidRPr="00603FF4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Derslik 222</w:t>
            </w:r>
          </w:p>
        </w:tc>
        <w:tc>
          <w:tcPr>
            <w:tcW w:w="2835" w:type="dxa"/>
            <w:gridSpan w:val="2"/>
            <w:vAlign w:val="center"/>
          </w:tcPr>
          <w:p w14:paraId="3B15DC86" w14:textId="7D3BFCD9" w:rsidR="00E00CE6" w:rsidRPr="00603FF4" w:rsidRDefault="00E00CE6" w:rsidP="00E00CE6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603FF4">
              <w:rPr>
                <w:rFonts w:ascii="Cambria" w:hAnsi="Cambria"/>
                <w:sz w:val="18"/>
                <w:szCs w:val="18"/>
              </w:rPr>
              <w:br/>
              <w:t>TDİ-10</w:t>
            </w:r>
            <w:r w:rsidR="00DF4A35">
              <w:rPr>
                <w:rFonts w:ascii="Cambria" w:hAnsi="Cambria"/>
                <w:sz w:val="18"/>
                <w:szCs w:val="18"/>
              </w:rPr>
              <w:t>1</w:t>
            </w:r>
            <w:r w:rsidRPr="00603FF4">
              <w:rPr>
                <w:rFonts w:ascii="Cambria" w:hAnsi="Cambria"/>
                <w:sz w:val="18"/>
                <w:szCs w:val="18"/>
              </w:rPr>
              <w:t xml:space="preserve"> Türk Dili I</w:t>
            </w:r>
          </w:p>
          <w:p w14:paraId="27F3F478" w14:textId="721728F8" w:rsidR="00E00CE6" w:rsidRPr="00603FF4" w:rsidRDefault="00E00CE6" w:rsidP="00E00CE6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proofErr w:type="spellStart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Öğr</w:t>
            </w:r>
            <w:proofErr w:type="spellEnd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. Gör. Hasan AKGÜ</w:t>
            </w:r>
            <w:r w:rsidRPr="00603FF4">
              <w:rPr>
                <w:rFonts w:ascii="Cambria" w:hAnsi="Cambria"/>
                <w:sz w:val="18"/>
                <w:szCs w:val="18"/>
              </w:rPr>
              <w:t>L</w:t>
            </w:r>
            <w:r w:rsidRPr="00603FF4">
              <w:rPr>
                <w:rFonts w:ascii="Cambria" w:hAnsi="Cambria"/>
                <w:sz w:val="18"/>
                <w:szCs w:val="18"/>
              </w:rPr>
              <w:br/>
            </w:r>
            <w:r w:rsidRPr="00603FF4">
              <w:rPr>
                <w:rFonts w:ascii="Cambria" w:hAnsi="Cambria"/>
                <w:b/>
                <w:bCs/>
                <w:sz w:val="18"/>
                <w:szCs w:val="18"/>
              </w:rPr>
              <w:t>Derslik 232</w:t>
            </w:r>
          </w:p>
        </w:tc>
        <w:tc>
          <w:tcPr>
            <w:tcW w:w="2835" w:type="dxa"/>
            <w:gridSpan w:val="2"/>
            <w:vAlign w:val="center"/>
          </w:tcPr>
          <w:p w14:paraId="0BE1F8D4" w14:textId="64B152CB" w:rsidR="00E00CE6" w:rsidRPr="00603FF4" w:rsidRDefault="00E00CE6" w:rsidP="00E00CE6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603FF4">
              <w:rPr>
                <w:rFonts w:ascii="Cambria" w:hAnsi="Cambria"/>
                <w:sz w:val="18"/>
                <w:szCs w:val="18"/>
              </w:rPr>
              <w:br/>
              <w:t xml:space="preserve">ELT-103 Dinleme ve </w:t>
            </w:r>
            <w:proofErr w:type="spellStart"/>
            <w:r w:rsidRPr="00603FF4">
              <w:rPr>
                <w:rFonts w:ascii="Cambria" w:hAnsi="Cambria"/>
                <w:sz w:val="18"/>
                <w:szCs w:val="18"/>
              </w:rPr>
              <w:t>Sesletim</w:t>
            </w:r>
            <w:proofErr w:type="spellEnd"/>
            <w:r w:rsidRPr="00603FF4">
              <w:rPr>
                <w:rFonts w:ascii="Cambria" w:hAnsi="Cambria"/>
                <w:sz w:val="18"/>
                <w:szCs w:val="18"/>
              </w:rPr>
              <w:t xml:space="preserve"> I</w:t>
            </w:r>
          </w:p>
          <w:p w14:paraId="7713A11F" w14:textId="77777777" w:rsidR="00E00CE6" w:rsidRPr="00603FF4" w:rsidRDefault="00E00CE6" w:rsidP="00E00CE6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Öğr</w:t>
            </w:r>
            <w:proofErr w:type="spellEnd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. Gör. Dr. İnanç KARAGÖZ</w:t>
            </w:r>
            <w:r w:rsidRPr="00603FF4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14:paraId="54F668F3" w14:textId="0AA287EE" w:rsidR="00E00CE6" w:rsidRPr="00603FF4" w:rsidRDefault="00E00CE6" w:rsidP="00E00CE6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603FF4">
              <w:rPr>
                <w:rFonts w:ascii="Cambria" w:hAnsi="Cambria"/>
                <w:b/>
                <w:bCs/>
                <w:sz w:val="18"/>
                <w:szCs w:val="18"/>
              </w:rPr>
              <w:t>Derslik 2</w:t>
            </w:r>
            <w:r w:rsidR="008B498C">
              <w:rPr>
                <w:rFonts w:ascii="Cambria" w:hAnsi="Cambria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065" w:type="dxa"/>
            <w:gridSpan w:val="2"/>
            <w:vAlign w:val="center"/>
          </w:tcPr>
          <w:p w14:paraId="0C250574" w14:textId="7058ED79" w:rsidR="00E00CE6" w:rsidRPr="00603FF4" w:rsidRDefault="00EC66BE" w:rsidP="00E00CE6">
            <w:pPr>
              <w:pStyle w:val="NormalWeb"/>
              <w:jc w:val="center"/>
              <w:rPr>
                <w:rFonts w:ascii="Cambria" w:hAnsi="Cambria"/>
                <w:sz w:val="18"/>
                <w:szCs w:val="18"/>
                <w:lang w:val="tr-TR"/>
              </w:rPr>
            </w:pPr>
            <w:r w:rsidRPr="00603FF4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ELT-104 </w:t>
            </w:r>
            <w:r w:rsidRPr="00603FF4">
              <w:rPr>
                <w:rFonts w:ascii="Cambria" w:hAnsi="Cambria"/>
                <w:sz w:val="18"/>
                <w:szCs w:val="18"/>
              </w:rPr>
              <w:t xml:space="preserve">Sözlü İletişim Becerileri I </w:t>
            </w:r>
            <w:r w:rsidRPr="00603FF4">
              <w:rPr>
                <w:rFonts w:ascii="Cambria" w:hAnsi="Cambria"/>
                <w:sz w:val="18"/>
                <w:szCs w:val="18"/>
              </w:rPr>
              <w:br/>
            </w:r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Arş. Gör. Dr. Fatma BADEM</w:t>
            </w:r>
            <w:r w:rsidRPr="00603FF4">
              <w:rPr>
                <w:rFonts w:ascii="Cambria" w:hAnsi="Cambria"/>
                <w:sz w:val="18"/>
                <w:szCs w:val="18"/>
              </w:rPr>
              <w:br/>
            </w:r>
            <w:r w:rsidRPr="00603FF4">
              <w:rPr>
                <w:rFonts w:ascii="Cambria" w:hAnsi="Cambria"/>
                <w:b/>
                <w:bCs/>
                <w:sz w:val="18"/>
                <w:szCs w:val="18"/>
              </w:rPr>
              <w:t>Derslik 222</w:t>
            </w:r>
          </w:p>
        </w:tc>
      </w:tr>
      <w:tr w:rsidR="00E00CE6" w:rsidRPr="003B7D4F" w14:paraId="2EE53545" w14:textId="77777777" w:rsidTr="00985966">
        <w:trPr>
          <w:trHeight w:val="557"/>
        </w:trPr>
        <w:tc>
          <w:tcPr>
            <w:tcW w:w="1318" w:type="dxa"/>
            <w:vAlign w:val="center"/>
          </w:tcPr>
          <w:p w14:paraId="4636893C" w14:textId="7B2796DD" w:rsidR="00E00CE6" w:rsidRPr="003B7D4F" w:rsidRDefault="00E00CE6" w:rsidP="00E00CE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15:30-16:20</w:t>
            </w:r>
          </w:p>
        </w:tc>
        <w:tc>
          <w:tcPr>
            <w:tcW w:w="2651" w:type="dxa"/>
            <w:gridSpan w:val="3"/>
            <w:vAlign w:val="center"/>
          </w:tcPr>
          <w:p w14:paraId="353B8ABB" w14:textId="77777777" w:rsidR="00E00CE6" w:rsidRPr="00603FF4" w:rsidRDefault="00E00CE6" w:rsidP="00E00CE6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45E9CC" w14:textId="77777777" w:rsidR="00E00CE6" w:rsidRPr="00603FF4" w:rsidRDefault="00E00CE6" w:rsidP="00E00CE6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D2703FC" w14:textId="77777777" w:rsidR="00E00CE6" w:rsidRPr="00603FF4" w:rsidRDefault="00E00CE6" w:rsidP="00E00CE6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CB9DEBF" w14:textId="6133478A" w:rsidR="00E00CE6" w:rsidRPr="00603FF4" w:rsidRDefault="00E00CE6" w:rsidP="00E00CE6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  <w:p w14:paraId="1CD0C253" w14:textId="238751CC" w:rsidR="00E00CE6" w:rsidRPr="00603FF4" w:rsidRDefault="00E00CE6" w:rsidP="00E00CE6">
            <w:pPr>
              <w:pStyle w:val="NoSpacing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03FF4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3065" w:type="dxa"/>
            <w:gridSpan w:val="2"/>
            <w:vAlign w:val="center"/>
          </w:tcPr>
          <w:p w14:paraId="0FBBB396" w14:textId="188B668A" w:rsidR="00E00CE6" w:rsidRPr="00603FF4" w:rsidRDefault="00E00CE6" w:rsidP="00E00CE6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603FF4">
              <w:rPr>
                <w:rFonts w:ascii="Cambria" w:hAnsi="Cambria"/>
                <w:sz w:val="18"/>
                <w:szCs w:val="18"/>
              </w:rPr>
              <w:t>EMB-003</w:t>
            </w:r>
            <w:r w:rsidRPr="00603FF4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03FF4">
              <w:rPr>
                <w:rFonts w:ascii="Cambria" w:hAnsi="Cambria"/>
                <w:sz w:val="18"/>
                <w:szCs w:val="18"/>
              </w:rPr>
              <w:t>Eğitim</w:t>
            </w:r>
            <w:proofErr w:type="spellEnd"/>
            <w:r w:rsidRPr="00603FF4">
              <w:rPr>
                <w:rFonts w:ascii="Cambria" w:hAnsi="Cambria"/>
                <w:sz w:val="18"/>
                <w:szCs w:val="18"/>
              </w:rPr>
              <w:t xml:space="preserve"> Sosyolojisi </w:t>
            </w:r>
            <w:r w:rsidRPr="00603FF4">
              <w:rPr>
                <w:rFonts w:ascii="Cambria" w:hAnsi="Cambria"/>
                <w:sz w:val="18"/>
                <w:szCs w:val="18"/>
              </w:rPr>
              <w:br/>
            </w:r>
            <w:proofErr w:type="spellStart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Doc</w:t>
            </w:r>
            <w:proofErr w:type="spellEnd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̧. Dr. Emrullah YILMAZ</w:t>
            </w:r>
            <w:r w:rsidRPr="00603FF4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03FF4">
              <w:rPr>
                <w:rFonts w:ascii="Cambria" w:hAnsi="Cambria"/>
                <w:sz w:val="18"/>
                <w:szCs w:val="18"/>
              </w:rPr>
              <w:br/>
            </w:r>
            <w:r w:rsidRPr="00603FF4">
              <w:rPr>
                <w:rFonts w:ascii="Cambria" w:hAnsi="Cambria"/>
                <w:b/>
                <w:bCs/>
                <w:sz w:val="18"/>
                <w:szCs w:val="18"/>
              </w:rPr>
              <w:t>Derslik 22</w:t>
            </w:r>
            <w:r w:rsidR="00EC66BE" w:rsidRPr="00603FF4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</w:tr>
      <w:tr w:rsidR="00EC66BE" w:rsidRPr="003B7D4F" w14:paraId="325C49B6" w14:textId="77777777" w:rsidTr="00985966">
        <w:trPr>
          <w:trHeight w:val="1112"/>
        </w:trPr>
        <w:tc>
          <w:tcPr>
            <w:tcW w:w="1318" w:type="dxa"/>
            <w:vAlign w:val="center"/>
          </w:tcPr>
          <w:p w14:paraId="286BED80" w14:textId="0921D8C2" w:rsidR="00EC66BE" w:rsidRPr="003B7D4F" w:rsidRDefault="00EC66BE" w:rsidP="00E00CE6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16:30-17:20</w:t>
            </w:r>
          </w:p>
        </w:tc>
        <w:tc>
          <w:tcPr>
            <w:tcW w:w="2651" w:type="dxa"/>
            <w:gridSpan w:val="3"/>
            <w:vAlign w:val="center"/>
          </w:tcPr>
          <w:p w14:paraId="4F8311E7" w14:textId="77777777" w:rsidR="00EC66BE" w:rsidRPr="00603FF4" w:rsidRDefault="00EC66BE" w:rsidP="00E00CE6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252B2EA" w14:textId="77777777" w:rsidR="00EC66BE" w:rsidRPr="00603FF4" w:rsidRDefault="00EC66BE" w:rsidP="00E00CE6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9A6BFB4" w14:textId="77777777" w:rsidR="00EC66BE" w:rsidRPr="00603FF4" w:rsidRDefault="00EC66BE" w:rsidP="00E00CE6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D15509B" w14:textId="77777777" w:rsidR="00EC66BE" w:rsidRPr="00603FF4" w:rsidRDefault="00EC66BE" w:rsidP="00985966">
            <w:pPr>
              <w:pStyle w:val="NoSpacing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65" w:type="dxa"/>
            <w:gridSpan w:val="2"/>
            <w:vAlign w:val="center"/>
          </w:tcPr>
          <w:p w14:paraId="75C21994" w14:textId="7DDA1D79" w:rsidR="00EC66BE" w:rsidRPr="00603FF4" w:rsidRDefault="00EC66BE" w:rsidP="00E00CE6">
            <w:pPr>
              <w:pStyle w:val="NoSpacing"/>
              <w:jc w:val="center"/>
              <w:rPr>
                <w:rFonts w:ascii="Cambria" w:hAnsi="Cambria"/>
                <w:sz w:val="18"/>
                <w:szCs w:val="18"/>
              </w:rPr>
            </w:pPr>
            <w:r w:rsidRPr="00603FF4">
              <w:rPr>
                <w:rFonts w:ascii="Cambria" w:hAnsi="Cambria"/>
                <w:sz w:val="18"/>
                <w:szCs w:val="18"/>
              </w:rPr>
              <w:t>EMB-003</w:t>
            </w:r>
            <w:r w:rsidRPr="00603FF4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03FF4">
              <w:rPr>
                <w:rFonts w:ascii="Cambria" w:hAnsi="Cambria"/>
                <w:sz w:val="18"/>
                <w:szCs w:val="18"/>
              </w:rPr>
              <w:t>Eğitim</w:t>
            </w:r>
            <w:proofErr w:type="spellEnd"/>
            <w:r w:rsidRPr="00603FF4">
              <w:rPr>
                <w:rFonts w:ascii="Cambria" w:hAnsi="Cambria"/>
                <w:sz w:val="18"/>
                <w:szCs w:val="18"/>
              </w:rPr>
              <w:t xml:space="preserve"> Sosyolojisi </w:t>
            </w:r>
            <w:r w:rsidRPr="00603FF4">
              <w:rPr>
                <w:rFonts w:ascii="Cambria" w:hAnsi="Cambria"/>
                <w:sz w:val="18"/>
                <w:szCs w:val="18"/>
              </w:rPr>
              <w:br/>
            </w:r>
            <w:proofErr w:type="spellStart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Doc</w:t>
            </w:r>
            <w:proofErr w:type="spellEnd"/>
            <w:r w:rsidRPr="00603FF4">
              <w:rPr>
                <w:rFonts w:ascii="Cambria" w:hAnsi="Cambria"/>
                <w:i/>
                <w:iCs/>
                <w:sz w:val="18"/>
                <w:szCs w:val="18"/>
              </w:rPr>
              <w:t>̧. Dr. Emrullah YILMAZ</w:t>
            </w:r>
            <w:r w:rsidRPr="00603FF4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03FF4">
              <w:rPr>
                <w:rFonts w:ascii="Cambria" w:hAnsi="Cambria"/>
                <w:sz w:val="18"/>
                <w:szCs w:val="18"/>
              </w:rPr>
              <w:br/>
            </w:r>
            <w:r w:rsidRPr="00603FF4">
              <w:rPr>
                <w:rFonts w:ascii="Cambria" w:hAnsi="Cambria"/>
                <w:b/>
                <w:bCs/>
                <w:sz w:val="18"/>
                <w:szCs w:val="18"/>
              </w:rPr>
              <w:t>Derslik 222</w:t>
            </w:r>
          </w:p>
        </w:tc>
      </w:tr>
      <w:tr w:rsidR="00AE4B53" w:rsidRPr="00F02241" w14:paraId="5B31CC8F" w14:textId="77777777" w:rsidTr="00AE4B53">
        <w:trPr>
          <w:trHeight w:val="200"/>
        </w:trPr>
        <w:tc>
          <w:tcPr>
            <w:tcW w:w="15114" w:type="dxa"/>
            <w:gridSpan w:val="11"/>
            <w:shd w:val="clear" w:color="auto" w:fill="D9D9D9" w:themeFill="background1" w:themeFillShade="D9"/>
          </w:tcPr>
          <w:p w14:paraId="45835A73" w14:textId="67E43CDC" w:rsidR="00AE4B53" w:rsidRPr="00F02241" w:rsidRDefault="00AE4B53" w:rsidP="00AE4B53">
            <w:pPr>
              <w:pStyle w:val="NoSpacing"/>
              <w:tabs>
                <w:tab w:val="left" w:pos="2474"/>
                <w:tab w:val="left" w:pos="478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E44B74" w:rsidRPr="00F02241" w14:paraId="175D7083" w14:textId="77777777" w:rsidTr="00E00CE6">
        <w:trPr>
          <w:trHeight w:val="200"/>
        </w:trPr>
        <w:tc>
          <w:tcPr>
            <w:tcW w:w="2459" w:type="dxa"/>
            <w:gridSpan w:val="3"/>
            <w:shd w:val="clear" w:color="auto" w:fill="F2F2F2" w:themeFill="background1" w:themeFillShade="F2"/>
          </w:tcPr>
          <w:p w14:paraId="7B7290A9" w14:textId="3D2AF7D0" w:rsidR="00E44B74" w:rsidRPr="00F02241" w:rsidRDefault="00F02241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</w:rPr>
              <w:lastRenderedPageBreak/>
              <w:br w:type="page"/>
            </w:r>
            <w:r w:rsidR="00E44B74"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Fakülte </w:t>
            </w:r>
          </w:p>
        </w:tc>
        <w:tc>
          <w:tcPr>
            <w:tcW w:w="12655" w:type="dxa"/>
            <w:gridSpan w:val="8"/>
          </w:tcPr>
          <w:p w14:paraId="75249462" w14:textId="77777777" w:rsidR="00E44B74" w:rsidRPr="00F02241" w:rsidRDefault="00E44B74" w:rsidP="00297538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02241">
              <w:rPr>
                <w:rFonts w:ascii="Cambria" w:hAnsi="Cambria"/>
                <w:sz w:val="20"/>
                <w:szCs w:val="20"/>
              </w:rPr>
              <w:t>Eğitim Fakültesi</w:t>
            </w:r>
          </w:p>
        </w:tc>
      </w:tr>
      <w:tr w:rsidR="00E44B74" w:rsidRPr="00F02241" w14:paraId="456C0FBE" w14:textId="77777777" w:rsidTr="00E00CE6">
        <w:trPr>
          <w:trHeight w:val="200"/>
        </w:trPr>
        <w:tc>
          <w:tcPr>
            <w:tcW w:w="2459" w:type="dxa"/>
            <w:gridSpan w:val="3"/>
            <w:shd w:val="clear" w:color="auto" w:fill="F2F2F2" w:themeFill="background1" w:themeFillShade="F2"/>
          </w:tcPr>
          <w:p w14:paraId="76B1FD45" w14:textId="77777777" w:rsidR="00E44B74" w:rsidRPr="00F02241" w:rsidRDefault="00E44B74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Lisans Programı </w:t>
            </w:r>
          </w:p>
        </w:tc>
        <w:tc>
          <w:tcPr>
            <w:tcW w:w="12655" w:type="dxa"/>
            <w:gridSpan w:val="8"/>
          </w:tcPr>
          <w:p w14:paraId="254E3C4D" w14:textId="77777777" w:rsidR="00E44B74" w:rsidRPr="00F02241" w:rsidRDefault="00E44B74" w:rsidP="00297538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02241">
              <w:rPr>
                <w:rFonts w:ascii="Cambria" w:hAnsi="Cambria"/>
                <w:sz w:val="20"/>
                <w:szCs w:val="20"/>
              </w:rPr>
              <w:t>İngilizce Öğretmenliği</w:t>
            </w:r>
          </w:p>
        </w:tc>
      </w:tr>
      <w:tr w:rsidR="00E44B74" w:rsidRPr="00F02241" w14:paraId="5B7E93E1" w14:textId="77777777" w:rsidTr="00E00CE6">
        <w:trPr>
          <w:trHeight w:val="190"/>
        </w:trPr>
        <w:tc>
          <w:tcPr>
            <w:tcW w:w="2459" w:type="dxa"/>
            <w:gridSpan w:val="3"/>
            <w:shd w:val="clear" w:color="auto" w:fill="F2F2F2" w:themeFill="background1" w:themeFillShade="F2"/>
          </w:tcPr>
          <w:p w14:paraId="5DA4C796" w14:textId="77777777" w:rsidR="00E44B74" w:rsidRPr="00F02241" w:rsidRDefault="00E44B74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12655" w:type="dxa"/>
            <w:gridSpan w:val="8"/>
          </w:tcPr>
          <w:p w14:paraId="15899DFC" w14:textId="5B523D72" w:rsidR="00E44B74" w:rsidRPr="00F02241" w:rsidRDefault="00AF6AE2" w:rsidP="00297538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="00E44B74" w:rsidRPr="00F02241">
              <w:rPr>
                <w:rFonts w:ascii="Cambria" w:hAnsi="Cambria"/>
                <w:b/>
                <w:bCs/>
                <w:sz w:val="20"/>
                <w:szCs w:val="20"/>
              </w:rPr>
              <w:t>. Sınıf</w:t>
            </w:r>
          </w:p>
        </w:tc>
      </w:tr>
      <w:tr w:rsidR="00E44B74" w:rsidRPr="00F02241" w14:paraId="2A9B7174" w14:textId="77777777" w:rsidTr="00E00CE6">
        <w:trPr>
          <w:trHeight w:val="200"/>
        </w:trPr>
        <w:tc>
          <w:tcPr>
            <w:tcW w:w="2459" w:type="dxa"/>
            <w:gridSpan w:val="3"/>
            <w:shd w:val="clear" w:color="auto" w:fill="F2F2F2" w:themeFill="background1" w:themeFillShade="F2"/>
          </w:tcPr>
          <w:p w14:paraId="21FBF595" w14:textId="77777777" w:rsidR="00E44B74" w:rsidRPr="00F02241" w:rsidRDefault="00E44B74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 / Dönem</w:t>
            </w:r>
          </w:p>
        </w:tc>
        <w:tc>
          <w:tcPr>
            <w:tcW w:w="12655" w:type="dxa"/>
            <w:gridSpan w:val="8"/>
          </w:tcPr>
          <w:p w14:paraId="5A091C9C" w14:textId="2BE7BD9B" w:rsidR="00E44B74" w:rsidRPr="00F02241" w:rsidRDefault="00E44B74" w:rsidP="00297538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F02241">
              <w:rPr>
                <w:rFonts w:ascii="Cambria" w:hAnsi="Cambria"/>
                <w:sz w:val="20"/>
                <w:szCs w:val="20"/>
              </w:rPr>
              <w:t>202</w:t>
            </w:r>
            <w:r w:rsidR="00986158">
              <w:rPr>
                <w:rFonts w:ascii="Cambria" w:hAnsi="Cambria"/>
                <w:sz w:val="20"/>
                <w:szCs w:val="20"/>
              </w:rPr>
              <w:t>3</w:t>
            </w:r>
            <w:r w:rsidRPr="00F02241">
              <w:rPr>
                <w:rFonts w:ascii="Cambria" w:hAnsi="Cambria"/>
                <w:sz w:val="20"/>
                <w:szCs w:val="20"/>
              </w:rPr>
              <w:t>/202</w:t>
            </w:r>
            <w:r w:rsidR="00986158">
              <w:rPr>
                <w:rFonts w:ascii="Cambria" w:hAnsi="Cambria"/>
                <w:sz w:val="20"/>
                <w:szCs w:val="20"/>
              </w:rPr>
              <w:t>4</w:t>
            </w:r>
            <w:r w:rsidRPr="00F02241">
              <w:rPr>
                <w:rFonts w:ascii="Cambria" w:hAnsi="Cambria"/>
                <w:sz w:val="20"/>
                <w:szCs w:val="20"/>
              </w:rPr>
              <w:t>-</w:t>
            </w:r>
            <w:r w:rsidR="00986158">
              <w:rPr>
                <w:rFonts w:ascii="Cambria" w:hAnsi="Cambria"/>
                <w:sz w:val="20"/>
                <w:szCs w:val="20"/>
              </w:rPr>
              <w:t>Güz</w:t>
            </w:r>
          </w:p>
        </w:tc>
      </w:tr>
      <w:tr w:rsidR="009D75E9" w:rsidRPr="00F02241" w14:paraId="5F5B4254" w14:textId="77777777" w:rsidTr="00985966">
        <w:trPr>
          <w:trHeight w:val="270"/>
        </w:trPr>
        <w:tc>
          <w:tcPr>
            <w:tcW w:w="1445" w:type="dxa"/>
            <w:gridSpan w:val="2"/>
            <w:shd w:val="clear" w:color="auto" w:fill="F2F2F2" w:themeFill="background1" w:themeFillShade="F2"/>
            <w:vAlign w:val="center"/>
          </w:tcPr>
          <w:p w14:paraId="285C2E62" w14:textId="77777777" w:rsidR="00E44B74" w:rsidRPr="00F02241" w:rsidRDefault="00E44B74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2524" w:type="dxa"/>
            <w:gridSpan w:val="2"/>
            <w:shd w:val="clear" w:color="auto" w:fill="F2F2F2" w:themeFill="background1" w:themeFillShade="F2"/>
            <w:vAlign w:val="center"/>
          </w:tcPr>
          <w:p w14:paraId="736C24C3" w14:textId="77777777" w:rsidR="00E44B74" w:rsidRPr="00F02241" w:rsidRDefault="00E44B74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16CB51C4" w14:textId="77777777" w:rsidR="00E44B74" w:rsidRPr="00F02241" w:rsidRDefault="00E44B74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10C88AC" w14:textId="77777777" w:rsidR="00E44B74" w:rsidRPr="00F02241" w:rsidRDefault="00E44B74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E3F85E" w14:textId="77777777" w:rsidR="00E44B74" w:rsidRPr="00F02241" w:rsidRDefault="00E44B74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2781" w:type="dxa"/>
            <w:shd w:val="clear" w:color="auto" w:fill="F2F2F2" w:themeFill="background1" w:themeFillShade="F2"/>
            <w:vAlign w:val="center"/>
          </w:tcPr>
          <w:p w14:paraId="4CBBE55F" w14:textId="77777777" w:rsidR="00E44B74" w:rsidRPr="00F02241" w:rsidRDefault="00E44B74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02241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AF6AE2" w:rsidRPr="00F02241" w14:paraId="3F4E44DD" w14:textId="77777777" w:rsidTr="00985966">
        <w:trPr>
          <w:trHeight w:val="1022"/>
        </w:trPr>
        <w:tc>
          <w:tcPr>
            <w:tcW w:w="1445" w:type="dxa"/>
            <w:gridSpan w:val="2"/>
            <w:vAlign w:val="center"/>
          </w:tcPr>
          <w:p w14:paraId="4F5F63EA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09:30–10:20</w:t>
            </w:r>
          </w:p>
        </w:tc>
        <w:tc>
          <w:tcPr>
            <w:tcW w:w="2524" w:type="dxa"/>
            <w:gridSpan w:val="2"/>
            <w:vAlign w:val="center"/>
          </w:tcPr>
          <w:p w14:paraId="2CEC1415" w14:textId="2EF3AF32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503FB2F" w14:textId="41B1B5FE" w:rsidR="00384523" w:rsidRPr="008F3FB9" w:rsidRDefault="00384523" w:rsidP="008F3FB9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9A6EE0A" w14:textId="448A72EF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014C9EF" w14:textId="0C706CE6" w:rsidR="009C5387" w:rsidRPr="009C5387" w:rsidRDefault="009C5387" w:rsidP="009C5387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9C5387">
              <w:rPr>
                <w:rFonts w:ascii="Cambria" w:hAnsi="Cambria"/>
                <w:sz w:val="19"/>
                <w:szCs w:val="19"/>
                <w:lang w:val="en-TR"/>
              </w:rPr>
              <w:t xml:space="preserve">EMB-008 </w:t>
            </w:r>
            <w:r>
              <w:rPr>
                <w:rFonts w:ascii="Cambria" w:hAnsi="Cambria"/>
                <w:sz w:val="19"/>
                <w:szCs w:val="19"/>
              </w:rPr>
              <w:t>Öğretim Teknolojileri</w:t>
            </w:r>
          </w:p>
          <w:p w14:paraId="2490A48F" w14:textId="0ECB0319" w:rsidR="00620E61" w:rsidRPr="00827DB9" w:rsidRDefault="00620E61" w:rsidP="00AF6AE2">
            <w:pPr>
              <w:pStyle w:val="NoSpacing"/>
              <w:jc w:val="center"/>
              <w:rPr>
                <w:rFonts w:ascii="Cambria" w:eastAsia="Cambria" w:hAnsi="Cambria" w:cs="Cambria"/>
                <w:i/>
                <w:iCs/>
                <w:sz w:val="19"/>
                <w:szCs w:val="19"/>
              </w:rPr>
            </w:pPr>
            <w:r w:rsidRPr="00827DB9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 xml:space="preserve"> Dr. </w:t>
            </w:r>
            <w:r w:rsidR="009C5387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>Öğretim Üyesi İnanç KARAGÖZ</w:t>
            </w:r>
          </w:p>
          <w:p w14:paraId="4EE478EA" w14:textId="0A17A4FB" w:rsidR="00620E61" w:rsidRPr="00827DB9" w:rsidRDefault="00620E61" w:rsidP="00AF6AE2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  <w:r w:rsidRPr="00827DB9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Derslik 2</w:t>
            </w:r>
            <w:r w:rsidR="009C5387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2781" w:type="dxa"/>
            <w:vAlign w:val="center"/>
          </w:tcPr>
          <w:p w14:paraId="44BB5328" w14:textId="1CCCB56D" w:rsidR="009C5387" w:rsidRPr="009C5387" w:rsidRDefault="009C5387" w:rsidP="009C5387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>
              <w:rPr>
                <w:rFonts w:ascii="Cambria" w:hAnsi="Cambria"/>
                <w:sz w:val="19"/>
                <w:szCs w:val="19"/>
              </w:rPr>
              <w:t>ELT-201</w:t>
            </w:r>
            <w:r w:rsidRPr="009C5387">
              <w:rPr>
                <w:rFonts w:ascii="Cambria" w:hAnsi="Cambria"/>
                <w:sz w:val="19"/>
                <w:szCs w:val="19"/>
                <w:lang w:val="en-TR"/>
              </w:rPr>
              <w:t xml:space="preserve"> </w:t>
            </w:r>
            <w:r w:rsidR="00785150" w:rsidRPr="00785150">
              <w:rPr>
                <w:rFonts w:ascii="Cambria" w:hAnsi="Cambria"/>
                <w:sz w:val="19"/>
                <w:szCs w:val="19"/>
                <w:lang w:val="en-TR"/>
              </w:rPr>
              <w:t xml:space="preserve">İngilizce Öğrenme ve Öğretim Yaklaşımları </w:t>
            </w:r>
          </w:p>
          <w:p w14:paraId="6171FFBE" w14:textId="35B184E9" w:rsidR="009C5387" w:rsidRPr="00827DB9" w:rsidRDefault="009C5387" w:rsidP="009C5387">
            <w:pPr>
              <w:pStyle w:val="NoSpacing"/>
              <w:jc w:val="center"/>
              <w:rPr>
                <w:rFonts w:ascii="Cambria" w:eastAsia="Cambria" w:hAnsi="Cambria" w:cs="Cambria"/>
                <w:i/>
                <w:iCs/>
                <w:sz w:val="19"/>
                <w:szCs w:val="19"/>
              </w:rPr>
            </w:pPr>
            <w:r w:rsidRPr="00827DB9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 xml:space="preserve"> Dr. </w:t>
            </w:r>
            <w:r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 xml:space="preserve">Öğretim Üyesi </w:t>
            </w:r>
            <w:r w:rsidR="00785150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>Burcu ŞENTÜRK</w:t>
            </w:r>
          </w:p>
          <w:p w14:paraId="2DFF8998" w14:textId="53A37366" w:rsidR="00AF6AE2" w:rsidRPr="008F3FB9" w:rsidRDefault="009C5387" w:rsidP="009C5387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27DB9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Derslik 2</w:t>
            </w:r>
            <w:r w:rsidR="00785150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32</w:t>
            </w:r>
          </w:p>
        </w:tc>
      </w:tr>
      <w:tr w:rsidR="00AF6AE2" w:rsidRPr="00F02241" w14:paraId="3F47A1AD" w14:textId="77777777" w:rsidTr="00985966">
        <w:trPr>
          <w:trHeight w:val="667"/>
        </w:trPr>
        <w:tc>
          <w:tcPr>
            <w:tcW w:w="1445" w:type="dxa"/>
            <w:gridSpan w:val="2"/>
            <w:vAlign w:val="center"/>
          </w:tcPr>
          <w:p w14:paraId="38B4B86A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10:30–11:20</w:t>
            </w:r>
          </w:p>
        </w:tc>
        <w:tc>
          <w:tcPr>
            <w:tcW w:w="2524" w:type="dxa"/>
            <w:gridSpan w:val="2"/>
            <w:vAlign w:val="center"/>
          </w:tcPr>
          <w:p w14:paraId="29E5EE8D" w14:textId="28E4361D" w:rsidR="00B6029C" w:rsidRPr="00225132" w:rsidRDefault="00AF6AE2" w:rsidP="00B6029C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E</w:t>
            </w:r>
            <w:r w:rsidR="00225132">
              <w:rPr>
                <w:rFonts w:ascii="Cambria" w:hAnsi="Cambria"/>
                <w:sz w:val="19"/>
                <w:szCs w:val="19"/>
              </w:rPr>
              <w:t>MB-006</w:t>
            </w:r>
            <w:r w:rsidR="00B6029C" w:rsidRPr="008F3FB9">
              <w:rPr>
                <w:rFonts w:ascii="Cambria" w:hAnsi="Cambria"/>
                <w:sz w:val="19"/>
                <w:szCs w:val="19"/>
              </w:rPr>
              <w:t xml:space="preserve"> </w:t>
            </w:r>
            <w:r w:rsidR="00225132" w:rsidRPr="00225132">
              <w:rPr>
                <w:rFonts w:ascii="Cambria" w:hAnsi="Cambria"/>
                <w:sz w:val="19"/>
                <w:szCs w:val="19"/>
                <w:lang w:val="en-TR"/>
              </w:rPr>
              <w:t xml:space="preserve">Öğretim İlke ve Yöntemleri </w:t>
            </w:r>
          </w:p>
          <w:p w14:paraId="0F91BECD" w14:textId="345D95C5" w:rsidR="00B6029C" w:rsidRPr="00225132" w:rsidRDefault="008C7265" w:rsidP="00B6029C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>
              <w:rPr>
                <w:rFonts w:ascii="Cambria" w:hAnsi="Cambria"/>
                <w:i/>
                <w:iCs/>
                <w:sz w:val="19"/>
                <w:szCs w:val="19"/>
              </w:rPr>
              <w:t>. Ü.</w:t>
            </w:r>
            <w:r w:rsidR="00B6029C" w:rsidRPr="008F3FB9">
              <w:rPr>
                <w:rFonts w:ascii="Cambria" w:hAnsi="Cambria"/>
                <w:i/>
                <w:iCs/>
                <w:sz w:val="19"/>
                <w:szCs w:val="19"/>
              </w:rPr>
              <w:t xml:space="preserve"> </w:t>
            </w:r>
            <w:r w:rsidR="00225132" w:rsidRPr="00225132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Neslihan K</w:t>
            </w:r>
            <w:r w:rsidR="00825B87">
              <w:rPr>
                <w:rFonts w:ascii="Cambria" w:hAnsi="Cambria"/>
                <w:i/>
                <w:iCs/>
                <w:sz w:val="19"/>
                <w:szCs w:val="19"/>
              </w:rPr>
              <w:t>ÖSE</w:t>
            </w:r>
            <w:r w:rsidR="00225132" w:rsidRPr="00225132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 </w:t>
            </w:r>
          </w:p>
          <w:p w14:paraId="08138417" w14:textId="23FDA9D8" w:rsidR="00287714" w:rsidRPr="008F3FB9" w:rsidRDefault="00287714" w:rsidP="00B6029C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F3FB9">
              <w:rPr>
                <w:rFonts w:ascii="Cambria" w:hAnsi="Cambria"/>
                <w:b/>
                <w:bCs/>
                <w:sz w:val="19"/>
                <w:szCs w:val="19"/>
              </w:rPr>
              <w:t xml:space="preserve">Derslik </w:t>
            </w:r>
            <w:r w:rsidR="00225132">
              <w:rPr>
                <w:rFonts w:ascii="Cambria" w:hAnsi="Cambria"/>
                <w:b/>
                <w:bCs/>
                <w:sz w:val="19"/>
                <w:szCs w:val="19"/>
              </w:rPr>
              <w:t>232</w:t>
            </w:r>
          </w:p>
        </w:tc>
        <w:tc>
          <w:tcPr>
            <w:tcW w:w="3119" w:type="dxa"/>
            <w:gridSpan w:val="2"/>
            <w:vAlign w:val="center"/>
          </w:tcPr>
          <w:p w14:paraId="7E1210C3" w14:textId="77777777" w:rsidR="002851F9" w:rsidRPr="00827DB9" w:rsidRDefault="002851F9" w:rsidP="002851F9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>ELT-202 İngiliz Edebiyatı I</w:t>
            </w:r>
          </w:p>
          <w:p w14:paraId="161A0D8A" w14:textId="77777777" w:rsidR="002851F9" w:rsidRPr="00827DB9" w:rsidRDefault="002851F9" w:rsidP="002851F9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>
              <w:rPr>
                <w:rFonts w:ascii="Cambria" w:hAnsi="Cambria"/>
                <w:i/>
                <w:iCs/>
                <w:sz w:val="19"/>
                <w:szCs w:val="19"/>
              </w:rPr>
              <w:t>Doç. Dr. Ahmet Gökhan BİÇER</w:t>
            </w:r>
          </w:p>
          <w:p w14:paraId="701FAD56" w14:textId="008634FD" w:rsidR="00AF6AE2" w:rsidRPr="008F3FB9" w:rsidRDefault="002851F9" w:rsidP="002851F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27DB9">
              <w:rPr>
                <w:rFonts w:ascii="Cambria" w:hAnsi="Cambria"/>
                <w:b/>
                <w:bCs/>
                <w:sz w:val="19"/>
                <w:szCs w:val="19"/>
              </w:rPr>
              <w:t>Derslik 23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07F0B32A" w14:textId="298009A4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63C49AF" w14:textId="77777777" w:rsidR="009C5387" w:rsidRPr="009C5387" w:rsidRDefault="009C5387" w:rsidP="009C5387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9C5387">
              <w:rPr>
                <w:rFonts w:ascii="Cambria" w:hAnsi="Cambria"/>
                <w:sz w:val="19"/>
                <w:szCs w:val="19"/>
                <w:lang w:val="en-TR"/>
              </w:rPr>
              <w:t xml:space="preserve">EMB-008 </w:t>
            </w:r>
            <w:r>
              <w:rPr>
                <w:rFonts w:ascii="Cambria" w:hAnsi="Cambria"/>
                <w:sz w:val="19"/>
                <w:szCs w:val="19"/>
              </w:rPr>
              <w:t>Öğretim Teknolojileri</w:t>
            </w:r>
          </w:p>
          <w:p w14:paraId="61E39843" w14:textId="77777777" w:rsidR="009C5387" w:rsidRPr="00827DB9" w:rsidRDefault="009C5387" w:rsidP="009C5387">
            <w:pPr>
              <w:pStyle w:val="NoSpacing"/>
              <w:jc w:val="center"/>
              <w:rPr>
                <w:rFonts w:ascii="Cambria" w:eastAsia="Cambria" w:hAnsi="Cambria" w:cs="Cambria"/>
                <w:i/>
                <w:iCs/>
                <w:sz w:val="19"/>
                <w:szCs w:val="19"/>
              </w:rPr>
            </w:pPr>
            <w:r w:rsidRPr="00827DB9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 xml:space="preserve"> Dr. </w:t>
            </w:r>
            <w:r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>Öğretim Üyesi İnanç KARAGÖZ</w:t>
            </w:r>
          </w:p>
          <w:p w14:paraId="38160F2D" w14:textId="73552C6F" w:rsidR="00AF6AE2" w:rsidRPr="00827DB9" w:rsidRDefault="009C5387" w:rsidP="009C5387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27DB9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Derslik 2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2781" w:type="dxa"/>
            <w:vAlign w:val="center"/>
          </w:tcPr>
          <w:p w14:paraId="31FD7AD3" w14:textId="77777777" w:rsidR="00785150" w:rsidRPr="009C5387" w:rsidRDefault="00785150" w:rsidP="00785150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>
              <w:rPr>
                <w:rFonts w:ascii="Cambria" w:hAnsi="Cambria"/>
                <w:sz w:val="19"/>
                <w:szCs w:val="19"/>
              </w:rPr>
              <w:t>ELT-201</w:t>
            </w:r>
            <w:r w:rsidRPr="009C5387">
              <w:rPr>
                <w:rFonts w:ascii="Cambria" w:hAnsi="Cambria"/>
                <w:sz w:val="19"/>
                <w:szCs w:val="19"/>
                <w:lang w:val="en-TR"/>
              </w:rPr>
              <w:t xml:space="preserve"> </w:t>
            </w:r>
            <w:r w:rsidRPr="00785150">
              <w:rPr>
                <w:rFonts w:ascii="Cambria" w:hAnsi="Cambria"/>
                <w:sz w:val="19"/>
                <w:szCs w:val="19"/>
                <w:lang w:val="en-TR"/>
              </w:rPr>
              <w:t xml:space="preserve">İngilizce Öğrenme ve Öğretim Yaklaşımları </w:t>
            </w:r>
          </w:p>
          <w:p w14:paraId="645DCC96" w14:textId="77777777" w:rsidR="00785150" w:rsidRPr="00827DB9" w:rsidRDefault="00785150" w:rsidP="00785150">
            <w:pPr>
              <w:pStyle w:val="NoSpacing"/>
              <w:jc w:val="center"/>
              <w:rPr>
                <w:rFonts w:ascii="Cambria" w:eastAsia="Cambria" w:hAnsi="Cambria" w:cs="Cambria"/>
                <w:i/>
                <w:iCs/>
                <w:sz w:val="19"/>
                <w:szCs w:val="19"/>
              </w:rPr>
            </w:pPr>
            <w:r w:rsidRPr="00827DB9"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 xml:space="preserve"> Dr. </w:t>
            </w:r>
            <w:r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>Öğretim Üyesi Burcu ŞENTÜRK</w:t>
            </w:r>
          </w:p>
          <w:p w14:paraId="4C99B1D2" w14:textId="7D7E91D2" w:rsidR="00AF6AE2" w:rsidRPr="008F3FB9" w:rsidRDefault="00785150" w:rsidP="00785150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27DB9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Derslik 2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32</w:t>
            </w:r>
          </w:p>
        </w:tc>
      </w:tr>
      <w:tr w:rsidR="00AF6AE2" w:rsidRPr="00F02241" w14:paraId="0A57ECCD" w14:textId="77777777" w:rsidTr="00985966">
        <w:trPr>
          <w:trHeight w:val="581"/>
        </w:trPr>
        <w:tc>
          <w:tcPr>
            <w:tcW w:w="1445" w:type="dxa"/>
            <w:gridSpan w:val="2"/>
            <w:vAlign w:val="center"/>
          </w:tcPr>
          <w:p w14:paraId="3A124244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11:30–12:20</w:t>
            </w:r>
          </w:p>
        </w:tc>
        <w:tc>
          <w:tcPr>
            <w:tcW w:w="2524" w:type="dxa"/>
            <w:gridSpan w:val="2"/>
            <w:vAlign w:val="center"/>
          </w:tcPr>
          <w:p w14:paraId="2D272240" w14:textId="77777777" w:rsidR="00225132" w:rsidRPr="00225132" w:rsidRDefault="00225132" w:rsidP="00225132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E</w:t>
            </w:r>
            <w:r>
              <w:rPr>
                <w:rFonts w:ascii="Cambria" w:hAnsi="Cambria"/>
                <w:sz w:val="19"/>
                <w:szCs w:val="19"/>
              </w:rPr>
              <w:t>MB-006</w:t>
            </w:r>
            <w:r w:rsidRPr="008F3FB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225132">
              <w:rPr>
                <w:rFonts w:ascii="Cambria" w:hAnsi="Cambria"/>
                <w:sz w:val="19"/>
                <w:szCs w:val="19"/>
                <w:lang w:val="en-TR"/>
              </w:rPr>
              <w:t xml:space="preserve">Öğretim İlke ve Yöntemleri </w:t>
            </w:r>
          </w:p>
          <w:p w14:paraId="5159BC1A" w14:textId="05477A0A" w:rsidR="00225132" w:rsidRPr="00825B87" w:rsidRDefault="008C7265" w:rsidP="00225132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>
              <w:rPr>
                <w:rFonts w:ascii="Cambria" w:hAnsi="Cambria"/>
                <w:i/>
                <w:iCs/>
                <w:sz w:val="19"/>
                <w:szCs w:val="19"/>
              </w:rPr>
              <w:t>. Ü.</w:t>
            </w:r>
            <w:r w:rsidR="00225132" w:rsidRPr="008F3FB9">
              <w:rPr>
                <w:rFonts w:ascii="Cambria" w:hAnsi="Cambria"/>
                <w:i/>
                <w:iCs/>
                <w:sz w:val="19"/>
                <w:szCs w:val="19"/>
              </w:rPr>
              <w:t xml:space="preserve"> </w:t>
            </w:r>
            <w:r w:rsidR="00225132" w:rsidRPr="00225132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Neslihan K</w:t>
            </w:r>
            <w:r w:rsidR="00825B87">
              <w:rPr>
                <w:rFonts w:ascii="Cambria" w:hAnsi="Cambria"/>
                <w:i/>
                <w:iCs/>
                <w:sz w:val="19"/>
                <w:szCs w:val="19"/>
              </w:rPr>
              <w:t>ÖSE</w:t>
            </w:r>
          </w:p>
          <w:p w14:paraId="6984EB10" w14:textId="7A921CE4" w:rsidR="00AF6AE2" w:rsidRPr="008F3FB9" w:rsidRDefault="00225132" w:rsidP="00225132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F3FB9">
              <w:rPr>
                <w:rFonts w:ascii="Cambria" w:hAnsi="Cambria"/>
                <w:b/>
                <w:bCs/>
                <w:sz w:val="19"/>
                <w:szCs w:val="19"/>
              </w:rPr>
              <w:t xml:space="preserve">Derslik 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>232</w:t>
            </w:r>
          </w:p>
        </w:tc>
        <w:tc>
          <w:tcPr>
            <w:tcW w:w="3119" w:type="dxa"/>
            <w:gridSpan w:val="2"/>
            <w:vAlign w:val="center"/>
          </w:tcPr>
          <w:p w14:paraId="37AB76D2" w14:textId="77777777" w:rsidR="002851F9" w:rsidRPr="00827DB9" w:rsidRDefault="002851F9" w:rsidP="002851F9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>ELT-202 İngiliz Edebiyatı I</w:t>
            </w:r>
          </w:p>
          <w:p w14:paraId="47FA36DF" w14:textId="77777777" w:rsidR="002851F9" w:rsidRPr="00827DB9" w:rsidRDefault="002851F9" w:rsidP="002851F9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>
              <w:rPr>
                <w:rFonts w:ascii="Cambria" w:hAnsi="Cambria"/>
                <w:i/>
                <w:iCs/>
                <w:sz w:val="19"/>
                <w:szCs w:val="19"/>
              </w:rPr>
              <w:t>Doç. Dr. Ahmet Gökhan BİÇER</w:t>
            </w:r>
          </w:p>
          <w:p w14:paraId="2B3AC624" w14:textId="6517F37C" w:rsidR="00384523" w:rsidRPr="008F3FB9" w:rsidRDefault="002851F9" w:rsidP="002851F9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27DB9">
              <w:rPr>
                <w:rFonts w:ascii="Cambria" w:hAnsi="Cambria"/>
                <w:b/>
                <w:bCs/>
                <w:sz w:val="19"/>
                <w:szCs w:val="19"/>
              </w:rPr>
              <w:t>Derslik 23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14:paraId="08D01A30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680617F" w14:textId="5E1923FA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81" w:type="dxa"/>
            <w:vAlign w:val="center"/>
          </w:tcPr>
          <w:p w14:paraId="147C9474" w14:textId="3BA3301F" w:rsidR="00AF6AE2" w:rsidRPr="008F3FB9" w:rsidRDefault="00AF6AE2" w:rsidP="00785150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F6AE2" w:rsidRPr="00F02241" w14:paraId="59686815" w14:textId="77777777" w:rsidTr="00985966">
        <w:trPr>
          <w:trHeight w:val="581"/>
        </w:trPr>
        <w:tc>
          <w:tcPr>
            <w:tcW w:w="1445" w:type="dxa"/>
            <w:gridSpan w:val="2"/>
            <w:vAlign w:val="center"/>
          </w:tcPr>
          <w:p w14:paraId="6A2432F6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12:30–13:20</w:t>
            </w:r>
          </w:p>
        </w:tc>
        <w:tc>
          <w:tcPr>
            <w:tcW w:w="2524" w:type="dxa"/>
            <w:gridSpan w:val="2"/>
            <w:vAlign w:val="center"/>
          </w:tcPr>
          <w:p w14:paraId="58F099F6" w14:textId="44E42533" w:rsidR="001B2549" w:rsidRPr="001B2549" w:rsidRDefault="001B2549" w:rsidP="001B254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AB151E">
              <w:rPr>
                <w:rFonts w:ascii="Cambria" w:hAnsi="Cambria"/>
                <w:sz w:val="19"/>
                <w:szCs w:val="19"/>
                <w:highlight w:val="green"/>
              </w:rPr>
              <w:t>MBS</w:t>
            </w:r>
            <w:r w:rsidRPr="001B2549">
              <w:rPr>
                <w:rFonts w:ascii="Cambria" w:hAnsi="Cambria"/>
                <w:sz w:val="19"/>
                <w:szCs w:val="19"/>
              </w:rPr>
              <w:t>-010 Eğitimde Proje Hazı</w:t>
            </w:r>
            <w:r w:rsidR="00825B87">
              <w:rPr>
                <w:rFonts w:ascii="Cambria" w:hAnsi="Cambria"/>
                <w:sz w:val="19"/>
                <w:szCs w:val="19"/>
              </w:rPr>
              <w:t>r</w:t>
            </w:r>
            <w:r w:rsidRPr="001B2549">
              <w:rPr>
                <w:rFonts w:ascii="Cambria" w:hAnsi="Cambria"/>
                <w:sz w:val="19"/>
                <w:szCs w:val="19"/>
              </w:rPr>
              <w:t>lama</w:t>
            </w:r>
          </w:p>
          <w:p w14:paraId="214F4F6E" w14:textId="48C83A1A" w:rsidR="001B2549" w:rsidRPr="001B2549" w:rsidRDefault="001B2549" w:rsidP="001B2549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1B2549">
              <w:rPr>
                <w:rFonts w:ascii="Cambria" w:hAnsi="Cambria"/>
                <w:i/>
                <w:iCs/>
                <w:sz w:val="19"/>
                <w:szCs w:val="19"/>
              </w:rPr>
              <w:t>Doç. Dr. Yılmaz KARA</w:t>
            </w:r>
          </w:p>
          <w:p w14:paraId="09C3F3F1" w14:textId="0BEE3DBC" w:rsidR="00AF6AE2" w:rsidRPr="008F3FB9" w:rsidRDefault="001B2549" w:rsidP="001B254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b/>
                <w:bCs/>
                <w:sz w:val="19"/>
                <w:szCs w:val="19"/>
              </w:rPr>
              <w:t xml:space="preserve">Derslik 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>232</w:t>
            </w:r>
          </w:p>
        </w:tc>
        <w:tc>
          <w:tcPr>
            <w:tcW w:w="3119" w:type="dxa"/>
            <w:gridSpan w:val="2"/>
            <w:vAlign w:val="center"/>
          </w:tcPr>
          <w:p w14:paraId="3D721F98" w14:textId="18198EE7" w:rsidR="00AF6AE2" w:rsidRPr="008F3FB9" w:rsidRDefault="00AF6AE2" w:rsidP="008F3FB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2275C53" w14:textId="5F0F5FD0" w:rsidR="00620E61" w:rsidRPr="00827DB9" w:rsidRDefault="00620E61" w:rsidP="00AF6AE2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5BBBD09" w14:textId="0E654ADC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81" w:type="dxa"/>
            <w:vAlign w:val="center"/>
          </w:tcPr>
          <w:p w14:paraId="7E4FE09A" w14:textId="1EAF06C3" w:rsidR="00AF6AE2" w:rsidRPr="008F3FB9" w:rsidRDefault="00AF6AE2" w:rsidP="00785150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F6AE2" w:rsidRPr="00F02241" w14:paraId="76503FC9" w14:textId="77777777" w:rsidTr="00985966">
        <w:trPr>
          <w:trHeight w:val="581"/>
        </w:trPr>
        <w:tc>
          <w:tcPr>
            <w:tcW w:w="1445" w:type="dxa"/>
            <w:gridSpan w:val="2"/>
            <w:vAlign w:val="center"/>
          </w:tcPr>
          <w:p w14:paraId="156DDC73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13:30–14:20</w:t>
            </w:r>
          </w:p>
        </w:tc>
        <w:tc>
          <w:tcPr>
            <w:tcW w:w="2524" w:type="dxa"/>
            <w:gridSpan w:val="2"/>
            <w:vAlign w:val="center"/>
          </w:tcPr>
          <w:p w14:paraId="1B16E1C9" w14:textId="6E301009" w:rsidR="001B2549" w:rsidRPr="001B2549" w:rsidRDefault="001B2549" w:rsidP="001B254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AB151E">
              <w:rPr>
                <w:rFonts w:ascii="Cambria" w:hAnsi="Cambria"/>
                <w:sz w:val="19"/>
                <w:szCs w:val="19"/>
                <w:highlight w:val="green"/>
              </w:rPr>
              <w:t>MBS-</w:t>
            </w:r>
            <w:r w:rsidRPr="001B2549">
              <w:rPr>
                <w:rFonts w:ascii="Cambria" w:hAnsi="Cambria"/>
                <w:sz w:val="19"/>
                <w:szCs w:val="19"/>
              </w:rPr>
              <w:t>010 Eğitimde Proje Hazı</w:t>
            </w:r>
            <w:r w:rsidR="00825B87">
              <w:rPr>
                <w:rFonts w:ascii="Cambria" w:hAnsi="Cambria"/>
                <w:sz w:val="19"/>
                <w:szCs w:val="19"/>
              </w:rPr>
              <w:t>r</w:t>
            </w:r>
            <w:r w:rsidRPr="001B2549">
              <w:rPr>
                <w:rFonts w:ascii="Cambria" w:hAnsi="Cambria"/>
                <w:sz w:val="19"/>
                <w:szCs w:val="19"/>
              </w:rPr>
              <w:t>lama</w:t>
            </w:r>
          </w:p>
          <w:p w14:paraId="57E08A8D" w14:textId="77777777" w:rsidR="001B2549" w:rsidRPr="001B2549" w:rsidRDefault="001B2549" w:rsidP="001B2549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1B2549">
              <w:rPr>
                <w:rFonts w:ascii="Cambria" w:hAnsi="Cambria"/>
                <w:i/>
                <w:iCs/>
                <w:sz w:val="19"/>
                <w:szCs w:val="19"/>
              </w:rPr>
              <w:t>Doç. Dr. Yılmaz KARA</w:t>
            </w:r>
          </w:p>
          <w:p w14:paraId="32AEF40E" w14:textId="5C301558" w:rsidR="00AF6AE2" w:rsidRPr="008F3FB9" w:rsidRDefault="001B2549" w:rsidP="001B254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b/>
                <w:bCs/>
                <w:sz w:val="19"/>
                <w:szCs w:val="19"/>
              </w:rPr>
              <w:t xml:space="preserve">Derslik 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>232</w:t>
            </w:r>
          </w:p>
        </w:tc>
        <w:tc>
          <w:tcPr>
            <w:tcW w:w="3119" w:type="dxa"/>
            <w:gridSpan w:val="2"/>
            <w:vAlign w:val="center"/>
          </w:tcPr>
          <w:p w14:paraId="4F566AC1" w14:textId="77777777" w:rsidR="00AF6AE2" w:rsidRDefault="001B2549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B2549">
              <w:rPr>
                <w:rFonts w:ascii="Cambria" w:hAnsi="Cambria"/>
                <w:sz w:val="19"/>
                <w:szCs w:val="19"/>
              </w:rPr>
              <w:t>ELT-204 Eleştirel Okuma</w:t>
            </w:r>
            <w:r>
              <w:rPr>
                <w:rFonts w:ascii="Cambria" w:hAnsi="Cambria"/>
                <w:sz w:val="19"/>
                <w:szCs w:val="19"/>
              </w:rPr>
              <w:t xml:space="preserve"> ve </w:t>
            </w:r>
            <w:r w:rsidRPr="001B2549">
              <w:rPr>
                <w:rFonts w:ascii="Cambria" w:hAnsi="Cambria"/>
                <w:sz w:val="19"/>
                <w:szCs w:val="19"/>
              </w:rPr>
              <w:t>Yazm</w:t>
            </w:r>
            <w:r>
              <w:rPr>
                <w:rFonts w:ascii="Cambria" w:hAnsi="Cambria"/>
                <w:sz w:val="19"/>
                <w:szCs w:val="19"/>
              </w:rPr>
              <w:t>a</w:t>
            </w:r>
          </w:p>
          <w:p w14:paraId="207DDF38" w14:textId="01F67952" w:rsidR="001B2549" w:rsidRDefault="001B2549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Dr. Öğretim Ü</w:t>
            </w:r>
            <w:r w:rsidR="00511890">
              <w:rPr>
                <w:rFonts w:ascii="Cambria" w:hAnsi="Cambria"/>
                <w:sz w:val="19"/>
                <w:szCs w:val="19"/>
              </w:rPr>
              <w:t>.</w:t>
            </w:r>
            <w:r>
              <w:rPr>
                <w:rFonts w:ascii="Cambria" w:hAnsi="Cambria"/>
                <w:sz w:val="19"/>
                <w:szCs w:val="19"/>
              </w:rPr>
              <w:t xml:space="preserve"> Fatma GÜMÜŞOK</w:t>
            </w:r>
          </w:p>
          <w:p w14:paraId="7520FEFC" w14:textId="533C89D2" w:rsidR="001B2549" w:rsidRPr="008F3FB9" w:rsidRDefault="001B2549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b/>
                <w:bCs/>
                <w:sz w:val="19"/>
                <w:szCs w:val="19"/>
              </w:rPr>
              <w:t xml:space="preserve">Derslik 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>232</w:t>
            </w:r>
          </w:p>
        </w:tc>
        <w:tc>
          <w:tcPr>
            <w:tcW w:w="2268" w:type="dxa"/>
            <w:gridSpan w:val="2"/>
            <w:vAlign w:val="center"/>
          </w:tcPr>
          <w:p w14:paraId="55A72E5C" w14:textId="7BC66FC3" w:rsidR="00AF6AE2" w:rsidRPr="00827DB9" w:rsidRDefault="00AF6AE2" w:rsidP="00620E61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0C8C301" w14:textId="46B6A934" w:rsidR="00AF6AE2" w:rsidRPr="008F3FB9" w:rsidRDefault="009C5387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B05941">
              <w:rPr>
                <w:rFonts w:ascii="Cambria" w:hAnsi="Cambria"/>
                <w:sz w:val="19"/>
                <w:szCs w:val="19"/>
                <w:highlight w:val="yellow"/>
                <w:lang w:val="en-TR"/>
              </w:rPr>
              <w:t>IAS</w:t>
            </w:r>
            <w:r w:rsidRPr="009C5387">
              <w:rPr>
                <w:rFonts w:ascii="Cambria" w:hAnsi="Cambria"/>
                <w:sz w:val="19"/>
                <w:szCs w:val="19"/>
                <w:lang w:val="en-TR"/>
              </w:rPr>
              <w:t xml:space="preserve">-001 </w:t>
            </w:r>
            <w:r>
              <w:rPr>
                <w:rFonts w:ascii="Cambria" w:hAnsi="Cambria"/>
                <w:sz w:val="19"/>
                <w:szCs w:val="19"/>
              </w:rPr>
              <w:t>Dil ve Toplum</w:t>
            </w:r>
          </w:p>
          <w:p w14:paraId="749C7CBC" w14:textId="6E8DAF2A" w:rsidR="009C5387" w:rsidRPr="009C5387" w:rsidRDefault="009C5387" w:rsidP="009C5387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9C5387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Dr. Öğr. Ü</w:t>
            </w:r>
            <w:r w:rsidR="00511890">
              <w:rPr>
                <w:rFonts w:ascii="Cambria" w:hAnsi="Cambria"/>
                <w:i/>
                <w:iCs/>
                <w:sz w:val="19"/>
                <w:szCs w:val="19"/>
              </w:rPr>
              <w:t>.</w:t>
            </w:r>
            <w:r w:rsidRPr="009C5387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Elvan Eda </w:t>
            </w:r>
            <w:r w:rsidR="00825B87">
              <w:rPr>
                <w:rFonts w:ascii="Cambria" w:hAnsi="Cambria"/>
                <w:i/>
                <w:iCs/>
                <w:sz w:val="19"/>
                <w:szCs w:val="19"/>
              </w:rPr>
              <w:t>IŞIK</w:t>
            </w:r>
            <w:r w:rsidRPr="009C5387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 </w:t>
            </w:r>
          </w:p>
          <w:p w14:paraId="09AA7477" w14:textId="198E1167" w:rsidR="00620E61" w:rsidRPr="00827DB9" w:rsidRDefault="009C5387" w:rsidP="00AF6AE2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E17C5C">
              <w:rPr>
                <w:rFonts w:ascii="Cambria" w:hAnsi="Cambria"/>
                <w:b/>
                <w:bCs/>
                <w:sz w:val="19"/>
                <w:szCs w:val="19"/>
                <w:highlight w:val="cyan"/>
              </w:rPr>
              <w:t>Uzaktan Eğitim</w:t>
            </w:r>
          </w:p>
        </w:tc>
        <w:tc>
          <w:tcPr>
            <w:tcW w:w="2781" w:type="dxa"/>
            <w:vAlign w:val="center"/>
          </w:tcPr>
          <w:p w14:paraId="765F8D24" w14:textId="77777777" w:rsidR="00513D20" w:rsidRPr="008F3FB9" w:rsidRDefault="00513D20" w:rsidP="00513D20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ELT-203 Dilbilimi I</w:t>
            </w:r>
          </w:p>
          <w:p w14:paraId="4AB6967D" w14:textId="77777777" w:rsidR="00513D20" w:rsidRPr="009C5387" w:rsidRDefault="00513D20" w:rsidP="00513D20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Dr. Öğr. Ü.</w:t>
            </w:r>
            <w:r w:rsidRPr="009C5387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 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Erdi ŞİMŞEK</w:t>
            </w:r>
            <w:r w:rsidRPr="009C5387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 </w:t>
            </w:r>
          </w:p>
          <w:p w14:paraId="6B42A210" w14:textId="03883235" w:rsidR="00AF6AE2" w:rsidRPr="008F3FB9" w:rsidRDefault="00513D20" w:rsidP="00513D20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27DB9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Derslik 2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20</w:t>
            </w:r>
          </w:p>
        </w:tc>
      </w:tr>
      <w:tr w:rsidR="00AF6AE2" w:rsidRPr="00F02241" w14:paraId="060230C9" w14:textId="77777777" w:rsidTr="00985966">
        <w:trPr>
          <w:trHeight w:val="581"/>
        </w:trPr>
        <w:tc>
          <w:tcPr>
            <w:tcW w:w="1445" w:type="dxa"/>
            <w:gridSpan w:val="2"/>
            <w:vAlign w:val="center"/>
          </w:tcPr>
          <w:p w14:paraId="7FAC0B82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14:30–15:20</w:t>
            </w:r>
          </w:p>
        </w:tc>
        <w:tc>
          <w:tcPr>
            <w:tcW w:w="2524" w:type="dxa"/>
            <w:gridSpan w:val="2"/>
            <w:vAlign w:val="center"/>
          </w:tcPr>
          <w:p w14:paraId="0642866C" w14:textId="3BAFADCE" w:rsidR="00287714" w:rsidRPr="008F3FB9" w:rsidRDefault="00287714" w:rsidP="00AF6AE2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88A7FF0" w14:textId="77777777" w:rsidR="001B2549" w:rsidRDefault="001B2549" w:rsidP="001B254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B2549">
              <w:rPr>
                <w:rFonts w:ascii="Cambria" w:hAnsi="Cambria"/>
                <w:sz w:val="19"/>
                <w:szCs w:val="19"/>
              </w:rPr>
              <w:t>ELT-204 Eleştirel Okuma</w:t>
            </w:r>
            <w:r>
              <w:rPr>
                <w:rFonts w:ascii="Cambria" w:hAnsi="Cambria"/>
                <w:sz w:val="19"/>
                <w:szCs w:val="19"/>
              </w:rPr>
              <w:t xml:space="preserve"> ve </w:t>
            </w:r>
            <w:r w:rsidRPr="001B2549">
              <w:rPr>
                <w:rFonts w:ascii="Cambria" w:hAnsi="Cambria"/>
                <w:sz w:val="19"/>
                <w:szCs w:val="19"/>
              </w:rPr>
              <w:t>Yazm</w:t>
            </w:r>
            <w:r>
              <w:rPr>
                <w:rFonts w:ascii="Cambria" w:hAnsi="Cambria"/>
                <w:sz w:val="19"/>
                <w:szCs w:val="19"/>
              </w:rPr>
              <w:t>a</w:t>
            </w:r>
          </w:p>
          <w:p w14:paraId="545B0329" w14:textId="7CFBFDD2" w:rsidR="001B2549" w:rsidRDefault="001B2549" w:rsidP="001B254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Dr. Öğretim </w:t>
            </w:r>
            <w:proofErr w:type="spellStart"/>
            <w:proofErr w:type="gramStart"/>
            <w:r>
              <w:rPr>
                <w:rFonts w:ascii="Cambria" w:hAnsi="Cambria"/>
                <w:sz w:val="19"/>
                <w:szCs w:val="19"/>
              </w:rPr>
              <w:t>Ü</w:t>
            </w:r>
            <w:r w:rsidR="00511890">
              <w:rPr>
                <w:rFonts w:ascii="Cambria" w:hAnsi="Cambria"/>
                <w:sz w:val="19"/>
                <w:szCs w:val="19"/>
              </w:rPr>
              <w:t>.</w:t>
            </w:r>
            <w:r>
              <w:rPr>
                <w:rFonts w:ascii="Cambria" w:hAnsi="Cambria"/>
                <w:sz w:val="19"/>
                <w:szCs w:val="19"/>
              </w:rPr>
              <w:t>Fatma</w:t>
            </w:r>
            <w:proofErr w:type="spellEnd"/>
            <w:proofErr w:type="gramEnd"/>
            <w:r>
              <w:rPr>
                <w:rFonts w:ascii="Cambria" w:hAnsi="Cambria"/>
                <w:sz w:val="19"/>
                <w:szCs w:val="19"/>
              </w:rPr>
              <w:t xml:space="preserve"> GÜMÜŞOK</w:t>
            </w:r>
          </w:p>
          <w:p w14:paraId="73C21A14" w14:textId="42952817" w:rsidR="00AF6AE2" w:rsidRPr="008F3FB9" w:rsidRDefault="001B2549" w:rsidP="001B254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b/>
                <w:bCs/>
                <w:sz w:val="19"/>
                <w:szCs w:val="19"/>
              </w:rPr>
              <w:t xml:space="preserve">Derslik 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>232</w:t>
            </w:r>
          </w:p>
        </w:tc>
        <w:tc>
          <w:tcPr>
            <w:tcW w:w="2268" w:type="dxa"/>
            <w:gridSpan w:val="2"/>
            <w:vAlign w:val="center"/>
          </w:tcPr>
          <w:p w14:paraId="661EBD3D" w14:textId="62E4BA28" w:rsidR="00AF6AE2" w:rsidRPr="008F3FB9" w:rsidRDefault="00AF6AE2" w:rsidP="00D557CA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E294730" w14:textId="77777777" w:rsidR="009C5387" w:rsidRPr="008F3FB9" w:rsidRDefault="009C5387" w:rsidP="009C5387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B05941">
              <w:rPr>
                <w:rFonts w:ascii="Cambria" w:hAnsi="Cambria"/>
                <w:sz w:val="19"/>
                <w:szCs w:val="19"/>
                <w:highlight w:val="yellow"/>
                <w:lang w:val="en-TR"/>
              </w:rPr>
              <w:t>IAS</w:t>
            </w:r>
            <w:r w:rsidRPr="009C5387">
              <w:rPr>
                <w:rFonts w:ascii="Cambria" w:hAnsi="Cambria"/>
                <w:sz w:val="19"/>
                <w:szCs w:val="19"/>
                <w:lang w:val="en-TR"/>
              </w:rPr>
              <w:t xml:space="preserve">-001 </w:t>
            </w:r>
            <w:r>
              <w:rPr>
                <w:rFonts w:ascii="Cambria" w:hAnsi="Cambria"/>
                <w:sz w:val="19"/>
                <w:szCs w:val="19"/>
              </w:rPr>
              <w:t>Dil ve Toplum</w:t>
            </w:r>
          </w:p>
          <w:p w14:paraId="209CD741" w14:textId="43BD48C2" w:rsidR="009C5387" w:rsidRPr="009C5387" w:rsidRDefault="009C5387" w:rsidP="009C5387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9C5387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Dr. Öğr. Ü</w:t>
            </w:r>
            <w:r w:rsidR="00511890">
              <w:rPr>
                <w:rFonts w:ascii="Cambria" w:hAnsi="Cambria"/>
                <w:i/>
                <w:iCs/>
                <w:sz w:val="19"/>
                <w:szCs w:val="19"/>
              </w:rPr>
              <w:t>.</w:t>
            </w:r>
            <w:r w:rsidRPr="009C5387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Elvan Eda I</w:t>
            </w:r>
            <w:r w:rsidR="00825B87">
              <w:rPr>
                <w:rFonts w:ascii="Cambria" w:hAnsi="Cambria"/>
                <w:i/>
                <w:iCs/>
                <w:sz w:val="19"/>
                <w:szCs w:val="19"/>
              </w:rPr>
              <w:t>ŞIK</w:t>
            </w:r>
            <w:r w:rsidRPr="009C5387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 </w:t>
            </w:r>
          </w:p>
          <w:p w14:paraId="444EB8AF" w14:textId="3BFA91C9" w:rsidR="00AF6AE2" w:rsidRPr="00827DB9" w:rsidRDefault="009C5387" w:rsidP="009C5387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E17C5C">
              <w:rPr>
                <w:rFonts w:ascii="Cambria" w:hAnsi="Cambria"/>
                <w:b/>
                <w:bCs/>
                <w:sz w:val="19"/>
                <w:szCs w:val="19"/>
                <w:highlight w:val="cyan"/>
              </w:rPr>
              <w:t>Uzaktan Eğitim</w:t>
            </w:r>
          </w:p>
        </w:tc>
        <w:tc>
          <w:tcPr>
            <w:tcW w:w="2781" w:type="dxa"/>
            <w:vAlign w:val="center"/>
          </w:tcPr>
          <w:p w14:paraId="0531D6A7" w14:textId="77777777" w:rsidR="00513D20" w:rsidRPr="008F3FB9" w:rsidRDefault="00513D20" w:rsidP="00513D20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ELT-203 Dilbilimi I</w:t>
            </w:r>
          </w:p>
          <w:p w14:paraId="640467CF" w14:textId="77777777" w:rsidR="00513D20" w:rsidRPr="009C5387" w:rsidRDefault="00513D20" w:rsidP="00513D20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Dr. Öğr. Ü.</w:t>
            </w:r>
            <w:r w:rsidRPr="009C5387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 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Erdi ŞİMŞEK</w:t>
            </w:r>
            <w:r w:rsidRPr="009C5387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 </w:t>
            </w:r>
          </w:p>
          <w:p w14:paraId="4D886E74" w14:textId="3494E089" w:rsidR="00AF6AE2" w:rsidRPr="008F3FB9" w:rsidRDefault="00513D20" w:rsidP="00513D20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27DB9"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Derslik 2</w:t>
            </w:r>
            <w:r>
              <w:rPr>
                <w:rFonts w:ascii="Cambria" w:eastAsia="Cambria" w:hAnsi="Cambria" w:cs="Cambria"/>
                <w:b/>
                <w:bCs/>
                <w:sz w:val="19"/>
                <w:szCs w:val="19"/>
              </w:rPr>
              <w:t>20</w:t>
            </w:r>
          </w:p>
        </w:tc>
      </w:tr>
      <w:tr w:rsidR="00AF6AE2" w:rsidRPr="00F02241" w14:paraId="5423A8B5" w14:textId="77777777" w:rsidTr="00985966">
        <w:trPr>
          <w:trHeight w:val="581"/>
        </w:trPr>
        <w:tc>
          <w:tcPr>
            <w:tcW w:w="1445" w:type="dxa"/>
            <w:gridSpan w:val="2"/>
            <w:vAlign w:val="center"/>
          </w:tcPr>
          <w:p w14:paraId="1D163DED" w14:textId="77777777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15:30-16:20</w:t>
            </w:r>
          </w:p>
        </w:tc>
        <w:tc>
          <w:tcPr>
            <w:tcW w:w="2524" w:type="dxa"/>
            <w:gridSpan w:val="2"/>
            <w:vAlign w:val="center"/>
          </w:tcPr>
          <w:p w14:paraId="79527BB2" w14:textId="5DAB93B2" w:rsidR="00AF6AE2" w:rsidRPr="008F3FB9" w:rsidRDefault="00AF6AE2" w:rsidP="00287714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1E83935" w14:textId="7519E573" w:rsidR="001B2549" w:rsidRPr="001B2549" w:rsidRDefault="001B2549" w:rsidP="001B254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B05941">
              <w:rPr>
                <w:rFonts w:ascii="Cambria" w:hAnsi="Cambria"/>
                <w:sz w:val="19"/>
                <w:szCs w:val="19"/>
                <w:highlight w:val="yellow"/>
                <w:lang w:val="en-TR"/>
              </w:rPr>
              <w:t>IAS</w:t>
            </w:r>
            <w:r w:rsidRPr="001B2549">
              <w:rPr>
                <w:rFonts w:ascii="Cambria" w:hAnsi="Cambria"/>
                <w:sz w:val="19"/>
                <w:szCs w:val="19"/>
                <w:lang w:val="en-TR"/>
              </w:rPr>
              <w:t xml:space="preserve">-004 </w:t>
            </w:r>
            <w:r w:rsidR="00825B87" w:rsidRPr="001B2549">
              <w:rPr>
                <w:rFonts w:ascii="Cambria" w:hAnsi="Cambria"/>
                <w:sz w:val="19"/>
                <w:szCs w:val="19"/>
              </w:rPr>
              <w:t>İngilizce</w:t>
            </w:r>
            <w:r w:rsidRPr="001B2549">
              <w:rPr>
                <w:rFonts w:ascii="Cambria" w:hAnsi="Cambria"/>
                <w:sz w:val="19"/>
                <w:szCs w:val="19"/>
              </w:rPr>
              <w:t xml:space="preserve"> Ders Kitabı </w:t>
            </w:r>
            <w:r w:rsidR="00825B87" w:rsidRPr="001B2549">
              <w:rPr>
                <w:rFonts w:ascii="Cambria" w:hAnsi="Cambria"/>
                <w:sz w:val="19"/>
                <w:szCs w:val="19"/>
              </w:rPr>
              <w:t>İnceleme</w:t>
            </w:r>
            <w:r w:rsidRPr="001B2549">
              <w:rPr>
                <w:rFonts w:ascii="Cambria" w:hAnsi="Cambria"/>
                <w:sz w:val="19"/>
                <w:szCs w:val="19"/>
              </w:rPr>
              <w:t xml:space="preserve"> </w:t>
            </w:r>
          </w:p>
          <w:p w14:paraId="45DD9B49" w14:textId="050E0087" w:rsidR="001B2549" w:rsidRPr="001B2549" w:rsidRDefault="0007149F" w:rsidP="001B2549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>
              <w:rPr>
                <w:rFonts w:ascii="Cambria" w:hAnsi="Cambria"/>
                <w:sz w:val="19"/>
                <w:szCs w:val="19"/>
              </w:rPr>
              <w:t>Öğr</w:t>
            </w:r>
            <w:proofErr w:type="spellEnd"/>
            <w:r>
              <w:rPr>
                <w:rFonts w:ascii="Cambria" w:hAnsi="Cambria"/>
                <w:sz w:val="19"/>
                <w:szCs w:val="19"/>
              </w:rPr>
              <w:t>. Gör. Dr. İnanç KARAGÖZ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8F3FB9">
              <w:rPr>
                <w:rFonts w:ascii="Cambria" w:hAnsi="Cambria"/>
                <w:b/>
                <w:bCs/>
                <w:sz w:val="19"/>
                <w:szCs w:val="19"/>
              </w:rPr>
              <w:t xml:space="preserve">Derslik 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>232</w:t>
            </w:r>
          </w:p>
          <w:p w14:paraId="6C604A41" w14:textId="6F2FDF48" w:rsidR="00B6029C" w:rsidRPr="00827DB9" w:rsidRDefault="00B6029C" w:rsidP="00B6029C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57B9C7A" w14:textId="79012196" w:rsidR="00AF6AE2" w:rsidRPr="008F3FB9" w:rsidRDefault="00D557CA" w:rsidP="00AF6AE2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>GKS-007 İnsan Hakları ve Demokrasi Eğitimi</w:t>
            </w:r>
          </w:p>
          <w:p w14:paraId="48F84EE1" w14:textId="08F1AA79" w:rsidR="00620E61" w:rsidRPr="00827DB9" w:rsidRDefault="00D557CA" w:rsidP="00AF6AE2">
            <w:pPr>
              <w:pStyle w:val="NoSpacing"/>
              <w:jc w:val="center"/>
              <w:rPr>
                <w:rFonts w:ascii="Cambria" w:hAnsi="Cambria" w:cs="Times New Roman"/>
                <w:i/>
                <w:iCs/>
                <w:sz w:val="19"/>
                <w:szCs w:val="19"/>
              </w:rPr>
            </w:pPr>
            <w:r>
              <w:rPr>
                <w:rFonts w:ascii="Cambria" w:hAnsi="Cambria" w:cs="Times New Roman"/>
                <w:i/>
                <w:iCs/>
                <w:sz w:val="19"/>
                <w:szCs w:val="19"/>
              </w:rPr>
              <w:t>Dr. Öğretim Üyesi Ahmet YİRMİBEŞ</w:t>
            </w:r>
          </w:p>
          <w:p w14:paraId="450DA3B6" w14:textId="1E553B04" w:rsidR="00620E61" w:rsidRPr="00827DB9" w:rsidRDefault="00620E61" w:rsidP="00AF6AE2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27DB9">
              <w:rPr>
                <w:rFonts w:ascii="Cambria" w:hAnsi="Cambria" w:cs="Times New Roman"/>
                <w:b/>
                <w:bCs/>
                <w:sz w:val="19"/>
                <w:szCs w:val="19"/>
              </w:rPr>
              <w:t>Derslik 232</w:t>
            </w:r>
          </w:p>
        </w:tc>
        <w:tc>
          <w:tcPr>
            <w:tcW w:w="2977" w:type="dxa"/>
            <w:gridSpan w:val="2"/>
            <w:vAlign w:val="center"/>
          </w:tcPr>
          <w:p w14:paraId="7356571D" w14:textId="45A4D65D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81" w:type="dxa"/>
            <w:vAlign w:val="center"/>
          </w:tcPr>
          <w:p w14:paraId="5833BE98" w14:textId="5FC0798A" w:rsidR="00AF6AE2" w:rsidRPr="008F3FB9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7409C" w:rsidRPr="00F02241" w14:paraId="379BC805" w14:textId="77777777" w:rsidTr="00AE4B53">
        <w:trPr>
          <w:trHeight w:val="1339"/>
        </w:trPr>
        <w:tc>
          <w:tcPr>
            <w:tcW w:w="1445" w:type="dxa"/>
            <w:gridSpan w:val="2"/>
            <w:vAlign w:val="center"/>
          </w:tcPr>
          <w:p w14:paraId="770BF946" w14:textId="77777777" w:rsidR="0097409C" w:rsidRPr="008F3FB9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8F3FB9">
              <w:rPr>
                <w:rFonts w:ascii="Cambria" w:hAnsi="Cambria"/>
                <w:sz w:val="19"/>
                <w:szCs w:val="19"/>
              </w:rPr>
              <w:t>16:30-17:20</w:t>
            </w:r>
          </w:p>
        </w:tc>
        <w:tc>
          <w:tcPr>
            <w:tcW w:w="2524" w:type="dxa"/>
            <w:gridSpan w:val="2"/>
            <w:vAlign w:val="center"/>
          </w:tcPr>
          <w:p w14:paraId="2166E43F" w14:textId="1A4E0808" w:rsidR="0097409C" w:rsidRPr="008F3FB9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8994DD2" w14:textId="77777777" w:rsidR="0007149F" w:rsidRPr="001B2549" w:rsidRDefault="0007149F" w:rsidP="0007149F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B05941">
              <w:rPr>
                <w:rFonts w:ascii="Cambria" w:hAnsi="Cambria"/>
                <w:sz w:val="19"/>
                <w:szCs w:val="19"/>
                <w:highlight w:val="yellow"/>
                <w:lang w:val="en-TR"/>
              </w:rPr>
              <w:t>IAS</w:t>
            </w:r>
            <w:r w:rsidRPr="001B2549">
              <w:rPr>
                <w:rFonts w:ascii="Cambria" w:hAnsi="Cambria"/>
                <w:sz w:val="19"/>
                <w:szCs w:val="19"/>
                <w:lang w:val="en-TR"/>
              </w:rPr>
              <w:t xml:space="preserve">-004 </w:t>
            </w:r>
            <w:proofErr w:type="spellStart"/>
            <w:r w:rsidRPr="001B2549">
              <w:rPr>
                <w:rFonts w:ascii="Cambria" w:hAnsi="Cambria"/>
                <w:sz w:val="19"/>
                <w:szCs w:val="19"/>
              </w:rPr>
              <w:t>İngilizce</w:t>
            </w:r>
            <w:proofErr w:type="spellEnd"/>
            <w:r w:rsidRPr="001B2549">
              <w:rPr>
                <w:rFonts w:ascii="Cambria" w:hAnsi="Cambria"/>
                <w:sz w:val="19"/>
                <w:szCs w:val="19"/>
              </w:rPr>
              <w:t xml:space="preserve"> Ders Kitabı </w:t>
            </w:r>
            <w:proofErr w:type="spellStart"/>
            <w:r w:rsidRPr="001B2549">
              <w:rPr>
                <w:rFonts w:ascii="Cambria" w:hAnsi="Cambria"/>
                <w:sz w:val="19"/>
                <w:szCs w:val="19"/>
              </w:rPr>
              <w:t>İnceleme</w:t>
            </w:r>
            <w:proofErr w:type="spellEnd"/>
            <w:r w:rsidRPr="001B2549">
              <w:rPr>
                <w:rFonts w:ascii="Cambria" w:hAnsi="Cambria"/>
                <w:sz w:val="19"/>
                <w:szCs w:val="19"/>
              </w:rPr>
              <w:t xml:space="preserve"> </w:t>
            </w:r>
          </w:p>
          <w:p w14:paraId="3C4B473B" w14:textId="77777777" w:rsidR="0007149F" w:rsidRPr="001B2549" w:rsidRDefault="0007149F" w:rsidP="0007149F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proofErr w:type="spellStart"/>
            <w:r>
              <w:rPr>
                <w:rFonts w:ascii="Cambria" w:hAnsi="Cambria"/>
                <w:sz w:val="19"/>
                <w:szCs w:val="19"/>
              </w:rPr>
              <w:t>Öğr</w:t>
            </w:r>
            <w:proofErr w:type="spellEnd"/>
            <w:r>
              <w:rPr>
                <w:rFonts w:ascii="Cambria" w:hAnsi="Cambria"/>
                <w:sz w:val="19"/>
                <w:szCs w:val="19"/>
              </w:rPr>
              <w:t>. Gör. Dr. İnanç KARAGÖZ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8F3FB9">
              <w:rPr>
                <w:rFonts w:ascii="Cambria" w:hAnsi="Cambria"/>
                <w:b/>
                <w:bCs/>
                <w:sz w:val="19"/>
                <w:szCs w:val="19"/>
              </w:rPr>
              <w:t xml:space="preserve">Derslik 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>232</w:t>
            </w:r>
          </w:p>
          <w:p w14:paraId="034F1B6F" w14:textId="1A95C0B3" w:rsidR="0097409C" w:rsidRPr="008F3FB9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1EB66F1" w14:textId="77777777" w:rsidR="009C5387" w:rsidRPr="008F3FB9" w:rsidRDefault="009C5387" w:rsidP="009C5387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>GKS-007 İnsan Hakları ve Demokrasi Eğitimi</w:t>
            </w:r>
          </w:p>
          <w:p w14:paraId="3ED8E9E4" w14:textId="77777777" w:rsidR="009C5387" w:rsidRPr="00827DB9" w:rsidRDefault="009C5387" w:rsidP="009C5387">
            <w:pPr>
              <w:pStyle w:val="NoSpacing"/>
              <w:jc w:val="center"/>
              <w:rPr>
                <w:rFonts w:ascii="Cambria" w:hAnsi="Cambria" w:cs="Times New Roman"/>
                <w:i/>
                <w:iCs/>
                <w:sz w:val="19"/>
                <w:szCs w:val="19"/>
              </w:rPr>
            </w:pPr>
            <w:r>
              <w:rPr>
                <w:rFonts w:ascii="Cambria" w:hAnsi="Cambria" w:cs="Times New Roman"/>
                <w:i/>
                <w:iCs/>
                <w:sz w:val="19"/>
                <w:szCs w:val="19"/>
              </w:rPr>
              <w:t>Dr. Öğretim Üyesi Ahmet YİRMİBEŞ</w:t>
            </w:r>
          </w:p>
          <w:p w14:paraId="0CDC1CF0" w14:textId="2291AE78" w:rsidR="0097409C" w:rsidRPr="00827DB9" w:rsidRDefault="009C5387" w:rsidP="009C5387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27DB9">
              <w:rPr>
                <w:rFonts w:ascii="Cambria" w:hAnsi="Cambria" w:cs="Times New Roman"/>
                <w:b/>
                <w:bCs/>
                <w:sz w:val="19"/>
                <w:szCs w:val="19"/>
              </w:rPr>
              <w:t>Derslik 232</w:t>
            </w:r>
          </w:p>
        </w:tc>
        <w:tc>
          <w:tcPr>
            <w:tcW w:w="2977" w:type="dxa"/>
            <w:gridSpan w:val="2"/>
            <w:vAlign w:val="center"/>
          </w:tcPr>
          <w:p w14:paraId="2D5652AD" w14:textId="3A2AF80A" w:rsidR="0097409C" w:rsidRPr="008F3FB9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781" w:type="dxa"/>
            <w:vAlign w:val="center"/>
          </w:tcPr>
          <w:p w14:paraId="63AE7A6E" w14:textId="77777777" w:rsidR="0097409C" w:rsidRPr="008F3FB9" w:rsidRDefault="0097409C" w:rsidP="0097409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AE4B53" w:rsidRPr="00F02241" w14:paraId="0CEC99B7" w14:textId="77777777" w:rsidTr="00AE4B53">
        <w:trPr>
          <w:trHeight w:val="281"/>
        </w:trPr>
        <w:tc>
          <w:tcPr>
            <w:tcW w:w="15114" w:type="dxa"/>
            <w:gridSpan w:val="11"/>
            <w:shd w:val="clear" w:color="auto" w:fill="D9D9D9" w:themeFill="background1" w:themeFillShade="D9"/>
            <w:vAlign w:val="center"/>
          </w:tcPr>
          <w:p w14:paraId="5CB7A973" w14:textId="77777777" w:rsidR="00AE4B53" w:rsidRPr="00AE4B53" w:rsidRDefault="00AE4B53" w:rsidP="0097409C">
            <w:pPr>
              <w:pStyle w:val="NoSpacing"/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</w:tbl>
    <w:p w14:paraId="71286D6B" w14:textId="6FD127FE" w:rsidR="00AE4B53" w:rsidRDefault="00AE4B53">
      <w:pPr>
        <w:rPr>
          <w:rFonts w:ascii="Cambria" w:hAnsi="Cambria"/>
          <w:b/>
          <w:color w:val="002060"/>
        </w:rPr>
      </w:pPr>
    </w:p>
    <w:tbl>
      <w:tblPr>
        <w:tblStyle w:val="TableGridLight"/>
        <w:tblW w:w="15118" w:type="dxa"/>
        <w:tblInd w:w="-5" w:type="dxa"/>
        <w:tblLook w:val="04A0" w:firstRow="1" w:lastRow="0" w:firstColumn="1" w:lastColumn="0" w:noHBand="0" w:noVBand="1"/>
      </w:tblPr>
      <w:tblGrid>
        <w:gridCol w:w="1308"/>
        <w:gridCol w:w="1132"/>
        <w:gridCol w:w="1813"/>
        <w:gridCol w:w="2268"/>
        <w:gridCol w:w="425"/>
        <w:gridCol w:w="2268"/>
        <w:gridCol w:w="425"/>
        <w:gridCol w:w="2694"/>
        <w:gridCol w:w="2628"/>
        <w:gridCol w:w="157"/>
      </w:tblGrid>
      <w:tr w:rsidR="00AF6AE2" w:rsidRPr="003B7D4F" w14:paraId="1E525DD1" w14:textId="77777777" w:rsidTr="00E00CE6">
        <w:trPr>
          <w:trHeight w:val="160"/>
        </w:trPr>
        <w:tc>
          <w:tcPr>
            <w:tcW w:w="2440" w:type="dxa"/>
            <w:gridSpan w:val="2"/>
            <w:shd w:val="clear" w:color="auto" w:fill="F2F2F2" w:themeFill="background1" w:themeFillShade="F2"/>
          </w:tcPr>
          <w:p w14:paraId="4DBB4838" w14:textId="517FF773" w:rsidR="00AF6AE2" w:rsidRPr="003B7D4F" w:rsidRDefault="00AE4B53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>
              <w:rPr>
                <w:rFonts w:ascii="Cambria" w:hAnsi="Cambria"/>
                <w:b/>
                <w:color w:val="002060"/>
              </w:rPr>
              <w:br w:type="page"/>
            </w:r>
            <w:r w:rsidR="00AF6AE2"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 xml:space="preserve">Fakülte </w:t>
            </w:r>
          </w:p>
        </w:tc>
        <w:tc>
          <w:tcPr>
            <w:tcW w:w="12678" w:type="dxa"/>
            <w:gridSpan w:val="8"/>
          </w:tcPr>
          <w:p w14:paraId="24CE6DAD" w14:textId="77777777" w:rsidR="00AF6AE2" w:rsidRPr="003B7D4F" w:rsidRDefault="00AF6AE2" w:rsidP="00297538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Eğitim Fakültesi</w:t>
            </w:r>
          </w:p>
        </w:tc>
      </w:tr>
      <w:tr w:rsidR="00AF6AE2" w:rsidRPr="003B7D4F" w14:paraId="1426C4F9" w14:textId="77777777" w:rsidTr="00E00CE6">
        <w:trPr>
          <w:trHeight w:val="160"/>
        </w:trPr>
        <w:tc>
          <w:tcPr>
            <w:tcW w:w="2440" w:type="dxa"/>
            <w:gridSpan w:val="2"/>
            <w:shd w:val="clear" w:color="auto" w:fill="F2F2F2" w:themeFill="background1" w:themeFillShade="F2"/>
          </w:tcPr>
          <w:p w14:paraId="58E5D7D7" w14:textId="77777777" w:rsidR="00AF6AE2" w:rsidRPr="003B7D4F" w:rsidRDefault="00AF6AE2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 xml:space="preserve">Lisans Programı </w:t>
            </w:r>
          </w:p>
        </w:tc>
        <w:tc>
          <w:tcPr>
            <w:tcW w:w="12678" w:type="dxa"/>
            <w:gridSpan w:val="8"/>
          </w:tcPr>
          <w:p w14:paraId="049646CC" w14:textId="77777777" w:rsidR="00AF6AE2" w:rsidRPr="003B7D4F" w:rsidRDefault="00AF6AE2" w:rsidP="00297538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İngilizce Öğretmenliği</w:t>
            </w:r>
          </w:p>
        </w:tc>
      </w:tr>
      <w:tr w:rsidR="00AF6AE2" w:rsidRPr="003B7D4F" w14:paraId="01069C93" w14:textId="77777777" w:rsidTr="00E00CE6">
        <w:trPr>
          <w:trHeight w:val="152"/>
        </w:trPr>
        <w:tc>
          <w:tcPr>
            <w:tcW w:w="2440" w:type="dxa"/>
            <w:gridSpan w:val="2"/>
            <w:shd w:val="clear" w:color="auto" w:fill="F2F2F2" w:themeFill="background1" w:themeFillShade="F2"/>
          </w:tcPr>
          <w:p w14:paraId="2E5F3529" w14:textId="77777777" w:rsidR="00AF6AE2" w:rsidRPr="003B7D4F" w:rsidRDefault="00AF6AE2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Sınıf</w:t>
            </w:r>
          </w:p>
        </w:tc>
        <w:tc>
          <w:tcPr>
            <w:tcW w:w="12678" w:type="dxa"/>
            <w:gridSpan w:val="8"/>
          </w:tcPr>
          <w:p w14:paraId="15874249" w14:textId="62D8EF06" w:rsidR="00AF6AE2" w:rsidRPr="003B7D4F" w:rsidRDefault="00AF6AE2" w:rsidP="00297538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3</w:t>
            </w:r>
            <w:r w:rsidRPr="003B7D4F">
              <w:rPr>
                <w:rFonts w:ascii="Cambria" w:hAnsi="Cambria"/>
                <w:b/>
                <w:bCs/>
                <w:sz w:val="19"/>
                <w:szCs w:val="19"/>
              </w:rPr>
              <w:t>. Sınıf</w:t>
            </w:r>
          </w:p>
        </w:tc>
      </w:tr>
      <w:tr w:rsidR="00AF6AE2" w:rsidRPr="003B7D4F" w14:paraId="7540A144" w14:textId="77777777" w:rsidTr="00E00CE6">
        <w:trPr>
          <w:trHeight w:val="160"/>
        </w:trPr>
        <w:tc>
          <w:tcPr>
            <w:tcW w:w="2440" w:type="dxa"/>
            <w:gridSpan w:val="2"/>
            <w:shd w:val="clear" w:color="auto" w:fill="F2F2F2" w:themeFill="background1" w:themeFillShade="F2"/>
          </w:tcPr>
          <w:p w14:paraId="75B173C3" w14:textId="77777777" w:rsidR="00AF6AE2" w:rsidRPr="003B7D4F" w:rsidRDefault="00AF6AE2" w:rsidP="00297538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Akademik Yıl / Dönem</w:t>
            </w:r>
          </w:p>
        </w:tc>
        <w:tc>
          <w:tcPr>
            <w:tcW w:w="12678" w:type="dxa"/>
            <w:gridSpan w:val="8"/>
          </w:tcPr>
          <w:p w14:paraId="33B3012B" w14:textId="77EDF615" w:rsidR="00AF6AE2" w:rsidRPr="003B7D4F" w:rsidRDefault="00AF6AE2" w:rsidP="00297538">
            <w:pPr>
              <w:pStyle w:val="NoSpacing"/>
              <w:rPr>
                <w:rFonts w:ascii="Cambria" w:hAnsi="Cambria"/>
                <w:sz w:val="19"/>
                <w:szCs w:val="19"/>
              </w:rPr>
            </w:pPr>
            <w:r w:rsidRPr="003B7D4F">
              <w:rPr>
                <w:rFonts w:ascii="Cambria" w:hAnsi="Cambria"/>
                <w:sz w:val="19"/>
                <w:szCs w:val="19"/>
              </w:rPr>
              <w:t>202</w:t>
            </w:r>
            <w:r w:rsidR="004229D1">
              <w:rPr>
                <w:rFonts w:ascii="Cambria" w:hAnsi="Cambria"/>
                <w:sz w:val="19"/>
                <w:szCs w:val="19"/>
              </w:rPr>
              <w:t>3</w:t>
            </w:r>
            <w:r w:rsidRPr="003B7D4F">
              <w:rPr>
                <w:rFonts w:ascii="Cambria" w:hAnsi="Cambria"/>
                <w:sz w:val="19"/>
                <w:szCs w:val="19"/>
              </w:rPr>
              <w:t>/202</w:t>
            </w:r>
            <w:r w:rsidR="004229D1">
              <w:rPr>
                <w:rFonts w:ascii="Cambria" w:hAnsi="Cambria"/>
                <w:sz w:val="19"/>
                <w:szCs w:val="19"/>
              </w:rPr>
              <w:t>4</w:t>
            </w:r>
            <w:r w:rsidRPr="003B7D4F">
              <w:rPr>
                <w:rFonts w:ascii="Cambria" w:hAnsi="Cambria"/>
                <w:sz w:val="19"/>
                <w:szCs w:val="19"/>
              </w:rPr>
              <w:t>-</w:t>
            </w:r>
            <w:r w:rsidR="004229D1">
              <w:rPr>
                <w:rFonts w:ascii="Cambria" w:hAnsi="Cambria"/>
                <w:sz w:val="19"/>
                <w:szCs w:val="19"/>
              </w:rPr>
              <w:t>Güz</w:t>
            </w:r>
          </w:p>
        </w:tc>
      </w:tr>
      <w:tr w:rsidR="004E75DF" w:rsidRPr="003B7D4F" w14:paraId="78261647" w14:textId="77777777" w:rsidTr="00F473D4">
        <w:trPr>
          <w:trHeight w:val="215"/>
        </w:trPr>
        <w:tc>
          <w:tcPr>
            <w:tcW w:w="1308" w:type="dxa"/>
            <w:shd w:val="clear" w:color="auto" w:fill="F2F2F2" w:themeFill="background1" w:themeFillShade="F2"/>
            <w:vAlign w:val="center"/>
          </w:tcPr>
          <w:p w14:paraId="4B7794F4" w14:textId="77777777" w:rsidR="00AF6AE2" w:rsidRPr="003B7D4F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Saat</w:t>
            </w:r>
          </w:p>
        </w:tc>
        <w:tc>
          <w:tcPr>
            <w:tcW w:w="2945" w:type="dxa"/>
            <w:gridSpan w:val="2"/>
            <w:shd w:val="clear" w:color="auto" w:fill="F2F2F2" w:themeFill="background1" w:themeFillShade="F2"/>
            <w:vAlign w:val="center"/>
          </w:tcPr>
          <w:p w14:paraId="459A3A2B" w14:textId="77777777" w:rsidR="00AF6AE2" w:rsidRPr="003B7D4F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Pazartesi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8B6622E" w14:textId="77777777" w:rsidR="00AF6AE2" w:rsidRPr="003B7D4F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Salı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17E16165" w14:textId="77777777" w:rsidR="00AF6AE2" w:rsidRPr="003B7D4F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Çarşamba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C621BA2" w14:textId="77777777" w:rsidR="00AF6AE2" w:rsidRPr="003B7D4F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D558B9">
              <w:rPr>
                <w:rFonts w:ascii="Cambria" w:hAnsi="Cambria"/>
                <w:b/>
                <w:color w:val="002060"/>
                <w:sz w:val="19"/>
                <w:szCs w:val="19"/>
              </w:rPr>
              <w:t>Perşembe</w:t>
            </w:r>
          </w:p>
        </w:tc>
        <w:tc>
          <w:tcPr>
            <w:tcW w:w="2785" w:type="dxa"/>
            <w:gridSpan w:val="2"/>
            <w:shd w:val="clear" w:color="auto" w:fill="F2F2F2" w:themeFill="background1" w:themeFillShade="F2"/>
            <w:vAlign w:val="center"/>
          </w:tcPr>
          <w:p w14:paraId="1ACAFBAF" w14:textId="77777777" w:rsidR="00AF6AE2" w:rsidRPr="003B7D4F" w:rsidRDefault="00AF6AE2" w:rsidP="0029753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19"/>
                <w:szCs w:val="19"/>
              </w:rPr>
            </w:pPr>
            <w:r w:rsidRPr="003B7D4F">
              <w:rPr>
                <w:rFonts w:ascii="Cambria" w:hAnsi="Cambria"/>
                <w:b/>
                <w:color w:val="002060"/>
                <w:sz w:val="19"/>
                <w:szCs w:val="19"/>
              </w:rPr>
              <w:t>Cuma</w:t>
            </w:r>
          </w:p>
        </w:tc>
      </w:tr>
      <w:tr w:rsidR="008B6E4A" w:rsidRPr="003B7D4F" w14:paraId="44BECA0B" w14:textId="77777777" w:rsidTr="00F473D4">
        <w:trPr>
          <w:trHeight w:val="816"/>
        </w:trPr>
        <w:tc>
          <w:tcPr>
            <w:tcW w:w="1308" w:type="dxa"/>
            <w:vAlign w:val="center"/>
          </w:tcPr>
          <w:p w14:paraId="3E3B9F96" w14:textId="6C26FEF1" w:rsidR="008B6E4A" w:rsidRPr="004E75DF" w:rsidRDefault="008B6E4A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08:30-09:30</w:t>
            </w:r>
          </w:p>
        </w:tc>
        <w:tc>
          <w:tcPr>
            <w:tcW w:w="2945" w:type="dxa"/>
            <w:gridSpan w:val="2"/>
            <w:vAlign w:val="center"/>
          </w:tcPr>
          <w:p w14:paraId="106600A2" w14:textId="77777777" w:rsidR="008B6E4A" w:rsidRPr="00F473D4" w:rsidRDefault="008B6E4A" w:rsidP="004229D1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3432F0BD" w14:textId="77777777" w:rsidR="008B6E4A" w:rsidRPr="00F473D4" w:rsidRDefault="008B6E4A" w:rsidP="00AF6AE2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14A4ABE" w14:textId="77777777" w:rsidR="008B6E4A" w:rsidRPr="00F473D4" w:rsidRDefault="008B6E4A" w:rsidP="00AF6AE2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8C2FB06" w14:textId="77777777" w:rsidR="008B6E4A" w:rsidRPr="00F473D4" w:rsidRDefault="008B6E4A" w:rsidP="008B6E4A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/>
                <w:sz w:val="17"/>
                <w:szCs w:val="17"/>
              </w:rPr>
              <w:t xml:space="preserve">EMB-012 Sınıf Yönetimi </w:t>
            </w:r>
          </w:p>
          <w:p w14:paraId="2B24DC97" w14:textId="77777777" w:rsidR="008B6E4A" w:rsidRPr="00F473D4" w:rsidRDefault="008B6E4A" w:rsidP="008B6E4A">
            <w:pPr>
              <w:pStyle w:val="NoSpacing"/>
              <w:jc w:val="center"/>
              <w:rPr>
                <w:rFonts w:ascii="Cambria" w:hAnsi="Cambria"/>
                <w:i/>
                <w:iCs/>
                <w:sz w:val="17"/>
                <w:szCs w:val="17"/>
              </w:rPr>
            </w:pPr>
            <w:r w:rsidRPr="00F473D4">
              <w:rPr>
                <w:rFonts w:ascii="Cambria" w:hAnsi="Cambria"/>
                <w:i/>
                <w:iCs/>
                <w:sz w:val="17"/>
                <w:szCs w:val="17"/>
              </w:rPr>
              <w:t>Arş. Gör. Dr. Ömer YILMAZ</w:t>
            </w:r>
          </w:p>
          <w:p w14:paraId="3A222AD3" w14:textId="402F444D" w:rsidR="008B6E4A" w:rsidRPr="00F473D4" w:rsidRDefault="008B6E4A" w:rsidP="008B6E4A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F473D4">
              <w:rPr>
                <w:rFonts w:ascii="Cambria" w:hAnsi="Cambria"/>
                <w:b/>
                <w:bCs/>
                <w:sz w:val="17"/>
                <w:szCs w:val="17"/>
              </w:rPr>
              <w:t>Derslik 232</w:t>
            </w:r>
          </w:p>
        </w:tc>
        <w:tc>
          <w:tcPr>
            <w:tcW w:w="2785" w:type="dxa"/>
            <w:gridSpan w:val="2"/>
            <w:vAlign w:val="center"/>
          </w:tcPr>
          <w:p w14:paraId="4BD1A549" w14:textId="77777777" w:rsidR="008B6E4A" w:rsidRPr="00F473D4" w:rsidRDefault="008B6E4A" w:rsidP="00AF6AE2">
            <w:pPr>
              <w:pStyle w:val="NoSpacing"/>
              <w:jc w:val="center"/>
              <w:rPr>
                <w:rFonts w:ascii="Cambria" w:hAnsi="Cambria"/>
                <w:color w:val="FF0000"/>
                <w:sz w:val="17"/>
                <w:szCs w:val="17"/>
              </w:rPr>
            </w:pPr>
          </w:p>
        </w:tc>
      </w:tr>
      <w:tr w:rsidR="004E75DF" w:rsidRPr="003B7D4F" w14:paraId="575A32EF" w14:textId="77777777" w:rsidTr="00F473D4">
        <w:trPr>
          <w:trHeight w:val="829"/>
        </w:trPr>
        <w:tc>
          <w:tcPr>
            <w:tcW w:w="1308" w:type="dxa"/>
            <w:vAlign w:val="center"/>
          </w:tcPr>
          <w:p w14:paraId="20560253" w14:textId="77777777" w:rsidR="00AF6AE2" w:rsidRPr="004E75DF" w:rsidRDefault="00AF6AE2" w:rsidP="00AF6AE2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09:30–10:20</w:t>
            </w:r>
          </w:p>
        </w:tc>
        <w:tc>
          <w:tcPr>
            <w:tcW w:w="2945" w:type="dxa"/>
            <w:gridSpan w:val="2"/>
            <w:vAlign w:val="center"/>
          </w:tcPr>
          <w:p w14:paraId="1EA3EB58" w14:textId="24649E3F" w:rsidR="00AF6AE2" w:rsidRPr="00F473D4" w:rsidRDefault="00AF6AE2" w:rsidP="004229D1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1188437F" w14:textId="3BBC0429" w:rsidR="0055320D" w:rsidRPr="00F473D4" w:rsidRDefault="0055320D" w:rsidP="00AF6AE2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3921F47" w14:textId="047B2025" w:rsidR="00A55E16" w:rsidRPr="00F473D4" w:rsidRDefault="00A55E16" w:rsidP="00AF6AE2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1A6BBCD2" w14:textId="77777777" w:rsidR="008B6E4A" w:rsidRPr="00F473D4" w:rsidRDefault="008B6E4A" w:rsidP="008B6E4A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/>
                <w:sz w:val="17"/>
                <w:szCs w:val="17"/>
              </w:rPr>
              <w:t xml:space="preserve">EMB-012 Sınıf Yönetimi </w:t>
            </w:r>
          </w:p>
          <w:p w14:paraId="32378028" w14:textId="77777777" w:rsidR="008B6E4A" w:rsidRPr="00F473D4" w:rsidRDefault="008B6E4A" w:rsidP="008B6E4A">
            <w:pPr>
              <w:pStyle w:val="NoSpacing"/>
              <w:jc w:val="center"/>
              <w:rPr>
                <w:rFonts w:ascii="Cambria" w:hAnsi="Cambria"/>
                <w:i/>
                <w:iCs/>
                <w:sz w:val="17"/>
                <w:szCs w:val="17"/>
              </w:rPr>
            </w:pPr>
            <w:r w:rsidRPr="00F473D4">
              <w:rPr>
                <w:rFonts w:ascii="Cambria" w:hAnsi="Cambria"/>
                <w:i/>
                <w:iCs/>
                <w:sz w:val="17"/>
                <w:szCs w:val="17"/>
              </w:rPr>
              <w:t>Arş. Gör. Dr. Ömer YILMAZ</w:t>
            </w:r>
          </w:p>
          <w:p w14:paraId="07C6ACDB" w14:textId="163C5D65" w:rsidR="006E5E7D" w:rsidRPr="00F473D4" w:rsidRDefault="008B6E4A" w:rsidP="008B6E4A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sz w:val="17"/>
                <w:szCs w:val="17"/>
              </w:rPr>
            </w:pPr>
            <w:r w:rsidRPr="00F473D4">
              <w:rPr>
                <w:rFonts w:ascii="Cambria" w:hAnsi="Cambria"/>
                <w:b/>
                <w:bCs/>
                <w:sz w:val="17"/>
                <w:szCs w:val="17"/>
              </w:rPr>
              <w:t>Derslik 232</w:t>
            </w:r>
          </w:p>
        </w:tc>
        <w:tc>
          <w:tcPr>
            <w:tcW w:w="2785" w:type="dxa"/>
            <w:gridSpan w:val="2"/>
            <w:vAlign w:val="center"/>
          </w:tcPr>
          <w:p w14:paraId="6BE1FAAA" w14:textId="77777777" w:rsidR="00AF6AE2" w:rsidRPr="00F473D4" w:rsidRDefault="00AF6AE2" w:rsidP="00AF6AE2">
            <w:pPr>
              <w:pStyle w:val="NoSpacing"/>
              <w:jc w:val="center"/>
              <w:rPr>
                <w:rFonts w:ascii="Cambria" w:hAnsi="Cambria"/>
                <w:color w:val="FF0000"/>
                <w:sz w:val="17"/>
                <w:szCs w:val="17"/>
              </w:rPr>
            </w:pPr>
          </w:p>
        </w:tc>
      </w:tr>
      <w:tr w:rsidR="00A779EC" w:rsidRPr="003B7D4F" w14:paraId="4F6A766C" w14:textId="77777777" w:rsidTr="00F473D4">
        <w:trPr>
          <w:trHeight w:val="529"/>
        </w:trPr>
        <w:tc>
          <w:tcPr>
            <w:tcW w:w="1308" w:type="dxa"/>
            <w:vAlign w:val="center"/>
          </w:tcPr>
          <w:p w14:paraId="3A60D94F" w14:textId="77777777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10:30–11:20</w:t>
            </w:r>
          </w:p>
        </w:tc>
        <w:tc>
          <w:tcPr>
            <w:tcW w:w="2945" w:type="dxa"/>
            <w:gridSpan w:val="2"/>
            <w:vAlign w:val="center"/>
          </w:tcPr>
          <w:p w14:paraId="621EBAF0" w14:textId="6CD45AD5" w:rsidR="00A779EC" w:rsidRPr="00F473D4" w:rsidRDefault="004229D1" w:rsidP="00A779EC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/>
                <w:sz w:val="17"/>
                <w:szCs w:val="17"/>
              </w:rPr>
              <w:t xml:space="preserve">EMB-011 Eğitimde Ahlak ve Etik </w:t>
            </w:r>
          </w:p>
          <w:p w14:paraId="3937D634" w14:textId="37AB37AA" w:rsidR="00A779EC" w:rsidRPr="00F473D4" w:rsidRDefault="00A779EC" w:rsidP="00A779EC">
            <w:pPr>
              <w:pStyle w:val="NoSpacing"/>
              <w:jc w:val="center"/>
              <w:rPr>
                <w:rFonts w:ascii="Cambria" w:hAnsi="Cambria"/>
                <w:i/>
                <w:iCs/>
                <w:sz w:val="17"/>
                <w:szCs w:val="17"/>
              </w:rPr>
            </w:pPr>
            <w:r w:rsidRPr="00F473D4">
              <w:rPr>
                <w:rFonts w:ascii="Cambria" w:hAnsi="Cambria"/>
                <w:i/>
                <w:iCs/>
                <w:sz w:val="17"/>
                <w:szCs w:val="17"/>
              </w:rPr>
              <w:t xml:space="preserve">Dr. </w:t>
            </w:r>
            <w:proofErr w:type="spellStart"/>
            <w:r w:rsidRPr="00F473D4">
              <w:rPr>
                <w:rFonts w:ascii="Cambria" w:hAnsi="Cambria"/>
                <w:i/>
                <w:iCs/>
                <w:sz w:val="17"/>
                <w:szCs w:val="17"/>
              </w:rPr>
              <w:t>Öğr</w:t>
            </w:r>
            <w:proofErr w:type="spellEnd"/>
            <w:r w:rsidRPr="00F473D4">
              <w:rPr>
                <w:rFonts w:ascii="Cambria" w:hAnsi="Cambria"/>
                <w:i/>
                <w:iCs/>
                <w:sz w:val="17"/>
                <w:szCs w:val="17"/>
              </w:rPr>
              <w:t xml:space="preserve">. Ü. </w:t>
            </w:r>
            <w:r w:rsidR="004229D1" w:rsidRPr="00F473D4">
              <w:rPr>
                <w:rFonts w:ascii="Cambria" w:hAnsi="Cambria"/>
                <w:i/>
                <w:iCs/>
                <w:sz w:val="17"/>
                <w:szCs w:val="17"/>
              </w:rPr>
              <w:t>Fatma GÜMÜŞOK</w:t>
            </w:r>
          </w:p>
          <w:p w14:paraId="307D876A" w14:textId="60B308EB" w:rsidR="00A779EC" w:rsidRPr="00F473D4" w:rsidRDefault="00A779EC" w:rsidP="00A779EC">
            <w:pPr>
              <w:pStyle w:val="NoSpacing"/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  <w:r w:rsidRPr="00F473D4">
              <w:rPr>
                <w:rFonts w:ascii="Cambria" w:hAnsi="Cambria"/>
                <w:b/>
                <w:bCs/>
                <w:sz w:val="17"/>
                <w:szCs w:val="17"/>
              </w:rPr>
              <w:t>Derslik 2</w:t>
            </w:r>
            <w:r w:rsidR="008B6E4A" w:rsidRPr="00F473D4">
              <w:rPr>
                <w:rFonts w:ascii="Cambria" w:hAnsi="Cambria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268" w:type="dxa"/>
            <w:vAlign w:val="center"/>
          </w:tcPr>
          <w:p w14:paraId="5AC0AD92" w14:textId="7EC2C922" w:rsidR="00A779EC" w:rsidRPr="00F473D4" w:rsidRDefault="00A779EC" w:rsidP="004229D1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CCF9F7E" w14:textId="1F06AFD2" w:rsidR="00A779EC" w:rsidRPr="00F473D4" w:rsidRDefault="00A779EC" w:rsidP="00A779EC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7CF7611" w14:textId="77777777" w:rsidR="00A06C4D" w:rsidRPr="00F473D4" w:rsidRDefault="00A06C4D" w:rsidP="00A06C4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F473D4">
              <w:rPr>
                <w:rFonts w:ascii="Cambria" w:hAnsi="Cambria"/>
                <w:color w:val="000000" w:themeColor="text1"/>
                <w:sz w:val="17"/>
                <w:szCs w:val="17"/>
              </w:rPr>
              <w:t>ELT-302 İngilizce Dil Becerilerinin Öğretimi I</w:t>
            </w:r>
          </w:p>
          <w:p w14:paraId="3CF12C43" w14:textId="77777777" w:rsidR="00A06C4D" w:rsidRPr="00F473D4" w:rsidRDefault="00A06C4D" w:rsidP="00A06C4D">
            <w:pPr>
              <w:pStyle w:val="NoSpacing"/>
              <w:jc w:val="center"/>
              <w:rPr>
                <w:rFonts w:ascii="Cambria" w:eastAsia="Cambria" w:hAnsi="Cambria" w:cs="Cambria"/>
                <w:i/>
                <w:iCs/>
                <w:sz w:val="17"/>
                <w:szCs w:val="17"/>
              </w:rPr>
            </w:pPr>
            <w:r w:rsidRPr="00F473D4">
              <w:rPr>
                <w:rFonts w:ascii="Cambria" w:eastAsia="Cambria" w:hAnsi="Cambria" w:cs="Cambria"/>
                <w:i/>
                <w:iCs/>
                <w:sz w:val="17"/>
                <w:szCs w:val="17"/>
              </w:rPr>
              <w:t>Arş. Gör. Dr. Fatma BADEM</w:t>
            </w:r>
          </w:p>
          <w:p w14:paraId="34267C5E" w14:textId="0B3BE820" w:rsidR="00A779EC" w:rsidRPr="00F473D4" w:rsidRDefault="00A06C4D" w:rsidP="00A06C4D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</w:pPr>
            <w:r w:rsidRPr="00F473D4"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Derslik 232</w:t>
            </w:r>
          </w:p>
        </w:tc>
        <w:tc>
          <w:tcPr>
            <w:tcW w:w="2785" w:type="dxa"/>
            <w:gridSpan w:val="2"/>
            <w:vAlign w:val="center"/>
          </w:tcPr>
          <w:p w14:paraId="3148B934" w14:textId="77777777" w:rsidR="00513D20" w:rsidRPr="00F473D4" w:rsidRDefault="00513D20" w:rsidP="00513D20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/>
                <w:sz w:val="17"/>
                <w:szCs w:val="17"/>
              </w:rPr>
              <w:t>ELT-303 Dil ve Edebiyat Öğretimi I</w:t>
            </w:r>
          </w:p>
          <w:p w14:paraId="4DF5BA8F" w14:textId="77777777" w:rsidR="00513D20" w:rsidRPr="00F473D4" w:rsidRDefault="00513D20" w:rsidP="00513D20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</w:pPr>
            <w:proofErr w:type="spellStart"/>
            <w:r w:rsidRPr="00F473D4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Öğr</w:t>
            </w:r>
            <w:proofErr w:type="spellEnd"/>
            <w:r w:rsidRPr="00F473D4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. Gör. Dr. Belkıs Zeynep ÖZIŞIK</w:t>
            </w:r>
          </w:p>
          <w:p w14:paraId="437DE296" w14:textId="739A255C" w:rsidR="00A779EC" w:rsidRPr="00F473D4" w:rsidRDefault="00513D20" w:rsidP="00513D20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  <w:t>Derslik 22</w:t>
            </w:r>
            <w:r w:rsidR="00DF4A35" w:rsidRPr="00F473D4"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  <w:t>7</w:t>
            </w:r>
          </w:p>
        </w:tc>
      </w:tr>
      <w:tr w:rsidR="00A779EC" w:rsidRPr="003B7D4F" w14:paraId="27D47494" w14:textId="77777777" w:rsidTr="00F473D4">
        <w:trPr>
          <w:trHeight w:val="461"/>
        </w:trPr>
        <w:tc>
          <w:tcPr>
            <w:tcW w:w="1308" w:type="dxa"/>
            <w:vAlign w:val="center"/>
          </w:tcPr>
          <w:p w14:paraId="424DF695" w14:textId="77777777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11:30–12:20</w:t>
            </w:r>
          </w:p>
        </w:tc>
        <w:tc>
          <w:tcPr>
            <w:tcW w:w="2945" w:type="dxa"/>
            <w:gridSpan w:val="2"/>
            <w:vAlign w:val="center"/>
          </w:tcPr>
          <w:p w14:paraId="4317A2F0" w14:textId="77777777" w:rsidR="008B6E4A" w:rsidRPr="00F473D4" w:rsidRDefault="008B6E4A" w:rsidP="008B6E4A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/>
                <w:sz w:val="17"/>
                <w:szCs w:val="17"/>
              </w:rPr>
              <w:t xml:space="preserve">EMB-011 Eğitimde Ahlak ve Etik </w:t>
            </w:r>
          </w:p>
          <w:p w14:paraId="7CD2B909" w14:textId="77777777" w:rsidR="008B6E4A" w:rsidRPr="00F473D4" w:rsidRDefault="008B6E4A" w:rsidP="008B6E4A">
            <w:pPr>
              <w:pStyle w:val="NoSpacing"/>
              <w:jc w:val="center"/>
              <w:rPr>
                <w:rFonts w:ascii="Cambria" w:hAnsi="Cambria"/>
                <w:i/>
                <w:iCs/>
                <w:sz w:val="17"/>
                <w:szCs w:val="17"/>
              </w:rPr>
            </w:pPr>
            <w:r w:rsidRPr="00F473D4">
              <w:rPr>
                <w:rFonts w:ascii="Cambria" w:hAnsi="Cambria"/>
                <w:i/>
                <w:iCs/>
                <w:sz w:val="17"/>
                <w:szCs w:val="17"/>
              </w:rPr>
              <w:t xml:space="preserve">Dr. </w:t>
            </w:r>
            <w:proofErr w:type="spellStart"/>
            <w:r w:rsidRPr="00F473D4">
              <w:rPr>
                <w:rFonts w:ascii="Cambria" w:hAnsi="Cambria"/>
                <w:i/>
                <w:iCs/>
                <w:sz w:val="17"/>
                <w:szCs w:val="17"/>
              </w:rPr>
              <w:t>Öğr</w:t>
            </w:r>
            <w:proofErr w:type="spellEnd"/>
            <w:r w:rsidRPr="00F473D4">
              <w:rPr>
                <w:rFonts w:ascii="Cambria" w:hAnsi="Cambria"/>
                <w:i/>
                <w:iCs/>
                <w:sz w:val="17"/>
                <w:szCs w:val="17"/>
              </w:rPr>
              <w:t>. Ü. Fatma GÜMÜŞOK</w:t>
            </w:r>
          </w:p>
          <w:p w14:paraId="43F99ACE" w14:textId="0DBE9E32" w:rsidR="00A779EC" w:rsidRPr="00F473D4" w:rsidRDefault="008B6E4A" w:rsidP="008B6E4A">
            <w:pPr>
              <w:pStyle w:val="NoSpacing"/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  <w:r w:rsidRPr="00F473D4">
              <w:rPr>
                <w:rFonts w:ascii="Cambria" w:hAnsi="Cambria"/>
                <w:b/>
                <w:bCs/>
                <w:sz w:val="17"/>
                <w:szCs w:val="17"/>
              </w:rPr>
              <w:t>Derslik 222</w:t>
            </w:r>
          </w:p>
        </w:tc>
        <w:tc>
          <w:tcPr>
            <w:tcW w:w="2268" w:type="dxa"/>
            <w:vAlign w:val="center"/>
          </w:tcPr>
          <w:p w14:paraId="59B4A128" w14:textId="24D79D85" w:rsidR="00A779EC" w:rsidRPr="00F473D4" w:rsidRDefault="00A779EC" w:rsidP="002C3DF6">
            <w:pPr>
              <w:pStyle w:val="NoSpacing"/>
              <w:jc w:val="center"/>
              <w:rPr>
                <w:rFonts w:ascii="Cambria" w:hAnsi="Cambria"/>
                <w:color w:val="FF0000"/>
                <w:sz w:val="17"/>
                <w:szCs w:val="17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19770F3" w14:textId="781BFAA4" w:rsidR="00A779EC" w:rsidRPr="00F473D4" w:rsidRDefault="00A779EC" w:rsidP="00A779EC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2DD35F67" w14:textId="77777777" w:rsidR="00A06C4D" w:rsidRPr="00F473D4" w:rsidRDefault="00A06C4D" w:rsidP="00A06C4D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F473D4">
              <w:rPr>
                <w:rFonts w:ascii="Cambria" w:hAnsi="Cambria"/>
                <w:color w:val="000000" w:themeColor="text1"/>
                <w:sz w:val="17"/>
                <w:szCs w:val="17"/>
              </w:rPr>
              <w:t>ELT-302 İngilizce Dil Becerilerinin Öğretimi I</w:t>
            </w:r>
          </w:p>
          <w:p w14:paraId="20FFC1FE" w14:textId="77777777" w:rsidR="00A06C4D" w:rsidRPr="00F473D4" w:rsidRDefault="00A06C4D" w:rsidP="00A06C4D">
            <w:pPr>
              <w:pStyle w:val="NoSpacing"/>
              <w:jc w:val="center"/>
              <w:rPr>
                <w:rFonts w:ascii="Cambria" w:eastAsia="Cambria" w:hAnsi="Cambria" w:cs="Cambria"/>
                <w:i/>
                <w:iCs/>
                <w:sz w:val="17"/>
                <w:szCs w:val="17"/>
              </w:rPr>
            </w:pPr>
            <w:r w:rsidRPr="00F473D4">
              <w:rPr>
                <w:rFonts w:ascii="Cambria" w:eastAsia="Cambria" w:hAnsi="Cambria" w:cs="Cambria"/>
                <w:i/>
                <w:iCs/>
                <w:sz w:val="17"/>
                <w:szCs w:val="17"/>
              </w:rPr>
              <w:t>Arş. Gör. Dr. Fatma BADEM</w:t>
            </w:r>
          </w:p>
          <w:p w14:paraId="29D4BF98" w14:textId="0EC2035F" w:rsidR="00A779EC" w:rsidRPr="00F473D4" w:rsidRDefault="00A06C4D" w:rsidP="00A06C4D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</w:pPr>
            <w:r w:rsidRPr="00F473D4"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Derslik 232</w:t>
            </w:r>
          </w:p>
        </w:tc>
        <w:tc>
          <w:tcPr>
            <w:tcW w:w="2785" w:type="dxa"/>
            <w:gridSpan w:val="2"/>
            <w:vAlign w:val="center"/>
          </w:tcPr>
          <w:p w14:paraId="24C88CCB" w14:textId="5C8D10B4" w:rsidR="00A06C4D" w:rsidRPr="00F473D4" w:rsidRDefault="00A06C4D" w:rsidP="00A06C4D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/>
                <w:sz w:val="17"/>
                <w:szCs w:val="17"/>
              </w:rPr>
              <w:t>ELT-303 Dil ve Edebiyat Öğretimi I</w:t>
            </w:r>
          </w:p>
          <w:p w14:paraId="49E6BF92" w14:textId="77777777" w:rsidR="00294F60" w:rsidRPr="00F473D4" w:rsidRDefault="00294F60" w:rsidP="00294F60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</w:pPr>
            <w:proofErr w:type="spellStart"/>
            <w:r w:rsidRPr="00F473D4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Öğr</w:t>
            </w:r>
            <w:proofErr w:type="spellEnd"/>
            <w:r w:rsidRPr="00F473D4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. Gör. Dr. Belkıs Zeynep ÖZIŞIK</w:t>
            </w:r>
          </w:p>
          <w:p w14:paraId="61C6EF3A" w14:textId="14F0DA4D" w:rsidR="00A779EC" w:rsidRPr="00F473D4" w:rsidRDefault="00A06C4D" w:rsidP="00A06C4D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  <w:t>Derslik 2</w:t>
            </w:r>
            <w:r w:rsidR="00513D20" w:rsidRPr="00F473D4"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  <w:t>2</w:t>
            </w:r>
            <w:r w:rsidR="00DF4A35" w:rsidRPr="00F473D4"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  <w:t>7</w:t>
            </w:r>
          </w:p>
        </w:tc>
      </w:tr>
      <w:tr w:rsidR="00A779EC" w:rsidRPr="003B7D4F" w14:paraId="21523DAF" w14:textId="77777777" w:rsidTr="00F473D4">
        <w:trPr>
          <w:trHeight w:val="461"/>
        </w:trPr>
        <w:tc>
          <w:tcPr>
            <w:tcW w:w="1308" w:type="dxa"/>
            <w:vAlign w:val="center"/>
          </w:tcPr>
          <w:p w14:paraId="1C890E29" w14:textId="77777777" w:rsidR="00A779EC" w:rsidRPr="004E75DF" w:rsidRDefault="00A779EC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12:30–13:20</w:t>
            </w:r>
          </w:p>
        </w:tc>
        <w:tc>
          <w:tcPr>
            <w:tcW w:w="2945" w:type="dxa"/>
            <w:gridSpan w:val="2"/>
            <w:vAlign w:val="center"/>
          </w:tcPr>
          <w:p w14:paraId="50F0FDCE" w14:textId="2D0E56FF" w:rsidR="00A779EC" w:rsidRPr="00F473D4" w:rsidRDefault="00A779EC" w:rsidP="00A779EC">
            <w:pPr>
              <w:pStyle w:val="NoSpacing"/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4845A98B" w14:textId="49BE68CB" w:rsidR="00A779EC" w:rsidRPr="00F473D4" w:rsidRDefault="00A779EC" w:rsidP="00A779EC">
            <w:pPr>
              <w:pStyle w:val="NoSpacing"/>
              <w:jc w:val="center"/>
              <w:rPr>
                <w:rFonts w:ascii="Cambria" w:hAnsi="Cambria"/>
                <w:color w:val="FF0000"/>
                <w:sz w:val="17"/>
                <w:szCs w:val="17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3860DF1" w14:textId="6CD602F9" w:rsidR="00A779EC" w:rsidRPr="00F473D4" w:rsidRDefault="00A779EC" w:rsidP="00A779EC">
            <w:pPr>
              <w:pStyle w:val="NoSpacing"/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B150FFD" w14:textId="77777777" w:rsidR="008B6E4A" w:rsidRPr="00F473D4" w:rsidRDefault="008B6E4A" w:rsidP="008B6E4A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F473D4">
              <w:rPr>
                <w:rFonts w:ascii="Cambria" w:hAnsi="Cambria"/>
                <w:color w:val="000000" w:themeColor="text1"/>
                <w:sz w:val="17"/>
                <w:szCs w:val="17"/>
              </w:rPr>
              <w:t>ELT-302 İngilizce Dil Becerilerinin Öğretimi I</w:t>
            </w:r>
          </w:p>
          <w:p w14:paraId="52134FC6" w14:textId="77777777" w:rsidR="008B6E4A" w:rsidRPr="00F473D4" w:rsidRDefault="008B6E4A" w:rsidP="008B6E4A">
            <w:pPr>
              <w:pStyle w:val="NoSpacing"/>
              <w:jc w:val="center"/>
              <w:rPr>
                <w:rFonts w:ascii="Cambria" w:eastAsia="Cambria" w:hAnsi="Cambria" w:cs="Cambria"/>
                <w:i/>
                <w:iCs/>
                <w:sz w:val="17"/>
                <w:szCs w:val="17"/>
              </w:rPr>
            </w:pPr>
            <w:r w:rsidRPr="00F473D4">
              <w:rPr>
                <w:rFonts w:ascii="Cambria" w:eastAsia="Cambria" w:hAnsi="Cambria" w:cs="Cambria"/>
                <w:i/>
                <w:iCs/>
                <w:sz w:val="17"/>
                <w:szCs w:val="17"/>
              </w:rPr>
              <w:t>Arş. Gör. Dr. Fatma BADEM</w:t>
            </w:r>
          </w:p>
          <w:p w14:paraId="38D1A53A" w14:textId="49E84A3A" w:rsidR="00A779EC" w:rsidRPr="00F473D4" w:rsidRDefault="008B6E4A" w:rsidP="008B6E4A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eastAsia="Cambria" w:hAnsi="Cambria" w:cs="Cambria"/>
                <w:b/>
                <w:bCs/>
                <w:sz w:val="17"/>
                <w:szCs w:val="17"/>
              </w:rPr>
              <w:t>Derslik 232</w:t>
            </w:r>
          </w:p>
        </w:tc>
        <w:tc>
          <w:tcPr>
            <w:tcW w:w="2785" w:type="dxa"/>
            <w:gridSpan w:val="2"/>
            <w:vAlign w:val="center"/>
          </w:tcPr>
          <w:p w14:paraId="5DBC7145" w14:textId="18452FD5" w:rsidR="00A779EC" w:rsidRPr="00F473D4" w:rsidRDefault="00A779EC" w:rsidP="00A06C4D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  <w:tr w:rsidR="00D558B9" w:rsidRPr="003B7D4F" w14:paraId="3EDC8168" w14:textId="77777777" w:rsidTr="00F473D4">
        <w:trPr>
          <w:trHeight w:val="434"/>
        </w:trPr>
        <w:tc>
          <w:tcPr>
            <w:tcW w:w="1308" w:type="dxa"/>
            <w:vAlign w:val="center"/>
          </w:tcPr>
          <w:p w14:paraId="6B151F57" w14:textId="77777777" w:rsidR="00D558B9" w:rsidRPr="004E75DF" w:rsidRDefault="00D558B9" w:rsidP="00A779EC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13:30–14:20</w:t>
            </w:r>
          </w:p>
        </w:tc>
        <w:tc>
          <w:tcPr>
            <w:tcW w:w="2945" w:type="dxa"/>
            <w:gridSpan w:val="2"/>
            <w:vAlign w:val="center"/>
          </w:tcPr>
          <w:p w14:paraId="2460325C" w14:textId="1A2C30CF" w:rsidR="00D558B9" w:rsidRPr="00F473D4" w:rsidRDefault="00D558B9" w:rsidP="00A779EC">
            <w:pPr>
              <w:pStyle w:val="NoSpacing"/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1978C0AD" w14:textId="3CB89637" w:rsidR="00D558B9" w:rsidRPr="00F473D4" w:rsidRDefault="00D558B9" w:rsidP="00A779EC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8846ABD" w14:textId="02382FFE" w:rsidR="00D558B9" w:rsidRPr="00F473D4" w:rsidRDefault="00D558B9" w:rsidP="00A779EC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3A92613" w14:textId="49855D07" w:rsidR="00D558B9" w:rsidRPr="00F473D4" w:rsidRDefault="00D558B9" w:rsidP="00A779EC">
            <w:pPr>
              <w:pStyle w:val="NoSpacing"/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2785" w:type="dxa"/>
            <w:gridSpan w:val="2"/>
            <w:vAlign w:val="center"/>
          </w:tcPr>
          <w:p w14:paraId="33A1D27F" w14:textId="77777777" w:rsidR="00D558B9" w:rsidRPr="00F473D4" w:rsidRDefault="00D558B9" w:rsidP="00A779EC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/>
                <w:sz w:val="17"/>
                <w:szCs w:val="17"/>
                <w:highlight w:val="yellow"/>
              </w:rPr>
              <w:t>IAS-</w:t>
            </w:r>
            <w:r w:rsidRPr="00F473D4">
              <w:rPr>
                <w:rFonts w:ascii="Cambria" w:hAnsi="Cambria"/>
                <w:sz w:val="17"/>
                <w:szCs w:val="17"/>
              </w:rPr>
              <w:t>006 İngilizce Öğretiminde Materyal Tasarımı</w:t>
            </w:r>
          </w:p>
          <w:p w14:paraId="29F4F53C" w14:textId="698B227E" w:rsidR="00D558B9" w:rsidRPr="00F473D4" w:rsidRDefault="00D558B9" w:rsidP="00A779EC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</w:pPr>
            <w:r w:rsidRPr="00F473D4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 xml:space="preserve">Dr. </w:t>
            </w:r>
            <w:proofErr w:type="spellStart"/>
            <w:r w:rsidRPr="00F473D4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Öğr</w:t>
            </w:r>
            <w:proofErr w:type="spellEnd"/>
            <w:r w:rsidRPr="00F473D4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. Ü.  Burcu ŞENTÜRK</w:t>
            </w:r>
          </w:p>
          <w:p w14:paraId="5E09F3D8" w14:textId="28EDB0EC" w:rsidR="00D558B9" w:rsidRPr="00F473D4" w:rsidRDefault="00D558B9" w:rsidP="00A779EC">
            <w:pPr>
              <w:pStyle w:val="NoSpacing"/>
              <w:jc w:val="center"/>
              <w:rPr>
                <w:rFonts w:ascii="Cambria" w:hAnsi="Cambria"/>
                <w:color w:val="FF0000"/>
                <w:sz w:val="17"/>
                <w:szCs w:val="17"/>
              </w:rPr>
            </w:pPr>
            <w:r w:rsidRPr="00F473D4"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  <w:t>Derslik 232</w:t>
            </w:r>
          </w:p>
        </w:tc>
      </w:tr>
      <w:tr w:rsidR="00D558B9" w:rsidRPr="003B7D4F" w14:paraId="1186E9D0" w14:textId="77777777" w:rsidTr="00F473D4">
        <w:trPr>
          <w:trHeight w:val="1014"/>
        </w:trPr>
        <w:tc>
          <w:tcPr>
            <w:tcW w:w="1308" w:type="dxa"/>
            <w:vAlign w:val="center"/>
          </w:tcPr>
          <w:p w14:paraId="2C5D47C0" w14:textId="77777777" w:rsidR="00D558B9" w:rsidRPr="004E75DF" w:rsidRDefault="00D558B9" w:rsidP="00D2744E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14:30–15:20</w:t>
            </w:r>
          </w:p>
        </w:tc>
        <w:tc>
          <w:tcPr>
            <w:tcW w:w="2945" w:type="dxa"/>
            <w:gridSpan w:val="2"/>
            <w:vAlign w:val="center"/>
          </w:tcPr>
          <w:p w14:paraId="74BEB4FF" w14:textId="1C576F6D" w:rsidR="00D558B9" w:rsidRPr="00F473D4" w:rsidRDefault="00D558B9" w:rsidP="00D2744E">
            <w:pPr>
              <w:pStyle w:val="NoSpacing"/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F473D4">
              <w:rPr>
                <w:rFonts w:ascii="Cambria" w:hAnsi="Cambria" w:cs="Times New Roman"/>
                <w:sz w:val="17"/>
                <w:szCs w:val="17"/>
                <w:highlight w:val="green"/>
              </w:rPr>
              <w:t>MBS</w:t>
            </w:r>
            <w:r w:rsidRPr="00F473D4">
              <w:rPr>
                <w:rFonts w:ascii="Cambria" w:hAnsi="Cambria" w:cs="Times New Roman"/>
                <w:sz w:val="17"/>
                <w:szCs w:val="17"/>
              </w:rPr>
              <w:t xml:space="preserve">-020 Öğretimi </w:t>
            </w:r>
            <w:r w:rsidR="00930E17" w:rsidRPr="00F473D4">
              <w:rPr>
                <w:rFonts w:ascii="Cambria" w:hAnsi="Cambria" w:cs="Times New Roman"/>
                <w:sz w:val="17"/>
                <w:szCs w:val="17"/>
              </w:rPr>
              <w:t>Bireyselleştirme</w:t>
            </w:r>
            <w:r w:rsidRPr="00F473D4">
              <w:rPr>
                <w:rFonts w:ascii="Cambria" w:hAnsi="Cambria" w:cs="Times New Roman"/>
                <w:sz w:val="17"/>
                <w:szCs w:val="17"/>
              </w:rPr>
              <w:t xml:space="preserve"> ve Uyarlama </w:t>
            </w:r>
          </w:p>
          <w:p w14:paraId="533294FE" w14:textId="539B658D" w:rsidR="00D558B9" w:rsidRPr="00F473D4" w:rsidRDefault="00D558B9" w:rsidP="00D2744E">
            <w:pPr>
              <w:pStyle w:val="NoSpacing"/>
              <w:jc w:val="center"/>
              <w:rPr>
                <w:rFonts w:ascii="Cambria" w:hAnsi="Cambria" w:cs="Times New Roman"/>
                <w:i/>
                <w:iCs/>
                <w:sz w:val="17"/>
                <w:szCs w:val="17"/>
              </w:rPr>
            </w:pPr>
            <w:r w:rsidRPr="00F473D4">
              <w:rPr>
                <w:rFonts w:ascii="Cambria" w:hAnsi="Cambria" w:cs="Times New Roman"/>
                <w:i/>
                <w:iCs/>
                <w:sz w:val="17"/>
                <w:szCs w:val="17"/>
              </w:rPr>
              <w:t xml:space="preserve">Dr. </w:t>
            </w:r>
            <w:proofErr w:type="spellStart"/>
            <w:r w:rsidRPr="00F473D4">
              <w:rPr>
                <w:rFonts w:ascii="Cambria" w:hAnsi="Cambria" w:cs="Times New Roman"/>
                <w:i/>
                <w:iCs/>
                <w:sz w:val="17"/>
                <w:szCs w:val="17"/>
              </w:rPr>
              <w:t>Öğr</w:t>
            </w:r>
            <w:proofErr w:type="spellEnd"/>
            <w:r w:rsidRPr="00F473D4">
              <w:rPr>
                <w:rFonts w:ascii="Cambria" w:hAnsi="Cambria" w:cs="Times New Roman"/>
                <w:i/>
                <w:iCs/>
                <w:sz w:val="17"/>
                <w:szCs w:val="17"/>
              </w:rPr>
              <w:t>. Ü. Erdi ŞİMŞEK</w:t>
            </w:r>
          </w:p>
          <w:p w14:paraId="119669D8" w14:textId="568AC5F0" w:rsidR="00D558B9" w:rsidRPr="00F473D4" w:rsidRDefault="00D558B9" w:rsidP="00D2744E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 w:cs="Times New Roman"/>
                <w:b/>
                <w:bCs/>
                <w:sz w:val="17"/>
                <w:szCs w:val="17"/>
              </w:rPr>
              <w:t>Derslik 225</w:t>
            </w:r>
          </w:p>
        </w:tc>
        <w:tc>
          <w:tcPr>
            <w:tcW w:w="2268" w:type="dxa"/>
            <w:vAlign w:val="center"/>
          </w:tcPr>
          <w:p w14:paraId="526735D2" w14:textId="106788C9" w:rsidR="00D558B9" w:rsidRPr="00F473D4" w:rsidRDefault="00D558B9" w:rsidP="00D2744E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CDFD184" w14:textId="73264BDC" w:rsidR="00D558B9" w:rsidRPr="00F473D4" w:rsidRDefault="00D558B9" w:rsidP="002C3DF6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/>
                <w:sz w:val="17"/>
                <w:szCs w:val="17"/>
              </w:rPr>
              <w:t>ELT-301 Çocuklara Yabancı Dil Öğretimi I</w:t>
            </w:r>
          </w:p>
          <w:p w14:paraId="1175ABB8" w14:textId="766A248A" w:rsidR="00D558B9" w:rsidRPr="00F473D4" w:rsidRDefault="00D558B9" w:rsidP="002C3DF6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</w:pPr>
            <w:proofErr w:type="spellStart"/>
            <w:r w:rsidRPr="00F473D4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Öğr</w:t>
            </w:r>
            <w:proofErr w:type="spellEnd"/>
            <w:r w:rsidRPr="00F473D4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. Gör. Dr. İnanç KARAGÖZ</w:t>
            </w:r>
          </w:p>
          <w:p w14:paraId="5C889586" w14:textId="661C4FDF" w:rsidR="00D558B9" w:rsidRPr="00F473D4" w:rsidRDefault="00D558B9" w:rsidP="002C3DF6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F473D4"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  <w:t>Derslik 203</w:t>
            </w:r>
          </w:p>
        </w:tc>
        <w:tc>
          <w:tcPr>
            <w:tcW w:w="3119" w:type="dxa"/>
            <w:gridSpan w:val="2"/>
            <w:vAlign w:val="center"/>
          </w:tcPr>
          <w:p w14:paraId="37B5D3DB" w14:textId="014EDD1D" w:rsidR="00D558B9" w:rsidRPr="00F473D4" w:rsidRDefault="00D558B9" w:rsidP="00D2744E">
            <w:pPr>
              <w:pStyle w:val="NoSpacing"/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</w:p>
        </w:tc>
        <w:tc>
          <w:tcPr>
            <w:tcW w:w="2785" w:type="dxa"/>
            <w:gridSpan w:val="2"/>
            <w:vAlign w:val="center"/>
          </w:tcPr>
          <w:p w14:paraId="36840B02" w14:textId="77777777" w:rsidR="00D558B9" w:rsidRPr="00F473D4" w:rsidRDefault="00D558B9" w:rsidP="00A06C4D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/>
                <w:sz w:val="17"/>
                <w:szCs w:val="17"/>
                <w:highlight w:val="yellow"/>
              </w:rPr>
              <w:t>IAS</w:t>
            </w:r>
            <w:r w:rsidRPr="00F473D4">
              <w:rPr>
                <w:rFonts w:ascii="Cambria" w:hAnsi="Cambria"/>
                <w:sz w:val="17"/>
                <w:szCs w:val="17"/>
              </w:rPr>
              <w:t>-006 İngilizce Öğretiminde Materyal Tasarımı</w:t>
            </w:r>
          </w:p>
          <w:p w14:paraId="02A71862" w14:textId="77777777" w:rsidR="00D558B9" w:rsidRPr="00F473D4" w:rsidRDefault="00D558B9" w:rsidP="00A06C4D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</w:pPr>
            <w:r w:rsidRPr="00F473D4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 xml:space="preserve">Dr. </w:t>
            </w:r>
            <w:proofErr w:type="spellStart"/>
            <w:r w:rsidRPr="00F473D4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Öğr</w:t>
            </w:r>
            <w:proofErr w:type="spellEnd"/>
            <w:r w:rsidRPr="00F473D4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. Ü.  Burcu ŞENTÜRK</w:t>
            </w:r>
          </w:p>
          <w:p w14:paraId="051BAB4A" w14:textId="5F5F141B" w:rsidR="00D558B9" w:rsidRPr="00F473D4" w:rsidRDefault="00D558B9" w:rsidP="00A06C4D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  <w:t>Derslik 232</w:t>
            </w:r>
          </w:p>
        </w:tc>
      </w:tr>
      <w:tr w:rsidR="003D6A5B" w:rsidRPr="003B7D4F" w14:paraId="1F039ADD" w14:textId="77777777" w:rsidTr="00F473D4">
        <w:trPr>
          <w:trHeight w:val="461"/>
        </w:trPr>
        <w:tc>
          <w:tcPr>
            <w:tcW w:w="1308" w:type="dxa"/>
            <w:vAlign w:val="center"/>
          </w:tcPr>
          <w:p w14:paraId="7FC47F50" w14:textId="77777777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15:30-16:20</w:t>
            </w:r>
          </w:p>
        </w:tc>
        <w:tc>
          <w:tcPr>
            <w:tcW w:w="2945" w:type="dxa"/>
            <w:gridSpan w:val="2"/>
            <w:vAlign w:val="center"/>
          </w:tcPr>
          <w:p w14:paraId="75C51385" w14:textId="66E66465" w:rsidR="003D6A5B" w:rsidRPr="00F473D4" w:rsidRDefault="003D6A5B" w:rsidP="003D6A5B">
            <w:pPr>
              <w:pStyle w:val="NoSpacing"/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F473D4">
              <w:rPr>
                <w:rFonts w:ascii="Cambria" w:hAnsi="Cambria" w:cs="Times New Roman"/>
                <w:sz w:val="17"/>
                <w:szCs w:val="17"/>
                <w:highlight w:val="green"/>
              </w:rPr>
              <w:t>MBS-</w:t>
            </w:r>
            <w:r w:rsidRPr="00F473D4">
              <w:rPr>
                <w:rFonts w:ascii="Cambria" w:hAnsi="Cambria" w:cs="Times New Roman"/>
                <w:sz w:val="17"/>
                <w:szCs w:val="17"/>
              </w:rPr>
              <w:t xml:space="preserve">020 Öğretimi Bireyselleştirme ve Uyarlama </w:t>
            </w:r>
          </w:p>
          <w:p w14:paraId="248ABC58" w14:textId="77777777" w:rsidR="003D6A5B" w:rsidRPr="00F473D4" w:rsidRDefault="003D6A5B" w:rsidP="003D6A5B">
            <w:pPr>
              <w:pStyle w:val="NoSpacing"/>
              <w:jc w:val="center"/>
              <w:rPr>
                <w:rFonts w:ascii="Cambria" w:hAnsi="Cambria" w:cs="Times New Roman"/>
                <w:i/>
                <w:iCs/>
                <w:sz w:val="17"/>
                <w:szCs w:val="17"/>
              </w:rPr>
            </w:pPr>
            <w:r w:rsidRPr="00F473D4">
              <w:rPr>
                <w:rFonts w:ascii="Cambria" w:hAnsi="Cambria" w:cs="Times New Roman"/>
                <w:i/>
                <w:iCs/>
                <w:sz w:val="17"/>
                <w:szCs w:val="17"/>
              </w:rPr>
              <w:t xml:space="preserve">Dr. </w:t>
            </w:r>
            <w:proofErr w:type="spellStart"/>
            <w:r w:rsidRPr="00F473D4">
              <w:rPr>
                <w:rFonts w:ascii="Cambria" w:hAnsi="Cambria" w:cs="Times New Roman"/>
                <w:i/>
                <w:iCs/>
                <w:sz w:val="17"/>
                <w:szCs w:val="17"/>
              </w:rPr>
              <w:t>Öğr</w:t>
            </w:r>
            <w:proofErr w:type="spellEnd"/>
            <w:r w:rsidRPr="00F473D4">
              <w:rPr>
                <w:rFonts w:ascii="Cambria" w:hAnsi="Cambria" w:cs="Times New Roman"/>
                <w:i/>
                <w:iCs/>
                <w:sz w:val="17"/>
                <w:szCs w:val="17"/>
              </w:rPr>
              <w:t>. Ü. Erdi ŞİMŞEK</w:t>
            </w:r>
          </w:p>
          <w:p w14:paraId="30552D74" w14:textId="79684C83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 w:cs="Times New Roman"/>
                <w:b/>
                <w:bCs/>
                <w:sz w:val="17"/>
                <w:szCs w:val="17"/>
              </w:rPr>
              <w:t>Derslik 225</w:t>
            </w:r>
          </w:p>
        </w:tc>
        <w:tc>
          <w:tcPr>
            <w:tcW w:w="2268" w:type="dxa"/>
            <w:vAlign w:val="center"/>
          </w:tcPr>
          <w:p w14:paraId="164D1331" w14:textId="77777777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  <w:r w:rsidRPr="00F473D4">
              <w:rPr>
                <w:rFonts w:ascii="Cambria" w:hAnsi="Cambria"/>
                <w:b/>
                <w:bCs/>
                <w:sz w:val="17"/>
                <w:szCs w:val="17"/>
              </w:rPr>
              <w:t xml:space="preserve">Bölüm Dışı Seçmeli </w:t>
            </w:r>
            <w:r w:rsidRPr="00F473D4">
              <w:rPr>
                <w:rFonts w:ascii="Cambria" w:hAnsi="Cambria"/>
                <w:b/>
                <w:bCs/>
                <w:sz w:val="17"/>
                <w:szCs w:val="17"/>
                <w:highlight w:val="cyan"/>
              </w:rPr>
              <w:t>1</w:t>
            </w:r>
          </w:p>
          <w:p w14:paraId="25E5F31A" w14:textId="77777777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/>
                <w:sz w:val="17"/>
                <w:szCs w:val="17"/>
              </w:rPr>
              <w:t>CTLE131 Rusça I</w:t>
            </w:r>
            <w:r w:rsidRPr="00F473D4">
              <w:rPr>
                <w:rFonts w:ascii="Cambria" w:hAnsi="Cambria"/>
                <w:sz w:val="17"/>
                <w:szCs w:val="17"/>
              </w:rPr>
              <w:br/>
              <w:t xml:space="preserve">Dr. </w:t>
            </w:r>
            <w:proofErr w:type="spellStart"/>
            <w:r w:rsidRPr="00F473D4">
              <w:rPr>
                <w:rFonts w:ascii="Cambria" w:hAnsi="Cambria"/>
                <w:sz w:val="17"/>
                <w:szCs w:val="17"/>
              </w:rPr>
              <w:t>Öğr</w:t>
            </w:r>
            <w:proofErr w:type="spellEnd"/>
            <w:r w:rsidRPr="00F473D4">
              <w:rPr>
                <w:rFonts w:ascii="Cambria" w:hAnsi="Cambria"/>
                <w:sz w:val="17"/>
                <w:szCs w:val="17"/>
              </w:rPr>
              <w:t xml:space="preserve">. Ü. </w:t>
            </w:r>
            <w:proofErr w:type="spellStart"/>
            <w:r w:rsidRPr="00F473D4">
              <w:rPr>
                <w:rFonts w:ascii="Cambria" w:hAnsi="Cambria"/>
                <w:sz w:val="17"/>
                <w:szCs w:val="17"/>
              </w:rPr>
              <w:t>Gülüse</w:t>
            </w:r>
            <w:proofErr w:type="spellEnd"/>
            <w:r w:rsidRPr="00F473D4">
              <w:rPr>
                <w:rFonts w:ascii="Cambria" w:hAnsi="Cambria"/>
                <w:sz w:val="17"/>
                <w:szCs w:val="17"/>
              </w:rPr>
              <w:t xml:space="preserve"> AKSOY</w:t>
            </w:r>
          </w:p>
          <w:p w14:paraId="58EF79B3" w14:textId="2B88441A" w:rsidR="001A69EA" w:rsidRPr="00F473D4" w:rsidRDefault="009C48A3" w:rsidP="003D6A5B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/>
                <w:sz w:val="17"/>
                <w:szCs w:val="17"/>
              </w:rPr>
              <w:t>ED-K1-3</w:t>
            </w:r>
          </w:p>
          <w:p w14:paraId="4EBD8BB0" w14:textId="000945C7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33FB37F" w14:textId="77777777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/>
                <w:sz w:val="17"/>
                <w:szCs w:val="17"/>
              </w:rPr>
              <w:t>ELT-301 Çocuklara Yabancı Dil Öğretimi I</w:t>
            </w:r>
          </w:p>
          <w:p w14:paraId="5DD5D2F2" w14:textId="77777777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</w:pPr>
            <w:proofErr w:type="spellStart"/>
            <w:r w:rsidRPr="00F473D4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Öğr</w:t>
            </w:r>
            <w:proofErr w:type="spellEnd"/>
            <w:r w:rsidRPr="00F473D4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. Gör. Dr. İnanç KARAGÖZ</w:t>
            </w:r>
          </w:p>
          <w:p w14:paraId="58A4C2E4" w14:textId="6F0A7683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F473D4"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  <w:t>Derslik 203</w:t>
            </w:r>
          </w:p>
        </w:tc>
        <w:tc>
          <w:tcPr>
            <w:tcW w:w="3119" w:type="dxa"/>
            <w:gridSpan w:val="2"/>
            <w:vAlign w:val="center"/>
          </w:tcPr>
          <w:p w14:paraId="1B1AE208" w14:textId="0B7D774B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b/>
                <w:bCs/>
                <w:sz w:val="17"/>
                <w:szCs w:val="17"/>
                <w:highlight w:val="cyan"/>
              </w:rPr>
            </w:pPr>
            <w:r w:rsidRPr="00F473D4">
              <w:rPr>
                <w:rFonts w:ascii="Cambria" w:hAnsi="Cambria"/>
                <w:b/>
                <w:bCs/>
                <w:sz w:val="17"/>
                <w:szCs w:val="17"/>
              </w:rPr>
              <w:t>Bölüm Dışı Seçmeli</w:t>
            </w:r>
            <w:r w:rsidRPr="00F473D4">
              <w:rPr>
                <w:rFonts w:ascii="Cambria" w:hAnsi="Cambria"/>
                <w:b/>
                <w:bCs/>
                <w:sz w:val="17"/>
                <w:szCs w:val="17"/>
                <w:highlight w:val="cyan"/>
              </w:rPr>
              <w:t xml:space="preserve"> 2</w:t>
            </w:r>
          </w:p>
          <w:p w14:paraId="5EF79987" w14:textId="77777777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/>
                <w:sz w:val="17"/>
                <w:szCs w:val="17"/>
              </w:rPr>
              <w:t xml:space="preserve">YD-SEC301 Almanca </w:t>
            </w:r>
          </w:p>
          <w:p w14:paraId="583DB83C" w14:textId="278B161F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proofErr w:type="spellStart"/>
            <w:r w:rsidRPr="00F473D4">
              <w:rPr>
                <w:rFonts w:ascii="Cambria" w:hAnsi="Cambria"/>
                <w:sz w:val="17"/>
                <w:szCs w:val="17"/>
              </w:rPr>
              <w:t>Öğr</w:t>
            </w:r>
            <w:proofErr w:type="spellEnd"/>
            <w:r w:rsidRPr="00F473D4">
              <w:rPr>
                <w:rFonts w:ascii="Cambria" w:hAnsi="Cambria"/>
                <w:sz w:val="17"/>
                <w:szCs w:val="17"/>
              </w:rPr>
              <w:t xml:space="preserve">. Gör. </w:t>
            </w:r>
            <w:r w:rsidR="00374655" w:rsidRPr="00F473D4">
              <w:rPr>
                <w:rFonts w:ascii="Cambria" w:hAnsi="Cambria"/>
                <w:sz w:val="17"/>
                <w:szCs w:val="17"/>
              </w:rPr>
              <w:t xml:space="preserve">Dr. </w:t>
            </w:r>
            <w:r w:rsidRPr="00F473D4">
              <w:rPr>
                <w:rFonts w:ascii="Cambria" w:hAnsi="Cambria"/>
                <w:sz w:val="17"/>
                <w:szCs w:val="17"/>
              </w:rPr>
              <w:t>Mehmet Ali BAŞARAN</w:t>
            </w:r>
          </w:p>
          <w:p w14:paraId="43D58A82" w14:textId="34C43E99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  <w:r w:rsidRPr="00F473D4">
              <w:rPr>
                <w:rFonts w:ascii="Cambria" w:hAnsi="Cambria"/>
                <w:b/>
                <w:bCs/>
                <w:sz w:val="17"/>
                <w:szCs w:val="17"/>
              </w:rPr>
              <w:t>Derslik 232</w:t>
            </w:r>
          </w:p>
        </w:tc>
        <w:tc>
          <w:tcPr>
            <w:tcW w:w="2785" w:type="dxa"/>
            <w:gridSpan w:val="2"/>
            <w:vAlign w:val="center"/>
          </w:tcPr>
          <w:p w14:paraId="722F635B" w14:textId="15B45392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  <w:tr w:rsidR="003D6A5B" w:rsidRPr="003B7D4F" w14:paraId="31E8A971" w14:textId="77777777" w:rsidTr="00F473D4">
        <w:trPr>
          <w:trHeight w:val="1040"/>
        </w:trPr>
        <w:tc>
          <w:tcPr>
            <w:tcW w:w="1308" w:type="dxa"/>
            <w:vAlign w:val="center"/>
          </w:tcPr>
          <w:p w14:paraId="6858CD0D" w14:textId="77777777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16:30-17:20</w:t>
            </w:r>
          </w:p>
        </w:tc>
        <w:tc>
          <w:tcPr>
            <w:tcW w:w="2945" w:type="dxa"/>
            <w:gridSpan w:val="2"/>
            <w:vAlign w:val="center"/>
          </w:tcPr>
          <w:p w14:paraId="21CF3185" w14:textId="55CB8A61" w:rsidR="003D6A5B" w:rsidRPr="00F473D4" w:rsidRDefault="003D6A5B" w:rsidP="003D6A5B">
            <w:pPr>
              <w:pStyle w:val="NoSpacing"/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F473D4">
              <w:rPr>
                <w:rFonts w:ascii="Cambria" w:hAnsi="Cambria" w:cs="Times New Roman"/>
                <w:sz w:val="17"/>
                <w:szCs w:val="17"/>
                <w:highlight w:val="green"/>
              </w:rPr>
              <w:t>MBS-</w:t>
            </w:r>
            <w:r w:rsidRPr="00F473D4">
              <w:rPr>
                <w:rFonts w:ascii="Cambria" w:hAnsi="Cambria" w:cs="Times New Roman"/>
                <w:sz w:val="17"/>
                <w:szCs w:val="17"/>
              </w:rPr>
              <w:t>005 Eğitim Antropolojisi</w:t>
            </w:r>
          </w:p>
          <w:p w14:paraId="447B350C" w14:textId="7121457F" w:rsidR="003D6A5B" w:rsidRPr="00F473D4" w:rsidRDefault="003D6A5B" w:rsidP="003D6A5B">
            <w:pPr>
              <w:pStyle w:val="NoSpacing"/>
              <w:jc w:val="center"/>
              <w:rPr>
                <w:rFonts w:ascii="Cambria" w:hAnsi="Cambria" w:cs="Times New Roman"/>
                <w:i/>
                <w:iCs/>
                <w:sz w:val="17"/>
                <w:szCs w:val="17"/>
              </w:rPr>
            </w:pPr>
            <w:r w:rsidRPr="00F473D4">
              <w:rPr>
                <w:rFonts w:ascii="Cambria" w:hAnsi="Cambria" w:cs="Times New Roman"/>
                <w:i/>
                <w:iCs/>
                <w:sz w:val="17"/>
                <w:szCs w:val="17"/>
              </w:rPr>
              <w:t xml:space="preserve">Dr. </w:t>
            </w:r>
            <w:proofErr w:type="spellStart"/>
            <w:r w:rsidRPr="00F473D4">
              <w:rPr>
                <w:rFonts w:ascii="Cambria" w:hAnsi="Cambria" w:cs="Times New Roman"/>
                <w:i/>
                <w:iCs/>
                <w:sz w:val="17"/>
                <w:szCs w:val="17"/>
              </w:rPr>
              <w:t>Öğr</w:t>
            </w:r>
            <w:proofErr w:type="spellEnd"/>
            <w:r w:rsidRPr="00F473D4">
              <w:rPr>
                <w:rFonts w:ascii="Cambria" w:hAnsi="Cambria" w:cs="Times New Roman"/>
                <w:i/>
                <w:iCs/>
                <w:sz w:val="17"/>
                <w:szCs w:val="17"/>
              </w:rPr>
              <w:t>. Ü. Ahmet YİRMİBEŞ</w:t>
            </w:r>
          </w:p>
          <w:p w14:paraId="31BF517A" w14:textId="0B01D33C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 w:cs="Times New Roman"/>
                <w:b/>
                <w:bCs/>
                <w:sz w:val="17"/>
                <w:szCs w:val="17"/>
              </w:rPr>
              <w:t>Derslik 232</w:t>
            </w:r>
          </w:p>
        </w:tc>
        <w:tc>
          <w:tcPr>
            <w:tcW w:w="2268" w:type="dxa"/>
            <w:vAlign w:val="center"/>
          </w:tcPr>
          <w:p w14:paraId="3E4FF40C" w14:textId="77777777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  <w:r w:rsidRPr="00F473D4">
              <w:rPr>
                <w:rFonts w:ascii="Cambria" w:hAnsi="Cambria"/>
                <w:b/>
                <w:bCs/>
                <w:sz w:val="17"/>
                <w:szCs w:val="17"/>
              </w:rPr>
              <w:t xml:space="preserve">Bölüm Dışı Seçmeli </w:t>
            </w:r>
            <w:r w:rsidRPr="00F473D4">
              <w:rPr>
                <w:rFonts w:ascii="Cambria" w:hAnsi="Cambria"/>
                <w:b/>
                <w:bCs/>
                <w:sz w:val="17"/>
                <w:szCs w:val="17"/>
                <w:highlight w:val="cyan"/>
              </w:rPr>
              <w:t>1</w:t>
            </w:r>
          </w:p>
          <w:p w14:paraId="1C524482" w14:textId="551D5AC5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/>
                <w:sz w:val="17"/>
                <w:szCs w:val="17"/>
              </w:rPr>
              <w:t>CTLE131 Rusça I</w:t>
            </w:r>
            <w:r w:rsidRPr="00F473D4">
              <w:rPr>
                <w:rFonts w:ascii="Cambria" w:hAnsi="Cambria"/>
                <w:sz w:val="17"/>
                <w:szCs w:val="17"/>
              </w:rPr>
              <w:br/>
              <w:t xml:space="preserve">Dr. </w:t>
            </w:r>
            <w:proofErr w:type="spellStart"/>
            <w:r w:rsidRPr="00F473D4">
              <w:rPr>
                <w:rFonts w:ascii="Cambria" w:hAnsi="Cambria"/>
                <w:sz w:val="17"/>
                <w:szCs w:val="17"/>
              </w:rPr>
              <w:t>Öğr</w:t>
            </w:r>
            <w:proofErr w:type="spellEnd"/>
            <w:r w:rsidRPr="00F473D4">
              <w:rPr>
                <w:rFonts w:ascii="Cambria" w:hAnsi="Cambria"/>
                <w:sz w:val="17"/>
                <w:szCs w:val="17"/>
              </w:rPr>
              <w:t xml:space="preserve">. Ü. </w:t>
            </w:r>
            <w:proofErr w:type="spellStart"/>
            <w:r w:rsidRPr="00F473D4">
              <w:rPr>
                <w:rFonts w:ascii="Cambria" w:hAnsi="Cambria"/>
                <w:sz w:val="17"/>
                <w:szCs w:val="17"/>
              </w:rPr>
              <w:t>Gülüse</w:t>
            </w:r>
            <w:proofErr w:type="spellEnd"/>
            <w:r w:rsidRPr="00F473D4">
              <w:rPr>
                <w:rFonts w:ascii="Cambria" w:hAnsi="Cambria"/>
                <w:sz w:val="17"/>
                <w:szCs w:val="17"/>
              </w:rPr>
              <w:t xml:space="preserve"> AKSOY</w:t>
            </w:r>
          </w:p>
          <w:p w14:paraId="13A5826D" w14:textId="1E973FC9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7694B50" w14:textId="77777777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/>
                <w:sz w:val="17"/>
                <w:szCs w:val="17"/>
              </w:rPr>
              <w:t>ELT-301 Çocuklara Yabancı Dil Öğretimi I</w:t>
            </w:r>
          </w:p>
          <w:p w14:paraId="6D7AFFDF" w14:textId="77777777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</w:pPr>
            <w:proofErr w:type="spellStart"/>
            <w:r w:rsidRPr="00F473D4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Öğr</w:t>
            </w:r>
            <w:proofErr w:type="spellEnd"/>
            <w:r w:rsidRPr="00F473D4">
              <w:rPr>
                <w:rFonts w:ascii="Cambria" w:hAnsi="Cambria"/>
                <w:i/>
                <w:iCs/>
                <w:color w:val="000000" w:themeColor="text1"/>
                <w:sz w:val="17"/>
                <w:szCs w:val="17"/>
              </w:rPr>
              <w:t>. Gör. Dr. İnanç KARAGÖZ</w:t>
            </w:r>
          </w:p>
          <w:p w14:paraId="4F893F8D" w14:textId="22B6F69D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F473D4">
              <w:rPr>
                <w:rFonts w:ascii="Cambria" w:hAnsi="Cambria"/>
                <w:b/>
                <w:bCs/>
                <w:color w:val="000000" w:themeColor="text1"/>
                <w:sz w:val="17"/>
                <w:szCs w:val="17"/>
              </w:rPr>
              <w:t>Derslik 203</w:t>
            </w:r>
          </w:p>
        </w:tc>
        <w:tc>
          <w:tcPr>
            <w:tcW w:w="3119" w:type="dxa"/>
            <w:gridSpan w:val="2"/>
            <w:vAlign w:val="center"/>
          </w:tcPr>
          <w:p w14:paraId="6A3B99F3" w14:textId="77777777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b/>
                <w:bCs/>
                <w:sz w:val="17"/>
                <w:szCs w:val="17"/>
                <w:highlight w:val="cyan"/>
              </w:rPr>
            </w:pPr>
            <w:r w:rsidRPr="00F473D4">
              <w:rPr>
                <w:rFonts w:ascii="Cambria" w:hAnsi="Cambria"/>
                <w:b/>
                <w:bCs/>
                <w:sz w:val="17"/>
                <w:szCs w:val="17"/>
              </w:rPr>
              <w:t>Bölüm Dışı Seçmeli</w:t>
            </w:r>
            <w:r w:rsidRPr="00F473D4">
              <w:rPr>
                <w:rFonts w:ascii="Cambria" w:hAnsi="Cambria"/>
                <w:b/>
                <w:bCs/>
                <w:sz w:val="17"/>
                <w:szCs w:val="17"/>
                <w:highlight w:val="cyan"/>
              </w:rPr>
              <w:t xml:space="preserve"> 2</w:t>
            </w:r>
          </w:p>
          <w:p w14:paraId="0B8DEAE1" w14:textId="181C205E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/>
                <w:sz w:val="17"/>
                <w:szCs w:val="17"/>
              </w:rPr>
              <w:t xml:space="preserve">YD-SEC301 Almanca </w:t>
            </w:r>
          </w:p>
          <w:p w14:paraId="0302C76B" w14:textId="45FE92E0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proofErr w:type="spellStart"/>
            <w:r w:rsidRPr="00F473D4">
              <w:rPr>
                <w:rFonts w:ascii="Cambria" w:hAnsi="Cambria"/>
                <w:sz w:val="17"/>
                <w:szCs w:val="17"/>
              </w:rPr>
              <w:t>Öğr</w:t>
            </w:r>
            <w:proofErr w:type="spellEnd"/>
            <w:r w:rsidRPr="00F473D4">
              <w:rPr>
                <w:rFonts w:ascii="Cambria" w:hAnsi="Cambria"/>
                <w:sz w:val="17"/>
                <w:szCs w:val="17"/>
              </w:rPr>
              <w:t xml:space="preserve">. Gör. </w:t>
            </w:r>
            <w:r w:rsidR="00374655" w:rsidRPr="00F473D4">
              <w:rPr>
                <w:rFonts w:ascii="Cambria" w:hAnsi="Cambria"/>
                <w:sz w:val="17"/>
                <w:szCs w:val="17"/>
              </w:rPr>
              <w:t xml:space="preserve">Dr. </w:t>
            </w:r>
            <w:r w:rsidRPr="00F473D4">
              <w:rPr>
                <w:rFonts w:ascii="Cambria" w:hAnsi="Cambria"/>
                <w:sz w:val="17"/>
                <w:szCs w:val="17"/>
              </w:rPr>
              <w:t>Mehmet Ali BAŞARAN</w:t>
            </w:r>
          </w:p>
          <w:p w14:paraId="5F57E7A7" w14:textId="67A25270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  <w:r w:rsidRPr="00F473D4">
              <w:rPr>
                <w:rFonts w:ascii="Cambria" w:hAnsi="Cambria"/>
                <w:b/>
                <w:bCs/>
                <w:sz w:val="17"/>
                <w:szCs w:val="17"/>
              </w:rPr>
              <w:t>Derslik 232</w:t>
            </w:r>
          </w:p>
        </w:tc>
        <w:tc>
          <w:tcPr>
            <w:tcW w:w="2785" w:type="dxa"/>
            <w:gridSpan w:val="2"/>
            <w:vAlign w:val="center"/>
          </w:tcPr>
          <w:p w14:paraId="4A5ECCEE" w14:textId="41F6D3F1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  <w:tr w:rsidR="003D6A5B" w:rsidRPr="003B7D4F" w14:paraId="3649DEC4" w14:textId="77777777" w:rsidTr="00F473D4">
        <w:trPr>
          <w:trHeight w:val="926"/>
        </w:trPr>
        <w:tc>
          <w:tcPr>
            <w:tcW w:w="1308" w:type="dxa"/>
            <w:vAlign w:val="center"/>
          </w:tcPr>
          <w:p w14:paraId="76CE1F38" w14:textId="7AF349FB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>
              <w:rPr>
                <w:rFonts w:ascii="Cambria" w:hAnsi="Cambria"/>
                <w:sz w:val="19"/>
                <w:szCs w:val="19"/>
              </w:rPr>
              <w:t>17:30-18:20</w:t>
            </w:r>
          </w:p>
        </w:tc>
        <w:tc>
          <w:tcPr>
            <w:tcW w:w="2945" w:type="dxa"/>
            <w:gridSpan w:val="2"/>
            <w:vAlign w:val="center"/>
          </w:tcPr>
          <w:p w14:paraId="3A7175E7" w14:textId="1105AE35" w:rsidR="003D6A5B" w:rsidRPr="00F473D4" w:rsidRDefault="003D6A5B" w:rsidP="003D6A5B">
            <w:pPr>
              <w:pStyle w:val="NoSpacing"/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F473D4">
              <w:rPr>
                <w:rFonts w:ascii="Cambria" w:hAnsi="Cambria" w:cs="Times New Roman"/>
                <w:sz w:val="17"/>
                <w:szCs w:val="17"/>
                <w:highlight w:val="green"/>
              </w:rPr>
              <w:t>MBS</w:t>
            </w:r>
            <w:r w:rsidRPr="00F473D4">
              <w:rPr>
                <w:rFonts w:ascii="Cambria" w:hAnsi="Cambria" w:cs="Times New Roman"/>
                <w:sz w:val="17"/>
                <w:szCs w:val="17"/>
              </w:rPr>
              <w:t>-005 Eğitim Antropolojisi</w:t>
            </w:r>
          </w:p>
          <w:p w14:paraId="2DC4E9EC" w14:textId="77777777" w:rsidR="003D6A5B" w:rsidRPr="00F473D4" w:rsidRDefault="003D6A5B" w:rsidP="003D6A5B">
            <w:pPr>
              <w:pStyle w:val="NoSpacing"/>
              <w:jc w:val="center"/>
              <w:rPr>
                <w:rFonts w:ascii="Cambria" w:hAnsi="Cambria" w:cs="Times New Roman"/>
                <w:i/>
                <w:iCs/>
                <w:sz w:val="17"/>
                <w:szCs w:val="17"/>
              </w:rPr>
            </w:pPr>
            <w:r w:rsidRPr="00F473D4">
              <w:rPr>
                <w:rFonts w:ascii="Cambria" w:hAnsi="Cambria" w:cs="Times New Roman"/>
                <w:i/>
                <w:iCs/>
                <w:sz w:val="17"/>
                <w:szCs w:val="17"/>
              </w:rPr>
              <w:t xml:space="preserve">Dr. </w:t>
            </w:r>
            <w:proofErr w:type="spellStart"/>
            <w:r w:rsidRPr="00F473D4">
              <w:rPr>
                <w:rFonts w:ascii="Cambria" w:hAnsi="Cambria" w:cs="Times New Roman"/>
                <w:i/>
                <w:iCs/>
                <w:sz w:val="17"/>
                <w:szCs w:val="17"/>
              </w:rPr>
              <w:t>Öğr</w:t>
            </w:r>
            <w:proofErr w:type="spellEnd"/>
            <w:r w:rsidRPr="00F473D4">
              <w:rPr>
                <w:rFonts w:ascii="Cambria" w:hAnsi="Cambria" w:cs="Times New Roman"/>
                <w:i/>
                <w:iCs/>
                <w:sz w:val="17"/>
                <w:szCs w:val="17"/>
              </w:rPr>
              <w:t>. Ü. Ahmet YİRMİBEŞ</w:t>
            </w:r>
          </w:p>
          <w:p w14:paraId="5C90A5D2" w14:textId="764ED5C0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  <w:r w:rsidRPr="00F473D4">
              <w:rPr>
                <w:rFonts w:ascii="Cambria" w:hAnsi="Cambria" w:cs="Times New Roman"/>
                <w:b/>
                <w:bCs/>
                <w:sz w:val="17"/>
                <w:szCs w:val="17"/>
              </w:rPr>
              <w:t>Derslik 232</w:t>
            </w:r>
          </w:p>
        </w:tc>
        <w:tc>
          <w:tcPr>
            <w:tcW w:w="2268" w:type="dxa"/>
            <w:vAlign w:val="center"/>
          </w:tcPr>
          <w:p w14:paraId="34365A82" w14:textId="2B76B57F" w:rsidR="003D6A5B" w:rsidRPr="00F473D4" w:rsidRDefault="003D6A5B" w:rsidP="003D6A5B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43AF250" w14:textId="77777777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color w:val="000000" w:themeColor="text1"/>
                <w:sz w:val="17"/>
                <w:szCs w:val="17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046EACAD" w14:textId="77777777" w:rsidR="003D6A5B" w:rsidRPr="00F473D4" w:rsidRDefault="003D6A5B" w:rsidP="003D6A5B">
            <w:pPr>
              <w:pStyle w:val="NoSpacing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785" w:type="dxa"/>
            <w:gridSpan w:val="2"/>
            <w:vAlign w:val="center"/>
          </w:tcPr>
          <w:p w14:paraId="24E31283" w14:textId="352DA9F8" w:rsidR="003D6A5B" w:rsidRPr="00F473D4" w:rsidRDefault="003D6A5B" w:rsidP="003D6A5B">
            <w:pPr>
              <w:pStyle w:val="NoSpacing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  <w:tr w:rsidR="003D6A5B" w:rsidRPr="004A09B7" w14:paraId="030E1FC0" w14:textId="77777777" w:rsidTr="00E00CE6">
        <w:trPr>
          <w:gridAfter w:val="1"/>
          <w:wAfter w:w="157" w:type="dxa"/>
          <w:trHeight w:val="136"/>
        </w:trPr>
        <w:tc>
          <w:tcPr>
            <w:tcW w:w="2440" w:type="dxa"/>
            <w:gridSpan w:val="2"/>
            <w:shd w:val="clear" w:color="auto" w:fill="F2F2F2" w:themeFill="background1" w:themeFillShade="F2"/>
          </w:tcPr>
          <w:p w14:paraId="69888A9D" w14:textId="1C90E451" w:rsidR="003D6A5B" w:rsidRPr="004A09B7" w:rsidRDefault="003D6A5B" w:rsidP="003D6A5B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</w:rPr>
              <w:br w:type="page"/>
            </w: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Fakülte </w:t>
            </w:r>
          </w:p>
        </w:tc>
        <w:tc>
          <w:tcPr>
            <w:tcW w:w="12521" w:type="dxa"/>
            <w:gridSpan w:val="7"/>
          </w:tcPr>
          <w:p w14:paraId="363AA664" w14:textId="77777777" w:rsidR="003D6A5B" w:rsidRPr="004A09B7" w:rsidRDefault="003D6A5B" w:rsidP="003D6A5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A09B7">
              <w:rPr>
                <w:rFonts w:ascii="Cambria" w:hAnsi="Cambria"/>
                <w:sz w:val="20"/>
                <w:szCs w:val="20"/>
              </w:rPr>
              <w:t>Eğitim Fakültesi</w:t>
            </w:r>
          </w:p>
        </w:tc>
      </w:tr>
      <w:tr w:rsidR="003D6A5B" w:rsidRPr="004A09B7" w14:paraId="0290237C" w14:textId="77777777" w:rsidTr="00E00CE6">
        <w:trPr>
          <w:gridAfter w:val="1"/>
          <w:wAfter w:w="157" w:type="dxa"/>
          <w:trHeight w:val="136"/>
        </w:trPr>
        <w:tc>
          <w:tcPr>
            <w:tcW w:w="2440" w:type="dxa"/>
            <w:gridSpan w:val="2"/>
            <w:shd w:val="clear" w:color="auto" w:fill="F2F2F2" w:themeFill="background1" w:themeFillShade="F2"/>
          </w:tcPr>
          <w:p w14:paraId="4FE4BEEC" w14:textId="77777777" w:rsidR="003D6A5B" w:rsidRPr="004A09B7" w:rsidRDefault="003D6A5B" w:rsidP="003D6A5B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Lisans Programı </w:t>
            </w:r>
          </w:p>
        </w:tc>
        <w:tc>
          <w:tcPr>
            <w:tcW w:w="12521" w:type="dxa"/>
            <w:gridSpan w:val="7"/>
          </w:tcPr>
          <w:p w14:paraId="157D4A17" w14:textId="77777777" w:rsidR="003D6A5B" w:rsidRPr="004A09B7" w:rsidRDefault="003D6A5B" w:rsidP="003D6A5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A09B7">
              <w:rPr>
                <w:rFonts w:ascii="Cambria" w:hAnsi="Cambria"/>
                <w:sz w:val="20"/>
                <w:szCs w:val="20"/>
              </w:rPr>
              <w:t>İngilizce Öğretmenliği</w:t>
            </w:r>
          </w:p>
        </w:tc>
      </w:tr>
      <w:tr w:rsidR="003D6A5B" w:rsidRPr="004A09B7" w14:paraId="1AAA7CA9" w14:textId="77777777" w:rsidTr="00E00CE6">
        <w:trPr>
          <w:gridAfter w:val="1"/>
          <w:wAfter w:w="157" w:type="dxa"/>
          <w:trHeight w:val="131"/>
        </w:trPr>
        <w:tc>
          <w:tcPr>
            <w:tcW w:w="2440" w:type="dxa"/>
            <w:gridSpan w:val="2"/>
            <w:shd w:val="clear" w:color="auto" w:fill="F2F2F2" w:themeFill="background1" w:themeFillShade="F2"/>
          </w:tcPr>
          <w:p w14:paraId="6EADF854" w14:textId="77777777" w:rsidR="003D6A5B" w:rsidRPr="004A09B7" w:rsidRDefault="003D6A5B" w:rsidP="003D6A5B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  <w:tc>
          <w:tcPr>
            <w:tcW w:w="12521" w:type="dxa"/>
            <w:gridSpan w:val="7"/>
          </w:tcPr>
          <w:p w14:paraId="231C95C5" w14:textId="52B6486D" w:rsidR="003D6A5B" w:rsidRPr="004A09B7" w:rsidRDefault="003D6A5B" w:rsidP="003D6A5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bCs/>
                <w:sz w:val="20"/>
                <w:szCs w:val="20"/>
              </w:rPr>
              <w:t>4. Sınıf</w:t>
            </w:r>
          </w:p>
        </w:tc>
      </w:tr>
      <w:tr w:rsidR="003D6A5B" w:rsidRPr="004A09B7" w14:paraId="20A3537F" w14:textId="77777777" w:rsidTr="00E00CE6">
        <w:trPr>
          <w:gridAfter w:val="1"/>
          <w:wAfter w:w="157" w:type="dxa"/>
          <w:trHeight w:val="136"/>
        </w:trPr>
        <w:tc>
          <w:tcPr>
            <w:tcW w:w="2440" w:type="dxa"/>
            <w:gridSpan w:val="2"/>
            <w:shd w:val="clear" w:color="auto" w:fill="F2F2F2" w:themeFill="background1" w:themeFillShade="F2"/>
          </w:tcPr>
          <w:p w14:paraId="197D2DEC" w14:textId="77777777" w:rsidR="003D6A5B" w:rsidRPr="004A09B7" w:rsidRDefault="003D6A5B" w:rsidP="003D6A5B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 / Dönem</w:t>
            </w:r>
          </w:p>
        </w:tc>
        <w:tc>
          <w:tcPr>
            <w:tcW w:w="12521" w:type="dxa"/>
            <w:gridSpan w:val="7"/>
          </w:tcPr>
          <w:p w14:paraId="725777FF" w14:textId="5AD304C5" w:rsidR="003D6A5B" w:rsidRPr="004A09B7" w:rsidRDefault="003D6A5B" w:rsidP="003D6A5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4A09B7">
              <w:rPr>
                <w:rFonts w:ascii="Cambria" w:hAnsi="Cambria"/>
                <w:sz w:val="20"/>
                <w:szCs w:val="20"/>
              </w:rPr>
              <w:t>202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4A09B7">
              <w:rPr>
                <w:rFonts w:ascii="Cambria" w:hAnsi="Cambria"/>
                <w:sz w:val="20"/>
                <w:szCs w:val="20"/>
              </w:rPr>
              <w:t>/202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4A09B7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Güz</w:t>
            </w:r>
          </w:p>
        </w:tc>
      </w:tr>
      <w:tr w:rsidR="003D6A5B" w:rsidRPr="004A09B7" w14:paraId="0856CB80" w14:textId="77777777" w:rsidTr="00F473D4">
        <w:trPr>
          <w:gridAfter w:val="1"/>
          <w:wAfter w:w="157" w:type="dxa"/>
          <w:trHeight w:val="184"/>
        </w:trPr>
        <w:tc>
          <w:tcPr>
            <w:tcW w:w="1308" w:type="dxa"/>
            <w:shd w:val="clear" w:color="auto" w:fill="F2F2F2" w:themeFill="background1" w:themeFillShade="F2"/>
            <w:vAlign w:val="center"/>
          </w:tcPr>
          <w:p w14:paraId="34C6EB4E" w14:textId="77777777" w:rsidR="003D6A5B" w:rsidRPr="004A09B7" w:rsidRDefault="003D6A5B" w:rsidP="003D6A5B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2945" w:type="dxa"/>
            <w:gridSpan w:val="2"/>
            <w:shd w:val="clear" w:color="auto" w:fill="F2F2F2" w:themeFill="background1" w:themeFillShade="F2"/>
            <w:vAlign w:val="center"/>
          </w:tcPr>
          <w:p w14:paraId="4E3DE3B4" w14:textId="77777777" w:rsidR="003D6A5B" w:rsidRPr="004A09B7" w:rsidRDefault="003D6A5B" w:rsidP="003D6A5B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37555E76" w14:textId="77777777" w:rsidR="003D6A5B" w:rsidRPr="004A09B7" w:rsidRDefault="003D6A5B" w:rsidP="003D6A5B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6115A830" w14:textId="77777777" w:rsidR="003D6A5B" w:rsidRPr="004A09B7" w:rsidRDefault="003D6A5B" w:rsidP="003D6A5B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6E212AE" w14:textId="77777777" w:rsidR="003D6A5B" w:rsidRPr="004A09B7" w:rsidRDefault="003D6A5B" w:rsidP="003D6A5B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79F35D7F" w14:textId="77777777" w:rsidR="003D6A5B" w:rsidRPr="004A09B7" w:rsidRDefault="003D6A5B" w:rsidP="003D6A5B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A09B7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3D6A5B" w:rsidRPr="004A09B7" w14:paraId="0A7742B3" w14:textId="77777777" w:rsidTr="00F473D4">
        <w:trPr>
          <w:gridAfter w:val="1"/>
          <w:wAfter w:w="157" w:type="dxa"/>
          <w:trHeight w:val="321"/>
        </w:trPr>
        <w:tc>
          <w:tcPr>
            <w:tcW w:w="1308" w:type="dxa"/>
            <w:vAlign w:val="center"/>
          </w:tcPr>
          <w:p w14:paraId="04C99272" w14:textId="77777777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08:30–09:20</w:t>
            </w:r>
          </w:p>
        </w:tc>
        <w:tc>
          <w:tcPr>
            <w:tcW w:w="2945" w:type="dxa"/>
            <w:gridSpan w:val="2"/>
            <w:vAlign w:val="center"/>
          </w:tcPr>
          <w:p w14:paraId="4403C195" w14:textId="77777777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F26445F" w14:textId="53FC3AC0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A19E925" w14:textId="77777777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14:paraId="2F121B37" w14:textId="77777777" w:rsidR="003D6A5B" w:rsidRPr="004E75DF" w:rsidRDefault="003D6A5B" w:rsidP="003D6A5B">
            <w:pPr>
              <w:pStyle w:val="NoSpacing"/>
              <w:jc w:val="center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</w:tc>
        <w:tc>
          <w:tcPr>
            <w:tcW w:w="2628" w:type="dxa"/>
            <w:vMerge w:val="restart"/>
            <w:vAlign w:val="center"/>
          </w:tcPr>
          <w:p w14:paraId="1C597276" w14:textId="77777777" w:rsidR="003D6A5B" w:rsidRPr="00D81AA0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D81AA0">
              <w:rPr>
                <w:rFonts w:ascii="Cambria" w:hAnsi="Cambria"/>
                <w:sz w:val="19"/>
                <w:szCs w:val="19"/>
                <w:lang w:val="en-TR"/>
              </w:rPr>
              <w:t xml:space="preserve">EMB-013 </w:t>
            </w:r>
          </w:p>
          <w:p w14:paraId="2E88D3E9" w14:textId="77777777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Öğretmenlik Uygulaması I</w:t>
            </w:r>
            <w:r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4E75DF">
              <w:rPr>
                <w:rFonts w:ascii="Cambria" w:hAnsi="Cambria"/>
                <w:sz w:val="19"/>
                <w:szCs w:val="19"/>
              </w:rPr>
              <w:t>(</w:t>
            </w:r>
            <w:r w:rsidRPr="00792F76">
              <w:rPr>
                <w:rFonts w:ascii="Cambria" w:hAnsi="Cambria"/>
                <w:i/>
                <w:iCs/>
                <w:sz w:val="19"/>
                <w:szCs w:val="19"/>
              </w:rPr>
              <w:t>Uygulama</w:t>
            </w:r>
            <w:r w:rsidRPr="004E75DF">
              <w:rPr>
                <w:rFonts w:ascii="Cambria" w:hAnsi="Cambria"/>
                <w:sz w:val="19"/>
                <w:szCs w:val="19"/>
              </w:rPr>
              <w:t>)</w:t>
            </w:r>
          </w:p>
          <w:p w14:paraId="52367094" w14:textId="77777777" w:rsidR="003D6A5B" w:rsidRPr="002A0CF9" w:rsidRDefault="003D6A5B" w:rsidP="003D6A5B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Staj Okulları</w:t>
            </w:r>
          </w:p>
          <w:p w14:paraId="0D89BCEE" w14:textId="77777777" w:rsidR="003D6A5B" w:rsidRPr="00912366" w:rsidRDefault="003D6A5B" w:rsidP="003D6A5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Doç. Dr. Ahmet Gökhan BİÇER (A)</w:t>
            </w:r>
          </w:p>
          <w:p w14:paraId="78219DCC" w14:textId="77777777" w:rsidR="003D6A5B" w:rsidRDefault="003D6A5B" w:rsidP="003D6A5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. Ü. Burcu ŞENTÜRK (B)</w:t>
            </w:r>
          </w:p>
          <w:p w14:paraId="3CAF82D0" w14:textId="77777777" w:rsidR="003D6A5B" w:rsidRPr="00912366" w:rsidRDefault="003D6A5B" w:rsidP="003D6A5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 xml:space="preserve">. Ü. 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Erdi ŞİMŞEK (C)</w:t>
            </w:r>
          </w:p>
          <w:p w14:paraId="343A2806" w14:textId="77777777" w:rsidR="003D6A5B" w:rsidRPr="00912366" w:rsidRDefault="003D6A5B" w:rsidP="003D6A5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. Ü. Fatma GÜMÜŞOK (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D</w:t>
            </w: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>)</w:t>
            </w:r>
          </w:p>
          <w:p w14:paraId="64AAE099" w14:textId="0038C0A1" w:rsidR="003D6A5B" w:rsidRPr="00792F76" w:rsidRDefault="003D6A5B" w:rsidP="003D6A5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>
              <w:rPr>
                <w:rFonts w:ascii="Cambria" w:hAnsi="Cambria"/>
                <w:i/>
                <w:iCs/>
                <w:sz w:val="19"/>
                <w:szCs w:val="19"/>
              </w:rPr>
              <w:t>. Gör. Dr.</w:t>
            </w:r>
            <w:r w:rsidRPr="00912366">
              <w:rPr>
                <w:rFonts w:ascii="Cambria" w:hAnsi="Cambria"/>
                <w:i/>
                <w:iCs/>
                <w:sz w:val="19"/>
                <w:szCs w:val="19"/>
              </w:rPr>
              <w:t xml:space="preserve"> İnanç KARAGÖZ (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E)</w:t>
            </w:r>
          </w:p>
        </w:tc>
      </w:tr>
      <w:tr w:rsidR="003D6A5B" w:rsidRPr="004A09B7" w14:paraId="372A9D47" w14:textId="77777777" w:rsidTr="00F473D4">
        <w:trPr>
          <w:gridAfter w:val="1"/>
          <w:wAfter w:w="157" w:type="dxa"/>
          <w:trHeight w:val="433"/>
        </w:trPr>
        <w:tc>
          <w:tcPr>
            <w:tcW w:w="1308" w:type="dxa"/>
            <w:vAlign w:val="center"/>
          </w:tcPr>
          <w:p w14:paraId="1C467CD6" w14:textId="77777777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09:30–10:20</w:t>
            </w:r>
          </w:p>
        </w:tc>
        <w:tc>
          <w:tcPr>
            <w:tcW w:w="2945" w:type="dxa"/>
            <w:gridSpan w:val="2"/>
            <w:vAlign w:val="center"/>
          </w:tcPr>
          <w:p w14:paraId="572FCCDF" w14:textId="23DFCA58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FD36A84" w14:textId="145EA38A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F84A041" w14:textId="6BDF0624" w:rsidR="003D6A5B" w:rsidRPr="004E75DF" w:rsidRDefault="003D6A5B" w:rsidP="003D6A5B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4E75DF">
              <w:rPr>
                <w:rFonts w:ascii="Cambria" w:eastAsia="Cambria" w:hAnsi="Cambria" w:cs="Cambria"/>
                <w:sz w:val="19"/>
                <w:szCs w:val="19"/>
              </w:rPr>
              <w:t>ELT-40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3 Çeviri</w:t>
            </w:r>
          </w:p>
          <w:p w14:paraId="4E04BE7F" w14:textId="525A1158" w:rsidR="003D6A5B" w:rsidRPr="002A0CF9" w:rsidRDefault="003D6A5B" w:rsidP="003D6A5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>
              <w:rPr>
                <w:rFonts w:ascii="Cambria" w:hAnsi="Cambria"/>
                <w:i/>
                <w:iCs/>
                <w:sz w:val="19"/>
                <w:szCs w:val="19"/>
              </w:rPr>
              <w:t>Doç. Dr. Ahmet Gökhan BİÇER</w:t>
            </w:r>
          </w:p>
          <w:p w14:paraId="4CAA2C2F" w14:textId="270CE2BC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694" w:type="dxa"/>
            <w:vAlign w:val="center"/>
          </w:tcPr>
          <w:p w14:paraId="376DE5EF" w14:textId="0DB4A4D3" w:rsidR="003D6A5B" w:rsidRPr="004E75DF" w:rsidRDefault="003D6A5B" w:rsidP="003D6A5B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</w:p>
        </w:tc>
        <w:tc>
          <w:tcPr>
            <w:tcW w:w="2628" w:type="dxa"/>
            <w:vMerge/>
            <w:vAlign w:val="center"/>
          </w:tcPr>
          <w:p w14:paraId="0E1ADA05" w14:textId="13541940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D6A5B" w:rsidRPr="004A09B7" w14:paraId="5FA64986" w14:textId="77777777" w:rsidTr="00F473D4">
        <w:trPr>
          <w:gridAfter w:val="1"/>
          <w:wAfter w:w="157" w:type="dxa"/>
          <w:trHeight w:val="454"/>
        </w:trPr>
        <w:tc>
          <w:tcPr>
            <w:tcW w:w="1308" w:type="dxa"/>
            <w:vAlign w:val="center"/>
          </w:tcPr>
          <w:p w14:paraId="78E06DC1" w14:textId="77777777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10:30–11:20</w:t>
            </w:r>
          </w:p>
        </w:tc>
        <w:tc>
          <w:tcPr>
            <w:tcW w:w="2945" w:type="dxa"/>
            <w:gridSpan w:val="2"/>
            <w:vAlign w:val="center"/>
          </w:tcPr>
          <w:p w14:paraId="54DF7175" w14:textId="55366C26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6ECCDC4" w14:textId="1E30074E" w:rsidR="003D6A5B" w:rsidRPr="001537D1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EMB-01</w:t>
            </w:r>
            <w:r>
              <w:rPr>
                <w:rFonts w:ascii="Cambria" w:hAnsi="Cambria"/>
                <w:sz w:val="19"/>
                <w:szCs w:val="19"/>
              </w:rPr>
              <w:t>6</w:t>
            </w:r>
            <w:r w:rsidRPr="004E75DF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1537D1">
              <w:rPr>
                <w:rFonts w:ascii="Cambria" w:hAnsi="Cambria"/>
                <w:sz w:val="19"/>
                <w:szCs w:val="19"/>
                <w:lang w:val="en-TR"/>
              </w:rPr>
              <w:t xml:space="preserve">Özel Eğitim ve Kaynaştırma </w:t>
            </w:r>
          </w:p>
          <w:p w14:paraId="4EBCA119" w14:textId="1605256A" w:rsidR="003D6A5B" w:rsidRPr="001537D1" w:rsidRDefault="003D6A5B" w:rsidP="003D6A5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537D1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Öğr. Gör Nihal Ö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ZDEMİR</w:t>
            </w:r>
            <w:r w:rsidRPr="001537D1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 </w:t>
            </w:r>
          </w:p>
          <w:p w14:paraId="1B108885" w14:textId="1149E264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693" w:type="dxa"/>
            <w:gridSpan w:val="2"/>
            <w:vAlign w:val="center"/>
          </w:tcPr>
          <w:p w14:paraId="2B8646BD" w14:textId="77777777" w:rsidR="003D6A5B" w:rsidRPr="004E75DF" w:rsidRDefault="003D6A5B" w:rsidP="003D6A5B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4E75DF">
              <w:rPr>
                <w:rFonts w:ascii="Cambria" w:eastAsia="Cambria" w:hAnsi="Cambria" w:cs="Cambria"/>
                <w:sz w:val="19"/>
                <w:szCs w:val="19"/>
              </w:rPr>
              <w:t>ELT-40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3 Çeviri</w:t>
            </w:r>
          </w:p>
          <w:p w14:paraId="59549388" w14:textId="77777777" w:rsidR="003D6A5B" w:rsidRPr="002A0CF9" w:rsidRDefault="003D6A5B" w:rsidP="003D6A5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>
              <w:rPr>
                <w:rFonts w:ascii="Cambria" w:hAnsi="Cambria"/>
                <w:i/>
                <w:iCs/>
                <w:sz w:val="19"/>
                <w:szCs w:val="19"/>
              </w:rPr>
              <w:t>Doç. Dr. Ahmet Gökhan BİÇER</w:t>
            </w:r>
          </w:p>
          <w:p w14:paraId="6452292F" w14:textId="1CAC9E34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694" w:type="dxa"/>
            <w:vAlign w:val="center"/>
          </w:tcPr>
          <w:p w14:paraId="3F02EC3B" w14:textId="641927B2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28" w:type="dxa"/>
            <w:vMerge/>
            <w:vAlign w:val="center"/>
          </w:tcPr>
          <w:p w14:paraId="6E2D6C72" w14:textId="186F065C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D6A5B" w:rsidRPr="004A09B7" w14:paraId="733C6DD3" w14:textId="77777777" w:rsidTr="00F473D4">
        <w:trPr>
          <w:gridAfter w:val="1"/>
          <w:wAfter w:w="157" w:type="dxa"/>
          <w:trHeight w:val="396"/>
        </w:trPr>
        <w:tc>
          <w:tcPr>
            <w:tcW w:w="1308" w:type="dxa"/>
            <w:vAlign w:val="center"/>
          </w:tcPr>
          <w:p w14:paraId="095F7A1E" w14:textId="77777777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11:30–12:20</w:t>
            </w:r>
          </w:p>
        </w:tc>
        <w:tc>
          <w:tcPr>
            <w:tcW w:w="2945" w:type="dxa"/>
            <w:gridSpan w:val="2"/>
            <w:vAlign w:val="center"/>
          </w:tcPr>
          <w:p w14:paraId="2EDC7B9C" w14:textId="2C47AFF7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F035E91" w14:textId="77777777" w:rsidR="003D6A5B" w:rsidRPr="001537D1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  <w:lang w:val="en-TR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EMB-01</w:t>
            </w:r>
            <w:r>
              <w:rPr>
                <w:rFonts w:ascii="Cambria" w:hAnsi="Cambria"/>
                <w:sz w:val="19"/>
                <w:szCs w:val="19"/>
              </w:rPr>
              <w:t>6</w:t>
            </w:r>
            <w:r w:rsidRPr="004E75DF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1537D1">
              <w:rPr>
                <w:rFonts w:ascii="Cambria" w:hAnsi="Cambria"/>
                <w:sz w:val="19"/>
                <w:szCs w:val="19"/>
                <w:lang w:val="en-TR"/>
              </w:rPr>
              <w:t xml:space="preserve">Özel Eğitim ve Kaynaştırma </w:t>
            </w:r>
          </w:p>
          <w:p w14:paraId="1F4FCF6C" w14:textId="7980823F" w:rsidR="003D6A5B" w:rsidRPr="00353A8E" w:rsidRDefault="003D6A5B" w:rsidP="003D6A5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1537D1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>Öğr. Gör Nihal Ö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ZDEMİR</w:t>
            </w:r>
          </w:p>
          <w:p w14:paraId="5B7ED7AD" w14:textId="53D5278B" w:rsidR="003D6A5B" w:rsidRPr="002A0CF9" w:rsidRDefault="003D6A5B" w:rsidP="003D6A5B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693" w:type="dxa"/>
            <w:gridSpan w:val="2"/>
            <w:vAlign w:val="center"/>
          </w:tcPr>
          <w:p w14:paraId="253DE38B" w14:textId="77777777" w:rsidR="003D6A5B" w:rsidRPr="004E75DF" w:rsidRDefault="003D6A5B" w:rsidP="003D6A5B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4E75DF">
              <w:rPr>
                <w:rFonts w:ascii="Cambria" w:eastAsia="Cambria" w:hAnsi="Cambria" w:cs="Cambria"/>
                <w:sz w:val="19"/>
                <w:szCs w:val="19"/>
              </w:rPr>
              <w:t>ELT-40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3 Çeviri</w:t>
            </w:r>
          </w:p>
          <w:p w14:paraId="524F1D3E" w14:textId="77777777" w:rsidR="003D6A5B" w:rsidRPr="002A0CF9" w:rsidRDefault="003D6A5B" w:rsidP="003D6A5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>
              <w:rPr>
                <w:rFonts w:ascii="Cambria" w:hAnsi="Cambria"/>
                <w:i/>
                <w:iCs/>
                <w:sz w:val="19"/>
                <w:szCs w:val="19"/>
              </w:rPr>
              <w:t>Doç. Dr. Ahmet Gökhan BİÇER</w:t>
            </w:r>
          </w:p>
          <w:p w14:paraId="2C24F70B" w14:textId="4021B3E2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694" w:type="dxa"/>
            <w:vAlign w:val="center"/>
          </w:tcPr>
          <w:p w14:paraId="212629C1" w14:textId="77777777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28" w:type="dxa"/>
            <w:vMerge/>
            <w:vAlign w:val="center"/>
          </w:tcPr>
          <w:p w14:paraId="501C92E6" w14:textId="0D48673C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D6A5B" w:rsidRPr="004A09B7" w14:paraId="4BA76D2D" w14:textId="77777777" w:rsidTr="00F473D4">
        <w:trPr>
          <w:gridAfter w:val="1"/>
          <w:wAfter w:w="157" w:type="dxa"/>
          <w:trHeight w:val="396"/>
        </w:trPr>
        <w:tc>
          <w:tcPr>
            <w:tcW w:w="1308" w:type="dxa"/>
            <w:vAlign w:val="center"/>
          </w:tcPr>
          <w:p w14:paraId="704E238C" w14:textId="77777777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12:30–13:20</w:t>
            </w:r>
          </w:p>
        </w:tc>
        <w:tc>
          <w:tcPr>
            <w:tcW w:w="2945" w:type="dxa"/>
            <w:gridSpan w:val="2"/>
            <w:vAlign w:val="center"/>
          </w:tcPr>
          <w:p w14:paraId="00B6A148" w14:textId="5DEFEB7C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BCBFB16" w14:textId="044C1D97" w:rsidR="003D6A5B" w:rsidRPr="001537D1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1B1D34">
              <w:rPr>
                <w:rFonts w:ascii="Cambria" w:hAnsi="Cambria"/>
                <w:sz w:val="19"/>
                <w:szCs w:val="19"/>
                <w:highlight w:val="yellow"/>
                <w:lang w:val="en-TR"/>
              </w:rPr>
              <w:t>IAS</w:t>
            </w:r>
            <w:r w:rsidRPr="001537D1">
              <w:rPr>
                <w:rFonts w:ascii="Cambria" w:hAnsi="Cambria"/>
                <w:sz w:val="19"/>
                <w:szCs w:val="19"/>
                <w:lang w:val="en-TR"/>
              </w:rPr>
              <w:t xml:space="preserve">-009 </w:t>
            </w:r>
            <w:r>
              <w:rPr>
                <w:rFonts w:ascii="Cambria" w:hAnsi="Cambria"/>
                <w:sz w:val="19"/>
                <w:szCs w:val="19"/>
              </w:rPr>
              <w:t>Kitle İletişimi</w:t>
            </w:r>
          </w:p>
          <w:p w14:paraId="3F6A68C0" w14:textId="12DCFE4C" w:rsidR="003D6A5B" w:rsidRPr="001537D1" w:rsidRDefault="003D6A5B" w:rsidP="003D6A5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537D1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Öğr. Gör 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İnanç KARAGÖZ</w:t>
            </w:r>
            <w:r w:rsidRPr="001537D1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 </w:t>
            </w:r>
          </w:p>
          <w:p w14:paraId="7955FE86" w14:textId="70416869" w:rsidR="003D6A5B" w:rsidRPr="002A0CF9" w:rsidRDefault="003D6A5B" w:rsidP="003D6A5B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693" w:type="dxa"/>
            <w:gridSpan w:val="2"/>
            <w:vAlign w:val="center"/>
          </w:tcPr>
          <w:p w14:paraId="731263CC" w14:textId="7DEA3C9C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14:paraId="238B7DED" w14:textId="5419DF23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28" w:type="dxa"/>
            <w:vMerge/>
            <w:vAlign w:val="center"/>
          </w:tcPr>
          <w:p w14:paraId="396AA778" w14:textId="5BB9FA97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3D6A5B" w:rsidRPr="004A09B7" w14:paraId="3FA0320E" w14:textId="77777777" w:rsidTr="00F473D4">
        <w:trPr>
          <w:gridAfter w:val="1"/>
          <w:wAfter w:w="157" w:type="dxa"/>
          <w:trHeight w:val="396"/>
        </w:trPr>
        <w:tc>
          <w:tcPr>
            <w:tcW w:w="1308" w:type="dxa"/>
            <w:vAlign w:val="center"/>
          </w:tcPr>
          <w:p w14:paraId="7114353B" w14:textId="77777777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13:30–14:20</w:t>
            </w:r>
          </w:p>
        </w:tc>
        <w:tc>
          <w:tcPr>
            <w:tcW w:w="2945" w:type="dxa"/>
            <w:gridSpan w:val="2"/>
            <w:vAlign w:val="center"/>
          </w:tcPr>
          <w:p w14:paraId="2F4B0921" w14:textId="6F24E5C0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11F3360" w14:textId="77777777" w:rsidR="003D6A5B" w:rsidRPr="001537D1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785BF2">
              <w:rPr>
                <w:rFonts w:ascii="Cambria" w:hAnsi="Cambria"/>
                <w:sz w:val="19"/>
                <w:szCs w:val="19"/>
                <w:highlight w:val="yellow"/>
                <w:lang w:val="en-TR"/>
              </w:rPr>
              <w:t>IAS</w:t>
            </w:r>
            <w:r w:rsidRPr="001537D1">
              <w:rPr>
                <w:rFonts w:ascii="Cambria" w:hAnsi="Cambria"/>
                <w:sz w:val="19"/>
                <w:szCs w:val="19"/>
                <w:lang w:val="en-TR"/>
              </w:rPr>
              <w:t xml:space="preserve">-009 </w:t>
            </w:r>
            <w:r>
              <w:rPr>
                <w:rFonts w:ascii="Cambria" w:hAnsi="Cambria"/>
                <w:sz w:val="19"/>
                <w:szCs w:val="19"/>
              </w:rPr>
              <w:t>Kitle İletişimi</w:t>
            </w:r>
          </w:p>
          <w:p w14:paraId="1502A5D2" w14:textId="77777777" w:rsidR="003D6A5B" w:rsidRPr="001537D1" w:rsidRDefault="003D6A5B" w:rsidP="003D6A5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</w:pPr>
            <w:r w:rsidRPr="001537D1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Öğr. Gör 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İnanç KARAGÖZ</w:t>
            </w:r>
            <w:r w:rsidRPr="001537D1">
              <w:rPr>
                <w:rFonts w:ascii="Cambria" w:hAnsi="Cambria"/>
                <w:i/>
                <w:iCs/>
                <w:sz w:val="19"/>
                <w:szCs w:val="19"/>
                <w:lang w:val="en-TR"/>
              </w:rPr>
              <w:t xml:space="preserve"> </w:t>
            </w:r>
          </w:p>
          <w:p w14:paraId="6CA9F1A8" w14:textId="21A028C1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693" w:type="dxa"/>
            <w:gridSpan w:val="2"/>
            <w:vAlign w:val="center"/>
          </w:tcPr>
          <w:p w14:paraId="4EA89C7D" w14:textId="6D4B169D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14:paraId="358834F6" w14:textId="26DB5E46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28" w:type="dxa"/>
            <w:vMerge/>
            <w:vAlign w:val="center"/>
          </w:tcPr>
          <w:p w14:paraId="45649B22" w14:textId="3DE1CB05" w:rsidR="003D6A5B" w:rsidRPr="004E75DF" w:rsidRDefault="003D6A5B" w:rsidP="003D6A5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A0E0B" w:rsidRPr="004A09B7" w14:paraId="43F60A54" w14:textId="77777777" w:rsidTr="00F473D4">
        <w:trPr>
          <w:gridAfter w:val="1"/>
          <w:wAfter w:w="157" w:type="dxa"/>
          <w:trHeight w:val="396"/>
        </w:trPr>
        <w:tc>
          <w:tcPr>
            <w:tcW w:w="1308" w:type="dxa"/>
            <w:vAlign w:val="center"/>
          </w:tcPr>
          <w:p w14:paraId="7FAD2098" w14:textId="77777777" w:rsidR="009A0E0B" w:rsidRPr="004E75DF" w:rsidRDefault="009A0E0B" w:rsidP="009A0E0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14:30–15:20</w:t>
            </w:r>
          </w:p>
        </w:tc>
        <w:tc>
          <w:tcPr>
            <w:tcW w:w="2945" w:type="dxa"/>
            <w:gridSpan w:val="2"/>
            <w:vAlign w:val="center"/>
          </w:tcPr>
          <w:p w14:paraId="055FF303" w14:textId="65C9553C" w:rsidR="009A0E0B" w:rsidRPr="004E75DF" w:rsidRDefault="009A0E0B" w:rsidP="009A0E0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AB151E">
              <w:rPr>
                <w:rFonts w:ascii="Cambria" w:hAnsi="Cambria"/>
                <w:sz w:val="19"/>
                <w:szCs w:val="19"/>
                <w:highlight w:val="green"/>
              </w:rPr>
              <w:t>MBS</w:t>
            </w:r>
            <w:r w:rsidRPr="004E75DF">
              <w:rPr>
                <w:rFonts w:ascii="Cambria" w:hAnsi="Cambria"/>
                <w:sz w:val="19"/>
                <w:szCs w:val="19"/>
              </w:rPr>
              <w:t>-0</w:t>
            </w:r>
            <w:r>
              <w:rPr>
                <w:rFonts w:ascii="Cambria" w:hAnsi="Cambria"/>
                <w:sz w:val="19"/>
                <w:szCs w:val="19"/>
              </w:rPr>
              <w:t>23</w:t>
            </w:r>
            <w:r w:rsidRPr="004E75DF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790A36">
              <w:rPr>
                <w:rFonts w:ascii="Cambria" w:hAnsi="Cambria"/>
                <w:sz w:val="19"/>
                <w:szCs w:val="19"/>
              </w:rPr>
              <w:t>Mesleki Gelişim ve Öğretmen Öğrenmesi</w:t>
            </w:r>
          </w:p>
          <w:p w14:paraId="4CFA5B35" w14:textId="70258547" w:rsidR="009A0E0B" w:rsidRPr="002A0CF9" w:rsidRDefault="009A0E0B" w:rsidP="009A0E0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. Ü. 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Fatma GÜMÜŞOK</w:t>
            </w:r>
          </w:p>
          <w:p w14:paraId="2FC85B6F" w14:textId="1D56D3B0" w:rsidR="009A0E0B" w:rsidRPr="002A0CF9" w:rsidRDefault="009A0E0B" w:rsidP="009A0E0B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2693" w:type="dxa"/>
            <w:gridSpan w:val="2"/>
            <w:vAlign w:val="center"/>
          </w:tcPr>
          <w:p w14:paraId="346880AD" w14:textId="77777777" w:rsidR="009A0E0B" w:rsidRPr="004E75DF" w:rsidRDefault="009A0E0B" w:rsidP="009A0E0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81D2E09" w14:textId="67FEAF34" w:rsidR="009A0E0B" w:rsidRPr="002A0CF9" w:rsidRDefault="009A0E0B" w:rsidP="009A0E0B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14:paraId="6DEE9BDF" w14:textId="77777777" w:rsidR="000C7B17" w:rsidRPr="004E75DF" w:rsidRDefault="000C7B17" w:rsidP="000C7B17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4E75DF">
              <w:rPr>
                <w:rFonts w:ascii="Cambria" w:eastAsia="Cambria" w:hAnsi="Cambria" w:cs="Cambria"/>
                <w:sz w:val="19"/>
                <w:szCs w:val="19"/>
              </w:rPr>
              <w:t>ELT-40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2</w:t>
            </w:r>
            <w:r w:rsidRPr="004E75DF">
              <w:rPr>
                <w:rFonts w:ascii="Cambria" w:eastAsia="Cambria" w:hAnsi="Cambria" w:cs="Cambria"/>
                <w:sz w:val="19"/>
                <w:szCs w:val="19"/>
              </w:rPr>
              <w:t xml:space="preserve"> İngilizce Öğretiminde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Ders İçeriği Geliştirme</w:t>
            </w:r>
          </w:p>
          <w:p w14:paraId="75DEA41B" w14:textId="77777777" w:rsidR="000C7B17" w:rsidRPr="002A0CF9" w:rsidRDefault="000C7B17" w:rsidP="000C7B17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. Ü. 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Burcu ŞENTÜRK</w:t>
            </w:r>
          </w:p>
          <w:p w14:paraId="027BEA29" w14:textId="794AA7CD" w:rsidR="009A0E0B" w:rsidRPr="004E75DF" w:rsidRDefault="000C7B17" w:rsidP="000C7B17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628" w:type="dxa"/>
            <w:vMerge w:val="restart"/>
            <w:vAlign w:val="center"/>
          </w:tcPr>
          <w:p w14:paraId="423AE4A2" w14:textId="60DDB40D" w:rsidR="009A0E0B" w:rsidRPr="00024B82" w:rsidRDefault="009A0E0B" w:rsidP="009A0E0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024B82">
              <w:rPr>
                <w:rFonts w:ascii="Cambria" w:hAnsi="Cambria"/>
                <w:sz w:val="19"/>
                <w:szCs w:val="19"/>
              </w:rPr>
              <w:t>EMB-013 Öğretmenlik Uygulaması I (</w:t>
            </w:r>
            <w:r w:rsidRPr="00792F76">
              <w:rPr>
                <w:rFonts w:ascii="Cambria" w:hAnsi="Cambria"/>
                <w:i/>
                <w:iCs/>
                <w:sz w:val="19"/>
                <w:szCs w:val="19"/>
              </w:rPr>
              <w:t>Teorik</w:t>
            </w:r>
            <w:r w:rsidRPr="00024B82">
              <w:rPr>
                <w:rFonts w:ascii="Cambria" w:hAnsi="Cambria"/>
                <w:sz w:val="19"/>
                <w:szCs w:val="19"/>
              </w:rPr>
              <w:t>)</w:t>
            </w:r>
          </w:p>
          <w:p w14:paraId="6861F9A2" w14:textId="77777777" w:rsidR="009A0E0B" w:rsidRPr="00024B82" w:rsidRDefault="009A0E0B" w:rsidP="009A0E0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>Doç. Dr. Ahmet Gökhan BİÇER (A)</w:t>
            </w:r>
          </w:p>
          <w:p w14:paraId="11B2B371" w14:textId="77777777" w:rsidR="009A0E0B" w:rsidRPr="00024B82" w:rsidRDefault="009A0E0B" w:rsidP="009A0E0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>. Ü. Burcu ŞENTÜRK (B)</w:t>
            </w:r>
          </w:p>
          <w:p w14:paraId="0F9AA5A2" w14:textId="77777777" w:rsidR="009A0E0B" w:rsidRPr="00024B82" w:rsidRDefault="009A0E0B" w:rsidP="009A0E0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>. Ü. Erdi ŞİMŞEK (C)</w:t>
            </w:r>
          </w:p>
          <w:p w14:paraId="3AD0F871" w14:textId="77777777" w:rsidR="009A0E0B" w:rsidRPr="00024B82" w:rsidRDefault="009A0E0B" w:rsidP="009A0E0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>. Ü. Fatma GÜMÜŞOK (D)</w:t>
            </w:r>
          </w:p>
          <w:p w14:paraId="52164C5D" w14:textId="6C4D73C3" w:rsidR="009A0E0B" w:rsidRDefault="009A0E0B" w:rsidP="009A0E0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>. Gör. Dr. İnanç KARAGÖZ (E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)</w:t>
            </w:r>
          </w:p>
          <w:p w14:paraId="66D2E708" w14:textId="439BD092" w:rsidR="009A0E0B" w:rsidRPr="004E75DF" w:rsidRDefault="009A0E0B" w:rsidP="009A0E0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</w:t>
            </w:r>
            <w:r w:rsidRPr="002A0CF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2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>03</w:t>
            </w:r>
          </w:p>
        </w:tc>
      </w:tr>
      <w:tr w:rsidR="009A0E0B" w:rsidRPr="004A09B7" w14:paraId="1C23656D" w14:textId="77777777" w:rsidTr="00F473D4">
        <w:trPr>
          <w:gridAfter w:val="1"/>
          <w:wAfter w:w="157" w:type="dxa"/>
          <w:trHeight w:val="396"/>
        </w:trPr>
        <w:tc>
          <w:tcPr>
            <w:tcW w:w="1308" w:type="dxa"/>
            <w:vAlign w:val="center"/>
          </w:tcPr>
          <w:p w14:paraId="50F722FD" w14:textId="77777777" w:rsidR="009A0E0B" w:rsidRPr="004E75DF" w:rsidRDefault="009A0E0B" w:rsidP="009A0E0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15:30-16:20</w:t>
            </w:r>
          </w:p>
        </w:tc>
        <w:tc>
          <w:tcPr>
            <w:tcW w:w="2945" w:type="dxa"/>
            <w:gridSpan w:val="2"/>
            <w:vAlign w:val="center"/>
          </w:tcPr>
          <w:p w14:paraId="6C10B9AC" w14:textId="77777777" w:rsidR="009A0E0B" w:rsidRPr="004E75DF" w:rsidRDefault="009A0E0B" w:rsidP="009A0E0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AB151E">
              <w:rPr>
                <w:rFonts w:ascii="Cambria" w:hAnsi="Cambria"/>
                <w:sz w:val="19"/>
                <w:szCs w:val="19"/>
                <w:highlight w:val="green"/>
              </w:rPr>
              <w:t>MBS</w:t>
            </w:r>
            <w:r w:rsidRPr="004E75DF">
              <w:rPr>
                <w:rFonts w:ascii="Cambria" w:hAnsi="Cambria"/>
                <w:sz w:val="19"/>
                <w:szCs w:val="19"/>
              </w:rPr>
              <w:t>-0</w:t>
            </w:r>
            <w:r>
              <w:rPr>
                <w:rFonts w:ascii="Cambria" w:hAnsi="Cambria"/>
                <w:sz w:val="19"/>
                <w:szCs w:val="19"/>
              </w:rPr>
              <w:t>23</w:t>
            </w:r>
            <w:r w:rsidRPr="004E75DF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790A36">
              <w:rPr>
                <w:rFonts w:ascii="Cambria" w:hAnsi="Cambria"/>
                <w:sz w:val="19"/>
                <w:szCs w:val="19"/>
              </w:rPr>
              <w:t>Mesleki Gelişim ve Öğretmen Öğrenmesi</w:t>
            </w:r>
          </w:p>
          <w:p w14:paraId="58AFE1E9" w14:textId="77777777" w:rsidR="009A0E0B" w:rsidRPr="002A0CF9" w:rsidRDefault="009A0E0B" w:rsidP="009A0E0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. Ü. 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Fatma GÜMÜŞOK</w:t>
            </w:r>
          </w:p>
          <w:p w14:paraId="34062205" w14:textId="6E7A8D2B" w:rsidR="009A0E0B" w:rsidRPr="002A0CF9" w:rsidRDefault="009A0E0B" w:rsidP="009A0E0B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>32</w:t>
            </w:r>
          </w:p>
        </w:tc>
        <w:tc>
          <w:tcPr>
            <w:tcW w:w="2693" w:type="dxa"/>
            <w:gridSpan w:val="2"/>
            <w:vAlign w:val="center"/>
          </w:tcPr>
          <w:p w14:paraId="2FAC5D64" w14:textId="77777777" w:rsidR="009A0E0B" w:rsidRPr="002A0CF9" w:rsidRDefault="009A0E0B" w:rsidP="009A0E0B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 w:rsidRPr="00785BF2">
              <w:rPr>
                <w:rFonts w:ascii="Cambria" w:hAnsi="Cambria" w:cs="Times New Roman"/>
                <w:sz w:val="19"/>
                <w:szCs w:val="19"/>
                <w:highlight w:val="yellow"/>
              </w:rPr>
              <w:t>IAS</w:t>
            </w:r>
            <w:r w:rsidRPr="002A0CF9">
              <w:rPr>
                <w:rFonts w:ascii="Cambria" w:hAnsi="Cambria" w:cs="Times New Roman"/>
                <w:sz w:val="19"/>
                <w:szCs w:val="19"/>
              </w:rPr>
              <w:t>-01</w:t>
            </w:r>
            <w:r>
              <w:rPr>
                <w:rFonts w:ascii="Cambria" w:hAnsi="Cambria" w:cs="Times New Roman"/>
                <w:sz w:val="19"/>
                <w:szCs w:val="19"/>
              </w:rPr>
              <w:t>2</w:t>
            </w:r>
            <w:r w:rsidRPr="002A0CF9"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>
              <w:rPr>
                <w:rFonts w:ascii="Cambria" w:hAnsi="Cambria" w:cs="Times New Roman"/>
                <w:sz w:val="19"/>
                <w:szCs w:val="19"/>
              </w:rPr>
              <w:t>Söylem Çözümlemesi</w:t>
            </w:r>
          </w:p>
          <w:p w14:paraId="02879CEC" w14:textId="77777777" w:rsidR="009A0E0B" w:rsidRPr="002A0CF9" w:rsidRDefault="009A0E0B" w:rsidP="009A0E0B">
            <w:pPr>
              <w:pStyle w:val="NoSpacing"/>
              <w:jc w:val="center"/>
              <w:rPr>
                <w:rFonts w:ascii="Cambria" w:eastAsia="Cambria" w:hAnsi="Cambria" w:cs="Cambria"/>
                <w:i/>
                <w:iCs/>
                <w:sz w:val="19"/>
                <w:szCs w:val="19"/>
              </w:rPr>
            </w:pPr>
            <w:r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>Arş. Gör. Dr. Fatma BADEM</w:t>
            </w:r>
          </w:p>
          <w:p w14:paraId="6A53F90C" w14:textId="04C9984B" w:rsidR="009A0E0B" w:rsidRPr="002A0CF9" w:rsidRDefault="009A0E0B" w:rsidP="009A0E0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</w:t>
            </w:r>
            <w:r w:rsidRPr="002A0CF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2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2693" w:type="dxa"/>
            <w:gridSpan w:val="2"/>
            <w:vAlign w:val="center"/>
          </w:tcPr>
          <w:p w14:paraId="32863C65" w14:textId="30945062" w:rsidR="009A0E0B" w:rsidRPr="002A0CF9" w:rsidRDefault="009A0E0B" w:rsidP="009A0E0B">
            <w:pPr>
              <w:pStyle w:val="NoSpacing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14:paraId="7883DCD6" w14:textId="77777777" w:rsidR="009A0E0B" w:rsidRPr="004E75DF" w:rsidRDefault="009A0E0B" w:rsidP="009A0E0B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4E75DF">
              <w:rPr>
                <w:rFonts w:ascii="Cambria" w:eastAsia="Cambria" w:hAnsi="Cambria" w:cs="Cambria"/>
                <w:sz w:val="19"/>
                <w:szCs w:val="19"/>
              </w:rPr>
              <w:t>ELT-40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2</w:t>
            </w:r>
            <w:r w:rsidRPr="004E75DF">
              <w:rPr>
                <w:rFonts w:ascii="Cambria" w:eastAsia="Cambria" w:hAnsi="Cambria" w:cs="Cambria"/>
                <w:sz w:val="19"/>
                <w:szCs w:val="19"/>
              </w:rPr>
              <w:t xml:space="preserve"> İngilizce Öğretiminde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Ders İçeriği Geliştirme</w:t>
            </w:r>
          </w:p>
          <w:p w14:paraId="75BBF7CC" w14:textId="77777777" w:rsidR="009A0E0B" w:rsidRPr="002A0CF9" w:rsidRDefault="009A0E0B" w:rsidP="009A0E0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. Ü. 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Burcu ŞENTÜRK</w:t>
            </w:r>
          </w:p>
          <w:p w14:paraId="62C7ABE8" w14:textId="471E4944" w:rsidR="009A0E0B" w:rsidRPr="004E75DF" w:rsidRDefault="009A0E0B" w:rsidP="009A0E0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628" w:type="dxa"/>
            <w:vMerge/>
            <w:vAlign w:val="center"/>
          </w:tcPr>
          <w:p w14:paraId="211ACC7C" w14:textId="498AE406" w:rsidR="009A0E0B" w:rsidRPr="004E75DF" w:rsidRDefault="009A0E0B" w:rsidP="009A0E0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9A0E0B" w:rsidRPr="004A09B7" w14:paraId="5298E179" w14:textId="77777777" w:rsidTr="00F473D4">
        <w:trPr>
          <w:gridAfter w:val="1"/>
          <w:wAfter w:w="157" w:type="dxa"/>
          <w:trHeight w:val="1251"/>
        </w:trPr>
        <w:tc>
          <w:tcPr>
            <w:tcW w:w="1308" w:type="dxa"/>
            <w:vAlign w:val="center"/>
          </w:tcPr>
          <w:p w14:paraId="14F6B8CD" w14:textId="77777777" w:rsidR="009A0E0B" w:rsidRPr="004E75DF" w:rsidRDefault="009A0E0B" w:rsidP="009A0E0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4E75DF">
              <w:rPr>
                <w:rFonts w:ascii="Cambria" w:hAnsi="Cambria"/>
                <w:sz w:val="19"/>
                <w:szCs w:val="19"/>
              </w:rPr>
              <w:t>16:30-17:20</w:t>
            </w:r>
          </w:p>
        </w:tc>
        <w:tc>
          <w:tcPr>
            <w:tcW w:w="2945" w:type="dxa"/>
            <w:gridSpan w:val="2"/>
            <w:vAlign w:val="center"/>
          </w:tcPr>
          <w:p w14:paraId="581C5EC6" w14:textId="490F1244" w:rsidR="009A0E0B" w:rsidRPr="004E75DF" w:rsidRDefault="009A0E0B" w:rsidP="009A0E0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EA7DBEC" w14:textId="77777777" w:rsidR="009A0E0B" w:rsidRPr="002A0CF9" w:rsidRDefault="009A0E0B" w:rsidP="009A0E0B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 w:rsidRPr="00785BF2">
              <w:rPr>
                <w:rFonts w:ascii="Cambria" w:hAnsi="Cambria" w:cs="Times New Roman"/>
                <w:sz w:val="19"/>
                <w:szCs w:val="19"/>
                <w:highlight w:val="yellow"/>
              </w:rPr>
              <w:t>IAS</w:t>
            </w:r>
            <w:r w:rsidRPr="002A0CF9">
              <w:rPr>
                <w:rFonts w:ascii="Cambria" w:hAnsi="Cambria" w:cs="Times New Roman"/>
                <w:sz w:val="19"/>
                <w:szCs w:val="19"/>
              </w:rPr>
              <w:t>-01</w:t>
            </w:r>
            <w:r>
              <w:rPr>
                <w:rFonts w:ascii="Cambria" w:hAnsi="Cambria" w:cs="Times New Roman"/>
                <w:sz w:val="19"/>
                <w:szCs w:val="19"/>
              </w:rPr>
              <w:t>2</w:t>
            </w:r>
            <w:r w:rsidRPr="002A0CF9"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>
              <w:rPr>
                <w:rFonts w:ascii="Cambria" w:hAnsi="Cambria" w:cs="Times New Roman"/>
                <w:sz w:val="19"/>
                <w:szCs w:val="19"/>
              </w:rPr>
              <w:t>Söylem Çözümlemesi</w:t>
            </w:r>
          </w:p>
          <w:p w14:paraId="28ACA05D" w14:textId="77777777" w:rsidR="009A0E0B" w:rsidRPr="002A0CF9" w:rsidRDefault="009A0E0B" w:rsidP="009A0E0B">
            <w:pPr>
              <w:pStyle w:val="NoSpacing"/>
              <w:jc w:val="center"/>
              <w:rPr>
                <w:rFonts w:ascii="Cambria" w:eastAsia="Cambria" w:hAnsi="Cambria" w:cs="Cambria"/>
                <w:i/>
                <w:iCs/>
                <w:sz w:val="19"/>
                <w:szCs w:val="19"/>
              </w:rPr>
            </w:pPr>
            <w:r>
              <w:rPr>
                <w:rFonts w:ascii="Cambria" w:eastAsia="Cambria" w:hAnsi="Cambria" w:cs="Cambria"/>
                <w:i/>
                <w:iCs/>
                <w:sz w:val="19"/>
                <w:szCs w:val="19"/>
              </w:rPr>
              <w:t>Arş. Gör. Dr. Fatma BADEM</w:t>
            </w:r>
          </w:p>
          <w:p w14:paraId="536CA4A6" w14:textId="3FAA980B" w:rsidR="009A0E0B" w:rsidRPr="002A0CF9" w:rsidRDefault="009A0E0B" w:rsidP="009A0E0B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</w:t>
            </w:r>
            <w:r w:rsidRPr="002A0CF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2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2693" w:type="dxa"/>
            <w:gridSpan w:val="2"/>
            <w:vAlign w:val="center"/>
          </w:tcPr>
          <w:p w14:paraId="09F56287" w14:textId="44DC880F" w:rsidR="009A0E0B" w:rsidRPr="002A0CF9" w:rsidRDefault="009A0E0B" w:rsidP="009A0E0B">
            <w:pPr>
              <w:pStyle w:val="NoSpacing"/>
              <w:jc w:val="center"/>
              <w:rPr>
                <w:rFonts w:ascii="Cambria" w:hAnsi="Cambria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14:paraId="6FED8ECA" w14:textId="77777777" w:rsidR="009A0E0B" w:rsidRPr="004E75DF" w:rsidRDefault="009A0E0B" w:rsidP="009A0E0B">
            <w:pPr>
              <w:pStyle w:val="NoSpacing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 w:rsidRPr="004E75DF">
              <w:rPr>
                <w:rFonts w:ascii="Cambria" w:eastAsia="Cambria" w:hAnsi="Cambria" w:cs="Cambria"/>
                <w:sz w:val="19"/>
                <w:szCs w:val="19"/>
              </w:rPr>
              <w:t>ELT-40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2</w:t>
            </w:r>
            <w:r w:rsidRPr="004E75DF">
              <w:rPr>
                <w:rFonts w:ascii="Cambria" w:eastAsia="Cambria" w:hAnsi="Cambria" w:cs="Cambria"/>
                <w:sz w:val="19"/>
                <w:szCs w:val="19"/>
              </w:rPr>
              <w:t xml:space="preserve"> İngilizce Öğretiminde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Ders İçeriği Geliştirme</w:t>
            </w:r>
          </w:p>
          <w:p w14:paraId="078BDA77" w14:textId="77777777" w:rsidR="009A0E0B" w:rsidRPr="002A0CF9" w:rsidRDefault="009A0E0B" w:rsidP="009A0E0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2A0CF9">
              <w:rPr>
                <w:rFonts w:ascii="Cambria" w:hAnsi="Cambria"/>
                <w:i/>
                <w:iCs/>
                <w:sz w:val="19"/>
                <w:szCs w:val="19"/>
              </w:rPr>
              <w:t xml:space="preserve">. Ü. </w:t>
            </w:r>
            <w:r>
              <w:rPr>
                <w:rFonts w:ascii="Cambria" w:hAnsi="Cambria"/>
                <w:i/>
                <w:iCs/>
                <w:sz w:val="19"/>
                <w:szCs w:val="19"/>
              </w:rPr>
              <w:t>Burcu ŞENTÜRK</w:t>
            </w:r>
          </w:p>
          <w:p w14:paraId="25D18FF0" w14:textId="1B48BD1B" w:rsidR="009A0E0B" w:rsidRPr="004E75DF" w:rsidRDefault="009A0E0B" w:rsidP="009A0E0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 225</w:t>
            </w:r>
          </w:p>
        </w:tc>
        <w:tc>
          <w:tcPr>
            <w:tcW w:w="2628" w:type="dxa"/>
            <w:vAlign w:val="center"/>
          </w:tcPr>
          <w:p w14:paraId="40F12562" w14:textId="152F75A3" w:rsidR="009A0E0B" w:rsidRPr="002A0CF9" w:rsidRDefault="009A0E0B" w:rsidP="009A0E0B">
            <w:pPr>
              <w:pStyle w:val="NoSpacing"/>
              <w:jc w:val="center"/>
              <w:rPr>
                <w:rFonts w:ascii="Cambria" w:hAnsi="Cambria" w:cs="Times New Roman"/>
                <w:sz w:val="19"/>
                <w:szCs w:val="19"/>
              </w:rPr>
            </w:pPr>
            <w:r>
              <w:rPr>
                <w:rFonts w:ascii="Cambria" w:hAnsi="Cambria" w:cs="Times New Roman"/>
                <w:sz w:val="19"/>
                <w:szCs w:val="19"/>
              </w:rPr>
              <w:t>ELT401</w:t>
            </w:r>
            <w:r w:rsidRPr="002A0CF9">
              <w:rPr>
                <w:rFonts w:ascii="Cambria" w:hAnsi="Cambria" w:cs="Times New Roman"/>
                <w:sz w:val="19"/>
                <w:szCs w:val="19"/>
              </w:rPr>
              <w:t xml:space="preserve"> </w:t>
            </w:r>
            <w:r>
              <w:rPr>
                <w:rFonts w:ascii="Cambria" w:hAnsi="Cambria" w:cs="Times New Roman"/>
                <w:sz w:val="19"/>
                <w:szCs w:val="19"/>
              </w:rPr>
              <w:t>Topluma Hizmet Uygulamaları (</w:t>
            </w:r>
            <w:r w:rsidRPr="00AA6CAF">
              <w:rPr>
                <w:rFonts w:ascii="Cambria" w:hAnsi="Cambria" w:cs="Times New Roman"/>
                <w:i/>
                <w:iCs/>
                <w:sz w:val="19"/>
                <w:szCs w:val="19"/>
              </w:rPr>
              <w:t>Teorik)</w:t>
            </w:r>
          </w:p>
          <w:p w14:paraId="658B0A48" w14:textId="65363144" w:rsidR="009A0E0B" w:rsidRDefault="009A0E0B" w:rsidP="009A0E0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 xml:space="preserve">. Ü. Erdi ŞİMŞEK </w:t>
            </w:r>
          </w:p>
          <w:p w14:paraId="6939A432" w14:textId="22C12DDE" w:rsidR="009A0E0B" w:rsidRPr="00024B82" w:rsidRDefault="009A0E0B" w:rsidP="009A0E0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 xml:space="preserve">Dr. </w:t>
            </w:r>
            <w:proofErr w:type="spellStart"/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 xml:space="preserve">. Ü. Fatma GÜMÜŞOK </w:t>
            </w:r>
          </w:p>
          <w:p w14:paraId="6B0CE853" w14:textId="433DD2CC" w:rsidR="009A0E0B" w:rsidRDefault="009A0E0B" w:rsidP="009A0E0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proofErr w:type="spellStart"/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>Öğr</w:t>
            </w:r>
            <w:proofErr w:type="spellEnd"/>
            <w:r w:rsidRPr="00024B82">
              <w:rPr>
                <w:rFonts w:ascii="Cambria" w:hAnsi="Cambria"/>
                <w:i/>
                <w:iCs/>
                <w:sz w:val="19"/>
                <w:szCs w:val="19"/>
              </w:rPr>
              <w:t xml:space="preserve">. Gör. Dr. İnanç KARAGÖZ </w:t>
            </w:r>
          </w:p>
          <w:p w14:paraId="35CCC6E2" w14:textId="211D9998" w:rsidR="009A0E0B" w:rsidRPr="00024B82" w:rsidRDefault="009A0E0B" w:rsidP="009A0E0B">
            <w:pPr>
              <w:pStyle w:val="NoSpacing"/>
              <w:jc w:val="center"/>
              <w:rPr>
                <w:rFonts w:ascii="Cambria" w:hAnsi="Cambria"/>
                <w:i/>
                <w:iCs/>
                <w:sz w:val="19"/>
                <w:szCs w:val="19"/>
              </w:rPr>
            </w:pPr>
            <w:r>
              <w:rPr>
                <w:rFonts w:ascii="Cambria" w:hAnsi="Cambria"/>
                <w:i/>
                <w:iCs/>
                <w:sz w:val="19"/>
                <w:szCs w:val="19"/>
              </w:rPr>
              <w:t>Arş. Gör. Dr. Fatma BADEM</w:t>
            </w:r>
          </w:p>
          <w:p w14:paraId="738BBB2F" w14:textId="00010C34" w:rsidR="009A0E0B" w:rsidRPr="004E75DF" w:rsidRDefault="009A0E0B" w:rsidP="009A0E0B">
            <w:pPr>
              <w:pStyle w:val="NoSpacing"/>
              <w:jc w:val="center"/>
              <w:rPr>
                <w:rFonts w:ascii="Cambria" w:hAnsi="Cambria"/>
                <w:sz w:val="19"/>
                <w:szCs w:val="19"/>
              </w:rPr>
            </w:pP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Derslik</w:t>
            </w:r>
            <w:r w:rsidRPr="002A0CF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2A0CF9">
              <w:rPr>
                <w:rFonts w:ascii="Cambria" w:hAnsi="Cambria"/>
                <w:b/>
                <w:bCs/>
                <w:sz w:val="19"/>
                <w:szCs w:val="19"/>
              </w:rPr>
              <w:t>2</w:t>
            </w:r>
            <w:r>
              <w:rPr>
                <w:rFonts w:ascii="Cambria" w:hAnsi="Cambria"/>
                <w:b/>
                <w:bCs/>
                <w:sz w:val="19"/>
                <w:szCs w:val="19"/>
              </w:rPr>
              <w:t>03</w:t>
            </w:r>
          </w:p>
        </w:tc>
      </w:tr>
    </w:tbl>
    <w:p w14:paraId="3270B8A2" w14:textId="2794E99A" w:rsidR="001842CA" w:rsidRPr="00AF6AE2" w:rsidRDefault="001842CA" w:rsidP="00AF6AE2">
      <w:pPr>
        <w:rPr>
          <w:rFonts w:ascii="Cambria" w:hAnsi="Cambria"/>
          <w:b/>
          <w:color w:val="002060"/>
        </w:rPr>
      </w:pPr>
    </w:p>
    <w:sectPr w:rsidR="001842CA" w:rsidRPr="00AF6AE2" w:rsidSect="0081426A">
      <w:footerReference w:type="default" r:id="rId7"/>
      <w:headerReference w:type="first" r:id="rId8"/>
      <w:footerReference w:type="first" r:id="rId9"/>
      <w:pgSz w:w="16838" w:h="11906" w:orient="landscape"/>
      <w:pgMar w:top="851" w:right="851" w:bottom="851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07A7" w14:textId="77777777" w:rsidR="00432F70" w:rsidRDefault="00432F70" w:rsidP="00534F7F">
      <w:pPr>
        <w:spacing w:after="0" w:line="240" w:lineRule="auto"/>
      </w:pPr>
      <w:r>
        <w:separator/>
      </w:r>
    </w:p>
  </w:endnote>
  <w:endnote w:type="continuationSeparator" w:id="0">
    <w:p w14:paraId="5D54A847" w14:textId="77777777" w:rsidR="00432F70" w:rsidRDefault="00432F7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62A2" w14:textId="77777777" w:rsidR="00076548" w:rsidRDefault="00076548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5133"/>
      <w:gridCol w:w="2976"/>
    </w:tblGrid>
    <w:tr w:rsidR="004E75DF" w:rsidRPr="0081560B" w14:paraId="4A50A8AE" w14:textId="77777777" w:rsidTr="00297538">
      <w:trPr>
        <w:trHeight w:val="83"/>
      </w:trPr>
      <w:tc>
        <w:tcPr>
          <w:tcW w:w="6066" w:type="dxa"/>
        </w:tcPr>
        <w:p w14:paraId="05FDE4F1" w14:textId="77777777" w:rsidR="004E75DF" w:rsidRPr="0081560B" w:rsidRDefault="004E75DF" w:rsidP="004E75D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Bartın Üniversitesi</w:t>
          </w:r>
        </w:p>
      </w:tc>
      <w:tc>
        <w:tcPr>
          <w:tcW w:w="5133" w:type="dxa"/>
        </w:tcPr>
        <w:p w14:paraId="7844AA58" w14:textId="77777777" w:rsidR="004E75DF" w:rsidRPr="0081560B" w:rsidRDefault="004E75DF" w:rsidP="004E75D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00   </w:t>
          </w:r>
          <w:hyperlink r:id="rId1" w:history="1">
            <w:r w:rsidRPr="00DE0392">
              <w:rPr>
                <w:rStyle w:val="Hyperlink"/>
                <w:rFonts w:ascii="Cambria" w:hAnsi="Cambria"/>
                <w:sz w:val="16"/>
                <w:szCs w:val="16"/>
              </w:rPr>
              <w:t>www.bartin.edu.tr</w:t>
            </w:r>
          </w:hyperlink>
          <w:r>
            <w:rPr>
              <w:rFonts w:ascii="Cambria" w:hAnsi="Cambria"/>
              <w:sz w:val="16"/>
              <w:szCs w:val="16"/>
            </w:rPr>
            <w:t xml:space="preserve">       </w:t>
          </w:r>
          <w:hyperlink r:id="rId2" w:history="1">
            <w:r w:rsidRPr="00DE0392">
              <w:rPr>
                <w:rStyle w:val="Hyperlink"/>
                <w:rFonts w:ascii="Cambria" w:hAnsi="Cambria"/>
                <w:sz w:val="16"/>
                <w:szCs w:val="16"/>
              </w:rPr>
              <w:t>info@bartin.edu.tr</w:t>
            </w:r>
          </w:hyperlink>
        </w:p>
      </w:tc>
      <w:tc>
        <w:tcPr>
          <w:tcW w:w="2976" w:type="dxa"/>
        </w:tcPr>
        <w:p w14:paraId="7D47E607" w14:textId="77777777" w:rsidR="004E75DF" w:rsidRPr="0081560B" w:rsidRDefault="004E75DF" w:rsidP="004E75D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419DDEC" w14:textId="13640B15" w:rsidR="00076548" w:rsidRPr="004023B0" w:rsidRDefault="00076548" w:rsidP="004023B0">
    <w:pPr>
      <w:pStyle w:val="Footer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DD15" w14:textId="77777777" w:rsidR="001F06AD" w:rsidRDefault="001F06AD" w:rsidP="001F06AD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  <w:r>
      <w:tab/>
    </w:r>
  </w:p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6"/>
      <w:gridCol w:w="5133"/>
      <w:gridCol w:w="2976"/>
    </w:tblGrid>
    <w:tr w:rsidR="00F02241" w:rsidRPr="0081560B" w14:paraId="189C408B" w14:textId="77777777" w:rsidTr="00476819">
      <w:trPr>
        <w:trHeight w:val="83"/>
      </w:trPr>
      <w:tc>
        <w:tcPr>
          <w:tcW w:w="6066" w:type="dxa"/>
        </w:tcPr>
        <w:p w14:paraId="525BE6CF" w14:textId="4A7FD9C4" w:rsidR="00F02241" w:rsidRPr="0081560B" w:rsidRDefault="00F02241" w:rsidP="001F06AD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Bartın Üniversitesi</w:t>
          </w:r>
        </w:p>
      </w:tc>
      <w:tc>
        <w:tcPr>
          <w:tcW w:w="5133" w:type="dxa"/>
        </w:tcPr>
        <w:p w14:paraId="497210F2" w14:textId="38F085F5" w:rsidR="00F02241" w:rsidRPr="0081560B" w:rsidRDefault="00F02241" w:rsidP="001F06AD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 xml:space="preserve">00   </w:t>
          </w:r>
          <w:hyperlink r:id="rId1" w:history="1">
            <w:r w:rsidRPr="00DE0392">
              <w:rPr>
                <w:rStyle w:val="Hyperlink"/>
                <w:rFonts w:ascii="Cambria" w:hAnsi="Cambria"/>
                <w:sz w:val="16"/>
                <w:szCs w:val="16"/>
              </w:rPr>
              <w:t>www.bartin.edu.tr</w:t>
            </w:r>
          </w:hyperlink>
          <w:r>
            <w:rPr>
              <w:rFonts w:ascii="Cambria" w:hAnsi="Cambria"/>
              <w:sz w:val="16"/>
              <w:szCs w:val="16"/>
            </w:rPr>
            <w:t xml:space="preserve">       </w:t>
          </w:r>
          <w:hyperlink r:id="rId2" w:history="1">
            <w:r w:rsidRPr="00DE0392">
              <w:rPr>
                <w:rStyle w:val="Hyperlink"/>
                <w:rFonts w:ascii="Cambria" w:hAnsi="Cambria"/>
                <w:sz w:val="16"/>
                <w:szCs w:val="16"/>
              </w:rPr>
              <w:t>info@bartin.edu.tr</w:t>
            </w:r>
          </w:hyperlink>
        </w:p>
      </w:tc>
      <w:tc>
        <w:tcPr>
          <w:tcW w:w="2976" w:type="dxa"/>
        </w:tcPr>
        <w:p w14:paraId="3800FAA4" w14:textId="77777777" w:rsidR="00F02241" w:rsidRPr="0081560B" w:rsidRDefault="00F02241" w:rsidP="001F06AD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AD8DBA2" w14:textId="11E956C3" w:rsidR="001F06AD" w:rsidRPr="004A09B7" w:rsidRDefault="001F06AD" w:rsidP="001F06A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7BFB" w14:textId="77777777" w:rsidR="00432F70" w:rsidRDefault="00432F70" w:rsidP="00534F7F">
      <w:pPr>
        <w:spacing w:after="0" w:line="240" w:lineRule="auto"/>
      </w:pPr>
      <w:r>
        <w:separator/>
      </w:r>
    </w:p>
  </w:footnote>
  <w:footnote w:type="continuationSeparator" w:id="0">
    <w:p w14:paraId="15FD9B95" w14:textId="77777777" w:rsidR="00432F70" w:rsidRDefault="00432F7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12616"/>
    </w:tblGrid>
    <w:tr w:rsidR="00967284" w14:paraId="541C5766" w14:textId="77777777" w:rsidTr="009763EA">
      <w:trPr>
        <w:trHeight w:val="302"/>
      </w:trPr>
      <w:tc>
        <w:tcPr>
          <w:tcW w:w="2552" w:type="dxa"/>
          <w:vMerge w:val="restart"/>
        </w:tcPr>
        <w:p w14:paraId="241C84FA" w14:textId="39240A3E" w:rsidR="00967284" w:rsidRPr="00262BDA" w:rsidRDefault="00262BDA" w:rsidP="00262BDA">
          <w:pPr>
            <w:pStyle w:val="Header"/>
            <w:ind w:right="-110"/>
            <w:rPr>
              <w:sz w:val="2"/>
              <w:szCs w:val="2"/>
            </w:rPr>
          </w:pPr>
          <w:r w:rsidRPr="00262BDA">
            <w:rPr>
              <w:noProof/>
              <w:sz w:val="2"/>
              <w:szCs w:val="2"/>
            </w:rPr>
            <w:drawing>
              <wp:anchor distT="0" distB="0" distL="114300" distR="114300" simplePos="0" relativeHeight="251659264" behindDoc="0" locked="0" layoutInCell="1" allowOverlap="1" wp14:anchorId="36A9C9CF" wp14:editId="266C3107">
                <wp:simplePos x="0" y="0"/>
                <wp:positionH relativeFrom="column">
                  <wp:posOffset>-65405</wp:posOffset>
                </wp:positionH>
                <wp:positionV relativeFrom="paragraph">
                  <wp:posOffset>1270</wp:posOffset>
                </wp:positionV>
                <wp:extent cx="1508400" cy="687600"/>
                <wp:effectExtent l="0" t="0" r="3175" b="0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400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16" w:type="dxa"/>
          <w:vMerge w:val="restart"/>
          <w:vAlign w:val="center"/>
        </w:tcPr>
        <w:p w14:paraId="75264375" w14:textId="7B4E0CB6" w:rsidR="00967284" w:rsidRPr="00771C04" w:rsidRDefault="00967284" w:rsidP="009763EA">
          <w:pPr>
            <w:pStyle w:val="NoSpacing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HAFTALIK DERS PROGRAM</w:t>
          </w:r>
          <w:r w:rsidR="00A557CC">
            <w:rPr>
              <w:rFonts w:ascii="Cambria" w:hAnsi="Cambria"/>
              <w:b/>
              <w:color w:val="002060"/>
            </w:rPr>
            <w:t>LARI</w:t>
          </w:r>
        </w:p>
      </w:tc>
    </w:tr>
    <w:tr w:rsidR="00967284" w14:paraId="2B26BCA4" w14:textId="77777777" w:rsidTr="009763EA">
      <w:trPr>
        <w:trHeight w:val="302"/>
      </w:trPr>
      <w:tc>
        <w:tcPr>
          <w:tcW w:w="2552" w:type="dxa"/>
          <w:vMerge/>
        </w:tcPr>
        <w:p w14:paraId="5E51B98C" w14:textId="77777777" w:rsidR="00967284" w:rsidRDefault="00967284" w:rsidP="00967284">
          <w:pPr>
            <w:pStyle w:val="Header"/>
            <w:rPr>
              <w:noProof/>
              <w:lang w:eastAsia="tr-TR"/>
            </w:rPr>
          </w:pPr>
        </w:p>
      </w:tc>
      <w:tc>
        <w:tcPr>
          <w:tcW w:w="12616" w:type="dxa"/>
          <w:vMerge/>
          <w:vAlign w:val="center"/>
        </w:tcPr>
        <w:p w14:paraId="0048135E" w14:textId="77777777" w:rsidR="00967284" w:rsidRDefault="00967284" w:rsidP="00967284">
          <w:pPr>
            <w:pStyle w:val="Header"/>
            <w:jc w:val="center"/>
          </w:pPr>
        </w:p>
      </w:tc>
    </w:tr>
    <w:tr w:rsidR="00967284" w14:paraId="0344DFF6" w14:textId="77777777" w:rsidTr="009763EA">
      <w:trPr>
        <w:trHeight w:val="302"/>
      </w:trPr>
      <w:tc>
        <w:tcPr>
          <w:tcW w:w="2552" w:type="dxa"/>
          <w:vMerge/>
        </w:tcPr>
        <w:p w14:paraId="081FAC9C" w14:textId="77777777" w:rsidR="00967284" w:rsidRDefault="00967284" w:rsidP="00967284">
          <w:pPr>
            <w:pStyle w:val="Header"/>
            <w:rPr>
              <w:noProof/>
              <w:lang w:eastAsia="tr-TR"/>
            </w:rPr>
          </w:pPr>
        </w:p>
      </w:tc>
      <w:tc>
        <w:tcPr>
          <w:tcW w:w="12616" w:type="dxa"/>
          <w:vMerge/>
          <w:vAlign w:val="center"/>
        </w:tcPr>
        <w:p w14:paraId="422D85A8" w14:textId="77777777" w:rsidR="00967284" w:rsidRDefault="00967284" w:rsidP="00967284">
          <w:pPr>
            <w:pStyle w:val="Header"/>
            <w:jc w:val="center"/>
          </w:pPr>
        </w:p>
      </w:tc>
    </w:tr>
    <w:tr w:rsidR="00967284" w14:paraId="13635BD0" w14:textId="77777777" w:rsidTr="009763EA">
      <w:trPr>
        <w:trHeight w:val="324"/>
      </w:trPr>
      <w:tc>
        <w:tcPr>
          <w:tcW w:w="2552" w:type="dxa"/>
          <w:vMerge/>
        </w:tcPr>
        <w:p w14:paraId="04508011" w14:textId="77777777" w:rsidR="00967284" w:rsidRDefault="00967284" w:rsidP="00967284">
          <w:pPr>
            <w:pStyle w:val="Header"/>
            <w:rPr>
              <w:noProof/>
              <w:lang w:eastAsia="tr-TR"/>
            </w:rPr>
          </w:pPr>
        </w:p>
      </w:tc>
      <w:tc>
        <w:tcPr>
          <w:tcW w:w="12616" w:type="dxa"/>
          <w:vMerge/>
          <w:vAlign w:val="center"/>
        </w:tcPr>
        <w:p w14:paraId="1F4DB94A" w14:textId="77777777" w:rsidR="00967284" w:rsidRDefault="00967284" w:rsidP="00967284">
          <w:pPr>
            <w:pStyle w:val="Header"/>
            <w:jc w:val="center"/>
          </w:pPr>
        </w:p>
      </w:tc>
    </w:tr>
  </w:tbl>
  <w:p w14:paraId="64AD421D" w14:textId="77777777" w:rsidR="0015150E" w:rsidRPr="00A557CC" w:rsidRDefault="0015150E" w:rsidP="00A557CC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729B"/>
    <w:rsid w:val="00024B82"/>
    <w:rsid w:val="00042412"/>
    <w:rsid w:val="00045754"/>
    <w:rsid w:val="00047776"/>
    <w:rsid w:val="00053116"/>
    <w:rsid w:val="0006307B"/>
    <w:rsid w:val="000663D5"/>
    <w:rsid w:val="00067AF2"/>
    <w:rsid w:val="0007149F"/>
    <w:rsid w:val="00076548"/>
    <w:rsid w:val="00092D44"/>
    <w:rsid w:val="00094E67"/>
    <w:rsid w:val="000B0961"/>
    <w:rsid w:val="000B5DE8"/>
    <w:rsid w:val="000C7B17"/>
    <w:rsid w:val="000F4108"/>
    <w:rsid w:val="00117033"/>
    <w:rsid w:val="00140AC4"/>
    <w:rsid w:val="00140FB4"/>
    <w:rsid w:val="00146980"/>
    <w:rsid w:val="0015150E"/>
    <w:rsid w:val="0015283B"/>
    <w:rsid w:val="001537D1"/>
    <w:rsid w:val="0016384F"/>
    <w:rsid w:val="00164950"/>
    <w:rsid w:val="0016547C"/>
    <w:rsid w:val="00172ADA"/>
    <w:rsid w:val="00175921"/>
    <w:rsid w:val="001842CA"/>
    <w:rsid w:val="001A28CF"/>
    <w:rsid w:val="001A69EA"/>
    <w:rsid w:val="001B1D34"/>
    <w:rsid w:val="001B2549"/>
    <w:rsid w:val="001C3C89"/>
    <w:rsid w:val="001F06AD"/>
    <w:rsid w:val="001F6791"/>
    <w:rsid w:val="00203E84"/>
    <w:rsid w:val="00220F74"/>
    <w:rsid w:val="00224B8B"/>
    <w:rsid w:val="00224FD9"/>
    <w:rsid w:val="00225132"/>
    <w:rsid w:val="00227C3D"/>
    <w:rsid w:val="00236E1E"/>
    <w:rsid w:val="002404E7"/>
    <w:rsid w:val="00240ED2"/>
    <w:rsid w:val="0024197F"/>
    <w:rsid w:val="00241AB3"/>
    <w:rsid w:val="00242178"/>
    <w:rsid w:val="002447FC"/>
    <w:rsid w:val="00247CCF"/>
    <w:rsid w:val="0025589E"/>
    <w:rsid w:val="00262BDA"/>
    <w:rsid w:val="002851F9"/>
    <w:rsid w:val="00287714"/>
    <w:rsid w:val="00294F60"/>
    <w:rsid w:val="002A0CF9"/>
    <w:rsid w:val="002B10EF"/>
    <w:rsid w:val="002B2B61"/>
    <w:rsid w:val="002B3226"/>
    <w:rsid w:val="002C044A"/>
    <w:rsid w:val="002C1146"/>
    <w:rsid w:val="002C1845"/>
    <w:rsid w:val="002C3DF6"/>
    <w:rsid w:val="002C3F4D"/>
    <w:rsid w:val="002E581D"/>
    <w:rsid w:val="002E6F29"/>
    <w:rsid w:val="00305BDD"/>
    <w:rsid w:val="003179A0"/>
    <w:rsid w:val="003230A8"/>
    <w:rsid w:val="003247C0"/>
    <w:rsid w:val="003437F2"/>
    <w:rsid w:val="00353A8E"/>
    <w:rsid w:val="00354D60"/>
    <w:rsid w:val="00356E50"/>
    <w:rsid w:val="00374655"/>
    <w:rsid w:val="0038260D"/>
    <w:rsid w:val="003830E0"/>
    <w:rsid w:val="00384523"/>
    <w:rsid w:val="003936EB"/>
    <w:rsid w:val="00393BCE"/>
    <w:rsid w:val="00393DE7"/>
    <w:rsid w:val="003B1124"/>
    <w:rsid w:val="003B7D4F"/>
    <w:rsid w:val="003C034C"/>
    <w:rsid w:val="003C0374"/>
    <w:rsid w:val="003C3446"/>
    <w:rsid w:val="003C470D"/>
    <w:rsid w:val="003D6A5B"/>
    <w:rsid w:val="003E44C1"/>
    <w:rsid w:val="003E59C6"/>
    <w:rsid w:val="003E7C69"/>
    <w:rsid w:val="003F5F1F"/>
    <w:rsid w:val="004023B0"/>
    <w:rsid w:val="004076C8"/>
    <w:rsid w:val="004108C2"/>
    <w:rsid w:val="004229D1"/>
    <w:rsid w:val="0042686D"/>
    <w:rsid w:val="00432F70"/>
    <w:rsid w:val="00433DD5"/>
    <w:rsid w:val="0044364C"/>
    <w:rsid w:val="00452E59"/>
    <w:rsid w:val="00471EE4"/>
    <w:rsid w:val="00476939"/>
    <w:rsid w:val="00487C50"/>
    <w:rsid w:val="00491A98"/>
    <w:rsid w:val="004A09B7"/>
    <w:rsid w:val="004A5D2A"/>
    <w:rsid w:val="004A79CD"/>
    <w:rsid w:val="004B29E2"/>
    <w:rsid w:val="004B6BA1"/>
    <w:rsid w:val="004C0881"/>
    <w:rsid w:val="004C6D16"/>
    <w:rsid w:val="004D0AF4"/>
    <w:rsid w:val="004E3CC3"/>
    <w:rsid w:val="004E75DF"/>
    <w:rsid w:val="004F27F3"/>
    <w:rsid w:val="004F4321"/>
    <w:rsid w:val="004F5648"/>
    <w:rsid w:val="0051107D"/>
    <w:rsid w:val="00511890"/>
    <w:rsid w:val="00513D20"/>
    <w:rsid w:val="00523D00"/>
    <w:rsid w:val="005314C4"/>
    <w:rsid w:val="00534F7F"/>
    <w:rsid w:val="00551B24"/>
    <w:rsid w:val="0055320D"/>
    <w:rsid w:val="00561B0A"/>
    <w:rsid w:val="00572304"/>
    <w:rsid w:val="00572CC5"/>
    <w:rsid w:val="005868C2"/>
    <w:rsid w:val="00587F57"/>
    <w:rsid w:val="00591ECE"/>
    <w:rsid w:val="005A254F"/>
    <w:rsid w:val="005B3913"/>
    <w:rsid w:val="005B5AD0"/>
    <w:rsid w:val="005C713E"/>
    <w:rsid w:val="005D0BE2"/>
    <w:rsid w:val="005E242E"/>
    <w:rsid w:val="005E42ED"/>
    <w:rsid w:val="005F7C14"/>
    <w:rsid w:val="00603FF4"/>
    <w:rsid w:val="0061636C"/>
    <w:rsid w:val="00620E61"/>
    <w:rsid w:val="00624565"/>
    <w:rsid w:val="00625F26"/>
    <w:rsid w:val="00634BE9"/>
    <w:rsid w:val="00635A92"/>
    <w:rsid w:val="00637B32"/>
    <w:rsid w:val="00644DEB"/>
    <w:rsid w:val="0064705C"/>
    <w:rsid w:val="00651C91"/>
    <w:rsid w:val="0068135F"/>
    <w:rsid w:val="006A7ABE"/>
    <w:rsid w:val="006B0689"/>
    <w:rsid w:val="006B5328"/>
    <w:rsid w:val="006C45BA"/>
    <w:rsid w:val="006C5CC8"/>
    <w:rsid w:val="006D313D"/>
    <w:rsid w:val="006D617C"/>
    <w:rsid w:val="006D7DF9"/>
    <w:rsid w:val="006E1E88"/>
    <w:rsid w:val="006E5E7D"/>
    <w:rsid w:val="006F1CA5"/>
    <w:rsid w:val="00703C48"/>
    <w:rsid w:val="00710621"/>
    <w:rsid w:val="0071068B"/>
    <w:rsid w:val="00715C4E"/>
    <w:rsid w:val="007338BD"/>
    <w:rsid w:val="0073606C"/>
    <w:rsid w:val="0074158A"/>
    <w:rsid w:val="00746815"/>
    <w:rsid w:val="00752BA5"/>
    <w:rsid w:val="0075616C"/>
    <w:rsid w:val="007562CB"/>
    <w:rsid w:val="00757B22"/>
    <w:rsid w:val="007632B1"/>
    <w:rsid w:val="0076354D"/>
    <w:rsid w:val="007651D8"/>
    <w:rsid w:val="00766FA5"/>
    <w:rsid w:val="00771C04"/>
    <w:rsid w:val="00785150"/>
    <w:rsid w:val="00785BF2"/>
    <w:rsid w:val="00786C6A"/>
    <w:rsid w:val="00790A36"/>
    <w:rsid w:val="00792F76"/>
    <w:rsid w:val="007A3BE6"/>
    <w:rsid w:val="007C4B8E"/>
    <w:rsid w:val="007C51A9"/>
    <w:rsid w:val="007C6F19"/>
    <w:rsid w:val="007D4382"/>
    <w:rsid w:val="007D7B1A"/>
    <w:rsid w:val="007E6236"/>
    <w:rsid w:val="007F1094"/>
    <w:rsid w:val="007F4BF2"/>
    <w:rsid w:val="007F5DB0"/>
    <w:rsid w:val="008134F5"/>
    <w:rsid w:val="0081426A"/>
    <w:rsid w:val="00820E55"/>
    <w:rsid w:val="00825B87"/>
    <w:rsid w:val="00827DB9"/>
    <w:rsid w:val="00830BCF"/>
    <w:rsid w:val="00851EC5"/>
    <w:rsid w:val="00852627"/>
    <w:rsid w:val="00855A5F"/>
    <w:rsid w:val="00862817"/>
    <w:rsid w:val="008644B3"/>
    <w:rsid w:val="008713C0"/>
    <w:rsid w:val="008733A0"/>
    <w:rsid w:val="00883744"/>
    <w:rsid w:val="0088797B"/>
    <w:rsid w:val="00895010"/>
    <w:rsid w:val="008A0C2B"/>
    <w:rsid w:val="008B498C"/>
    <w:rsid w:val="008B6702"/>
    <w:rsid w:val="008B6E4A"/>
    <w:rsid w:val="008C32D3"/>
    <w:rsid w:val="008C3A1B"/>
    <w:rsid w:val="008C7265"/>
    <w:rsid w:val="008D015D"/>
    <w:rsid w:val="008D371C"/>
    <w:rsid w:val="008D46D0"/>
    <w:rsid w:val="008F3FB9"/>
    <w:rsid w:val="0090304F"/>
    <w:rsid w:val="00912027"/>
    <w:rsid w:val="00924794"/>
    <w:rsid w:val="00926DBA"/>
    <w:rsid w:val="00930E17"/>
    <w:rsid w:val="00942FEC"/>
    <w:rsid w:val="0094646A"/>
    <w:rsid w:val="00951A8B"/>
    <w:rsid w:val="0095353B"/>
    <w:rsid w:val="0096600C"/>
    <w:rsid w:val="00967284"/>
    <w:rsid w:val="0097409C"/>
    <w:rsid w:val="009763EA"/>
    <w:rsid w:val="00977C2F"/>
    <w:rsid w:val="00980B8C"/>
    <w:rsid w:val="00983BCD"/>
    <w:rsid w:val="00985966"/>
    <w:rsid w:val="00986158"/>
    <w:rsid w:val="009A0571"/>
    <w:rsid w:val="009A0E0B"/>
    <w:rsid w:val="009B131E"/>
    <w:rsid w:val="009B29E3"/>
    <w:rsid w:val="009B58D9"/>
    <w:rsid w:val="009C4860"/>
    <w:rsid w:val="009C48A3"/>
    <w:rsid w:val="009C5387"/>
    <w:rsid w:val="009D75E9"/>
    <w:rsid w:val="009E1415"/>
    <w:rsid w:val="009F4934"/>
    <w:rsid w:val="009F4A2B"/>
    <w:rsid w:val="00A06C4D"/>
    <w:rsid w:val="00A0768C"/>
    <w:rsid w:val="00A125A4"/>
    <w:rsid w:val="00A2182A"/>
    <w:rsid w:val="00A23822"/>
    <w:rsid w:val="00A247AB"/>
    <w:rsid w:val="00A255FB"/>
    <w:rsid w:val="00A354CE"/>
    <w:rsid w:val="00A35782"/>
    <w:rsid w:val="00A37CDD"/>
    <w:rsid w:val="00A45E2B"/>
    <w:rsid w:val="00A45EE0"/>
    <w:rsid w:val="00A5049F"/>
    <w:rsid w:val="00A50AFA"/>
    <w:rsid w:val="00A557CC"/>
    <w:rsid w:val="00A55E16"/>
    <w:rsid w:val="00A70BFA"/>
    <w:rsid w:val="00A752D7"/>
    <w:rsid w:val="00A779EC"/>
    <w:rsid w:val="00A80BCB"/>
    <w:rsid w:val="00A85D7E"/>
    <w:rsid w:val="00AA0AF4"/>
    <w:rsid w:val="00AA2163"/>
    <w:rsid w:val="00AA2347"/>
    <w:rsid w:val="00AA2789"/>
    <w:rsid w:val="00AA2B2C"/>
    <w:rsid w:val="00AA6CAF"/>
    <w:rsid w:val="00AB151E"/>
    <w:rsid w:val="00AC52BE"/>
    <w:rsid w:val="00AC64AA"/>
    <w:rsid w:val="00AE054B"/>
    <w:rsid w:val="00AE309D"/>
    <w:rsid w:val="00AE4B53"/>
    <w:rsid w:val="00AF6AE2"/>
    <w:rsid w:val="00B02129"/>
    <w:rsid w:val="00B04B47"/>
    <w:rsid w:val="00B05941"/>
    <w:rsid w:val="00B06EC8"/>
    <w:rsid w:val="00B12F38"/>
    <w:rsid w:val="00B51EC9"/>
    <w:rsid w:val="00B6029C"/>
    <w:rsid w:val="00B6629E"/>
    <w:rsid w:val="00B679F4"/>
    <w:rsid w:val="00B77625"/>
    <w:rsid w:val="00B84E01"/>
    <w:rsid w:val="00B934D5"/>
    <w:rsid w:val="00B94075"/>
    <w:rsid w:val="00B965DA"/>
    <w:rsid w:val="00BB3E16"/>
    <w:rsid w:val="00BB6149"/>
    <w:rsid w:val="00BB690B"/>
    <w:rsid w:val="00BC7571"/>
    <w:rsid w:val="00BC7D5C"/>
    <w:rsid w:val="00BD4539"/>
    <w:rsid w:val="00BE43FE"/>
    <w:rsid w:val="00BF7DAF"/>
    <w:rsid w:val="00C02735"/>
    <w:rsid w:val="00C17D84"/>
    <w:rsid w:val="00C253FB"/>
    <w:rsid w:val="00C305C2"/>
    <w:rsid w:val="00C507BD"/>
    <w:rsid w:val="00C611FB"/>
    <w:rsid w:val="00C624C7"/>
    <w:rsid w:val="00C923C6"/>
    <w:rsid w:val="00C977E2"/>
    <w:rsid w:val="00CA187A"/>
    <w:rsid w:val="00CD450D"/>
    <w:rsid w:val="00CD4526"/>
    <w:rsid w:val="00CE116C"/>
    <w:rsid w:val="00CE247B"/>
    <w:rsid w:val="00CF7533"/>
    <w:rsid w:val="00D0685E"/>
    <w:rsid w:val="00D07170"/>
    <w:rsid w:val="00D16CA0"/>
    <w:rsid w:val="00D23714"/>
    <w:rsid w:val="00D249AA"/>
    <w:rsid w:val="00D2744E"/>
    <w:rsid w:val="00D2785A"/>
    <w:rsid w:val="00D30084"/>
    <w:rsid w:val="00D434D5"/>
    <w:rsid w:val="00D534CD"/>
    <w:rsid w:val="00D557CA"/>
    <w:rsid w:val="00D558B9"/>
    <w:rsid w:val="00D62A2E"/>
    <w:rsid w:val="00D64537"/>
    <w:rsid w:val="00D65638"/>
    <w:rsid w:val="00D72A34"/>
    <w:rsid w:val="00D74620"/>
    <w:rsid w:val="00D81AA0"/>
    <w:rsid w:val="00D8604E"/>
    <w:rsid w:val="00DC672E"/>
    <w:rsid w:val="00DC74B6"/>
    <w:rsid w:val="00DD51A4"/>
    <w:rsid w:val="00DE353C"/>
    <w:rsid w:val="00DF4A35"/>
    <w:rsid w:val="00E00CE6"/>
    <w:rsid w:val="00E03D67"/>
    <w:rsid w:val="00E1009E"/>
    <w:rsid w:val="00E17C5C"/>
    <w:rsid w:val="00E2353D"/>
    <w:rsid w:val="00E34069"/>
    <w:rsid w:val="00E36113"/>
    <w:rsid w:val="00E41F97"/>
    <w:rsid w:val="00E434D1"/>
    <w:rsid w:val="00E44B74"/>
    <w:rsid w:val="00E530DF"/>
    <w:rsid w:val="00E544BF"/>
    <w:rsid w:val="00E64198"/>
    <w:rsid w:val="00E65F13"/>
    <w:rsid w:val="00E72BB8"/>
    <w:rsid w:val="00E87FEE"/>
    <w:rsid w:val="00E90854"/>
    <w:rsid w:val="00E923F4"/>
    <w:rsid w:val="00EA062D"/>
    <w:rsid w:val="00EA29AB"/>
    <w:rsid w:val="00EA5046"/>
    <w:rsid w:val="00EA6872"/>
    <w:rsid w:val="00EA7844"/>
    <w:rsid w:val="00EB5368"/>
    <w:rsid w:val="00EC435F"/>
    <w:rsid w:val="00EC662B"/>
    <w:rsid w:val="00EC66BE"/>
    <w:rsid w:val="00ED3C40"/>
    <w:rsid w:val="00EE2215"/>
    <w:rsid w:val="00EE3346"/>
    <w:rsid w:val="00EF77E2"/>
    <w:rsid w:val="00F00EBA"/>
    <w:rsid w:val="00F02241"/>
    <w:rsid w:val="00F027DF"/>
    <w:rsid w:val="00F06C4C"/>
    <w:rsid w:val="00F11DD9"/>
    <w:rsid w:val="00F15D3B"/>
    <w:rsid w:val="00F30080"/>
    <w:rsid w:val="00F350E4"/>
    <w:rsid w:val="00F47358"/>
    <w:rsid w:val="00F473D4"/>
    <w:rsid w:val="00F50DB6"/>
    <w:rsid w:val="00F51032"/>
    <w:rsid w:val="00F74DD4"/>
    <w:rsid w:val="00F82D8D"/>
    <w:rsid w:val="00F84F2E"/>
    <w:rsid w:val="00F85514"/>
    <w:rsid w:val="00F93AC9"/>
    <w:rsid w:val="00FA4BD4"/>
    <w:rsid w:val="00FA6886"/>
    <w:rsid w:val="00FA6DA8"/>
    <w:rsid w:val="00FB3315"/>
    <w:rsid w:val="00FB6AD2"/>
    <w:rsid w:val="00FC2181"/>
    <w:rsid w:val="00FC65D1"/>
    <w:rsid w:val="00FE71D5"/>
    <w:rsid w:val="00FF3333"/>
    <w:rsid w:val="00FF60B7"/>
    <w:rsid w:val="021DBA89"/>
    <w:rsid w:val="035DC97E"/>
    <w:rsid w:val="054CD453"/>
    <w:rsid w:val="06457723"/>
    <w:rsid w:val="0ADB1329"/>
    <w:rsid w:val="0CDC586C"/>
    <w:rsid w:val="12AD1D3F"/>
    <w:rsid w:val="1317628E"/>
    <w:rsid w:val="1A541C86"/>
    <w:rsid w:val="1A795F53"/>
    <w:rsid w:val="1F6493B5"/>
    <w:rsid w:val="247D4945"/>
    <w:rsid w:val="2961C6C1"/>
    <w:rsid w:val="2B20BBC6"/>
    <w:rsid w:val="2C2B94B0"/>
    <w:rsid w:val="3058F73B"/>
    <w:rsid w:val="38D0C87D"/>
    <w:rsid w:val="39E0F112"/>
    <w:rsid w:val="47995205"/>
    <w:rsid w:val="4DF081AE"/>
    <w:rsid w:val="4F5998D3"/>
    <w:rsid w:val="4F8C40EE"/>
    <w:rsid w:val="56C0FF50"/>
    <w:rsid w:val="596B999C"/>
    <w:rsid w:val="5D9C9E8D"/>
    <w:rsid w:val="62E30040"/>
    <w:rsid w:val="635C8536"/>
    <w:rsid w:val="647ED0A1"/>
    <w:rsid w:val="65B69531"/>
    <w:rsid w:val="691C51C4"/>
    <w:rsid w:val="70C0BE9B"/>
    <w:rsid w:val="70DEB6ED"/>
    <w:rsid w:val="746F6586"/>
    <w:rsid w:val="75A98FB1"/>
    <w:rsid w:val="785BB307"/>
    <w:rsid w:val="7DF7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B179E8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TableNormal"/>
    <w:uiPriority w:val="40"/>
    <w:rsid w:val="003936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6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4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9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R"/>
    </w:rPr>
  </w:style>
  <w:style w:type="paragraph" w:styleId="Revision">
    <w:name w:val="Revision"/>
    <w:hidden/>
    <w:uiPriority w:val="99"/>
    <w:semiHidden/>
    <w:rsid w:val="00354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6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tin.edu.tr" TargetMode="External"/><Relationship Id="rId1" Type="http://schemas.openxmlformats.org/officeDocument/2006/relationships/hyperlink" Target="http://www.bartin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tin.edu.tr" TargetMode="External"/><Relationship Id="rId1" Type="http://schemas.openxmlformats.org/officeDocument/2006/relationships/hyperlink" Target="http://www.bartin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F9B0D-8F78-4058-97CA-065B958C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850</Words>
  <Characters>6749</Characters>
  <Application>Microsoft Office Word</Application>
  <DocSecurity>0</DocSecurity>
  <Lines>241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Kenan ÇETİN</cp:lastModifiedBy>
  <cp:revision>4</cp:revision>
  <cp:lastPrinted>2023-10-11T07:58:00Z</cp:lastPrinted>
  <dcterms:created xsi:type="dcterms:W3CDTF">2023-10-11T07:58:00Z</dcterms:created>
  <dcterms:modified xsi:type="dcterms:W3CDTF">2023-10-12T12:02:00Z</dcterms:modified>
</cp:coreProperties>
</file>