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70CFD" w:rsidR="00FB5FCF" w:rsidP="00FB5FCF" w:rsidRDefault="00FB5FCF" w14:paraId="30721B84" w14:textId="77777777">
      <w:pPr>
        <w:spacing w:after="0"/>
        <w:jc w:val="center"/>
        <w:rPr>
          <w:rFonts w:ascii="Cambria" w:hAnsi="Cambria"/>
          <w:b/>
        </w:rPr>
      </w:pPr>
      <w:r w:rsidRPr="00470CFD">
        <w:rPr>
          <w:rFonts w:ascii="Cambria" w:hAnsi="Cambria"/>
          <w:b/>
        </w:rPr>
        <w:t>T.C.</w:t>
      </w:r>
    </w:p>
    <w:p w:rsidRPr="00470CFD" w:rsidR="00FB5FCF" w:rsidP="00FB5FCF" w:rsidRDefault="00FB5FCF" w14:paraId="2C58E134" w14:textId="77777777">
      <w:pPr>
        <w:spacing w:after="0"/>
        <w:jc w:val="center"/>
        <w:rPr>
          <w:rFonts w:ascii="Cambria" w:hAnsi="Cambria"/>
          <w:b/>
        </w:rPr>
      </w:pPr>
      <w:r w:rsidRPr="00470CFD">
        <w:rPr>
          <w:rFonts w:ascii="Cambria" w:hAnsi="Cambria"/>
          <w:b/>
        </w:rPr>
        <w:t>BARTIN ÜNİVERSİTESİ</w:t>
      </w:r>
    </w:p>
    <w:p w:rsidR="00FB5FCF" w:rsidP="00FB5FCF" w:rsidRDefault="00FB5FCF" w14:paraId="48E2C0F6" w14:textId="77777777">
      <w:pPr>
        <w:spacing w:after="0"/>
        <w:jc w:val="center"/>
        <w:rPr>
          <w:rFonts w:ascii="Cambria" w:hAnsi="Cambria"/>
          <w:b/>
        </w:rPr>
      </w:pPr>
      <w:r w:rsidRPr="00470CFD">
        <w:rPr>
          <w:rFonts w:ascii="Cambria" w:hAnsi="Cambria"/>
          <w:b/>
        </w:rPr>
        <w:t>Lisansüstü Eğitim Enstitüsü</w:t>
      </w:r>
    </w:p>
    <w:p w:rsidRPr="00EB24BF" w:rsidR="00FB5FCF" w:rsidP="55B5EF37" w:rsidRDefault="00E10C54" w14:paraId="0E795863" w14:textId="25D391D7">
      <w:pPr>
        <w:spacing w:after="0"/>
        <w:jc w:val="center"/>
        <w:rPr>
          <w:rFonts w:ascii="Cambria" w:hAnsi="Cambria"/>
          <w:b/>
          <w:bCs/>
        </w:rPr>
      </w:pPr>
      <w:r w:rsidRPr="55B5EF37">
        <w:rPr>
          <w:rFonts w:ascii="Cambria" w:hAnsi="Cambria"/>
          <w:b/>
          <w:bCs/>
        </w:rPr>
        <w:t>Akıllı Sistemler</w:t>
      </w:r>
      <w:r w:rsidRPr="55B5EF37" w:rsidR="50E3A3A1">
        <w:rPr>
          <w:rFonts w:ascii="Cambria" w:hAnsi="Cambria"/>
          <w:b/>
          <w:bCs/>
        </w:rPr>
        <w:t xml:space="preserve"> Mühendisliği</w:t>
      </w:r>
      <w:r w:rsidRPr="55B5EF37" w:rsidR="00FB5FCF">
        <w:rPr>
          <w:rFonts w:ascii="Cambria" w:hAnsi="Cambria"/>
          <w:b/>
          <w:bCs/>
        </w:rPr>
        <w:t xml:space="preserve"> Anabilim Dalı</w:t>
      </w:r>
    </w:p>
    <w:p w:rsidRPr="00470CFD" w:rsidR="00FB5FCF" w:rsidP="00FB5FCF" w:rsidRDefault="00FB5FCF" w14:paraId="672A6659" w14:textId="77777777">
      <w:pPr>
        <w:spacing w:after="0"/>
        <w:jc w:val="center"/>
        <w:rPr>
          <w:rFonts w:ascii="Cambria" w:hAnsi="Cambria"/>
          <w:b/>
        </w:rPr>
      </w:pPr>
    </w:p>
    <w:p w:rsidR="00FB5FCF" w:rsidP="00FB5FCF" w:rsidRDefault="00361261" w14:paraId="676E3DE2" w14:textId="5B4B17C1">
      <w:pPr>
        <w:spacing w:after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2026-2027</w:t>
      </w:r>
      <w:r w:rsidR="00FB5FCF">
        <w:rPr>
          <w:rFonts w:ascii="Cambria" w:hAnsi="Cambria"/>
          <w:b/>
        </w:rPr>
        <w:t xml:space="preserve"> </w:t>
      </w:r>
      <w:r w:rsidRPr="00470CFD" w:rsidR="00FB5FCF">
        <w:rPr>
          <w:rFonts w:ascii="Cambria" w:hAnsi="Cambria"/>
          <w:b/>
        </w:rPr>
        <w:t xml:space="preserve">Akademik Yılı </w:t>
      </w:r>
      <w:r w:rsidR="00FB5FCF">
        <w:rPr>
          <w:rFonts w:ascii="Cambria" w:hAnsi="Cambria"/>
          <w:b/>
        </w:rPr>
        <w:t xml:space="preserve">Güz </w:t>
      </w:r>
      <w:r w:rsidRPr="00470CFD" w:rsidR="00FB5FCF">
        <w:rPr>
          <w:rFonts w:ascii="Cambria" w:hAnsi="Cambria"/>
          <w:b/>
        </w:rPr>
        <w:t xml:space="preserve">Yarıyılı </w:t>
      </w:r>
    </w:p>
    <w:p w:rsidR="00FB5FCF" w:rsidP="00FB5FCF" w:rsidRDefault="00FB5FCF" w14:paraId="778377CE" w14:textId="77777777">
      <w:pPr>
        <w:spacing w:after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Ara Sınav Programı</w:t>
      </w:r>
    </w:p>
    <w:p w:rsidR="003B1007" w:rsidRDefault="003B1007" w14:paraId="0A37501D" w14:textId="6AC7BFF3"/>
    <w:tbl>
      <w:tblPr>
        <w:tblStyle w:val="TabloKlavuzu"/>
        <w:tblW w:w="14264" w:type="dxa"/>
        <w:tblLook w:val="04A0" w:firstRow="1" w:lastRow="0" w:firstColumn="1" w:lastColumn="0" w:noHBand="0" w:noVBand="1"/>
      </w:tblPr>
      <w:tblGrid>
        <w:gridCol w:w="3400"/>
        <w:gridCol w:w="3403"/>
        <w:gridCol w:w="2029"/>
        <w:gridCol w:w="2029"/>
        <w:gridCol w:w="3403"/>
      </w:tblGrid>
      <w:tr w:rsidRPr="00470CFD" w:rsidR="00FB5FCF" w:rsidTr="4B11F987" w14:paraId="1D64A101" w14:textId="77777777">
        <w:trPr>
          <w:trHeight w:val="192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D9D9D9" w:themeFill="background1" w:themeFillShade="D9"/>
            <w:tcMar/>
            <w:vAlign w:val="center"/>
          </w:tcPr>
          <w:p w:rsidRPr="00470CFD" w:rsidR="00FB5FCF" w:rsidP="00FB5FCF" w:rsidRDefault="00FB5FCF" w14:paraId="302028DD" w14:textId="77777777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Dersin Kodu ve Adı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D9D9D9" w:themeFill="background1" w:themeFillShade="D9"/>
            <w:tcMar/>
            <w:vAlign w:val="center"/>
          </w:tcPr>
          <w:p w:rsidRPr="00470CFD" w:rsidR="00FB5FCF" w:rsidP="00FB5FCF" w:rsidRDefault="00FB5FCF" w14:paraId="2A0BF1F4" w14:textId="77777777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Dersin Sorumlusu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D9D9D9" w:themeFill="background1" w:themeFillShade="D9"/>
            <w:tcMar/>
            <w:vAlign w:val="center"/>
          </w:tcPr>
          <w:p w:rsidRPr="00470CFD" w:rsidR="00FB5FCF" w:rsidP="00FB5FCF" w:rsidRDefault="00FB5FCF" w14:paraId="13EDDB9D" w14:textId="77777777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Sınav Tarihi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D9D9D9" w:themeFill="background1" w:themeFillShade="D9"/>
            <w:tcMar/>
            <w:vAlign w:val="center"/>
          </w:tcPr>
          <w:p w:rsidRPr="00470CFD" w:rsidR="00FB5FCF" w:rsidP="00FB5FCF" w:rsidRDefault="00FB5FCF" w14:paraId="5A08CF5A" w14:textId="77777777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>
              <w:rPr>
                <w:rFonts w:ascii="Cambria" w:hAnsi="Cambria"/>
                <w:b/>
                <w:color w:val="1F3864" w:themeColor="accent5" w:themeShade="80"/>
              </w:rPr>
              <w:t>Sınav Saati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D9D9D9" w:themeFill="background1" w:themeFillShade="D9"/>
            <w:tcMar/>
            <w:vAlign w:val="center"/>
          </w:tcPr>
          <w:p w:rsidRPr="00470CFD" w:rsidR="00FB5FCF" w:rsidP="00FB5FCF" w:rsidRDefault="00FB5FCF" w14:paraId="577C1DBD" w14:textId="77777777">
            <w:pPr>
              <w:jc w:val="center"/>
              <w:rPr>
                <w:rFonts w:ascii="Cambria" w:hAnsi="Cambria"/>
                <w:b/>
                <w:color w:val="1F3864" w:themeColor="accent5" w:themeShade="80"/>
              </w:rPr>
            </w:pPr>
            <w:r w:rsidRPr="00470CFD">
              <w:rPr>
                <w:rFonts w:ascii="Cambria" w:hAnsi="Cambria"/>
                <w:b/>
                <w:color w:val="1F3864" w:themeColor="accent5" w:themeShade="80"/>
              </w:rPr>
              <w:t xml:space="preserve">Sınav </w:t>
            </w:r>
            <w:r>
              <w:rPr>
                <w:rFonts w:ascii="Cambria" w:hAnsi="Cambria"/>
                <w:b/>
                <w:color w:val="1F3864" w:themeColor="accent5" w:themeShade="80"/>
              </w:rPr>
              <w:t>Yeri</w:t>
            </w:r>
          </w:p>
        </w:tc>
      </w:tr>
      <w:tr w:rsidR="00FB5FCF" w:rsidTr="4B11F987" w14:paraId="6F295E2C" w14:textId="77777777">
        <w:trPr>
          <w:trHeight w:val="1134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470CFD" w:rsidR="00FB5FCF" w:rsidP="00FB5FCF" w:rsidRDefault="758F08B8" w14:paraId="5A39BBE3" w14:textId="5C8F8A4E">
            <w:pPr>
              <w:jc w:val="center"/>
              <w:rPr>
                <w:rFonts w:ascii="Cambria" w:hAnsi="Cambria"/>
              </w:rPr>
            </w:pPr>
            <w:r w:rsidRPr="23C07CF4">
              <w:rPr>
                <w:rFonts w:ascii="Cambria" w:hAnsi="Cambria"/>
              </w:rPr>
              <w:t>ASM526 - Makine Öğrenmesi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55B5EF37" w:rsidRDefault="758F08B8" w14:paraId="41C8F396" w14:textId="35D40F00">
            <w:pPr>
              <w:rPr>
                <w:rFonts w:ascii="Cambria" w:hAnsi="Cambria"/>
              </w:rPr>
            </w:pPr>
            <w:r w:rsidRPr="55B5EF37">
              <w:rPr>
                <w:rFonts w:ascii="Cambria" w:hAnsi="Cambria"/>
              </w:rPr>
              <w:t>Dr. Öğr. Üyesi</w:t>
            </w:r>
            <w:bookmarkStart w:name="_GoBack" w:id="0"/>
            <w:bookmarkEnd w:id="0"/>
            <w:r w:rsidRPr="55B5EF37">
              <w:rPr>
                <w:rFonts w:ascii="Cambria" w:hAnsi="Cambria"/>
              </w:rPr>
              <w:t xml:space="preserve"> Erdem Erkan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00FB5FCF" w:rsidRDefault="00FB5FCF" w14:paraId="72A3D3EC" w14:textId="1500DB96">
            <w:pPr/>
            <w:r w:rsidRPr="708D2DDD" w:rsidR="7BF7D5F4">
              <w:rPr>
                <w:rFonts w:ascii="Cambria" w:hAnsi="Cambria"/>
              </w:rPr>
              <w:t>10.11.2026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00FB5FCF" w:rsidRDefault="00FB5FCF" w14:paraId="0D0B940D" w14:textId="71133E50">
            <w:pPr/>
            <w:r w:rsidRPr="708D2DDD" w:rsidR="18CCAC06">
              <w:rPr>
                <w:rFonts w:ascii="Cambria" w:hAnsi="Cambria"/>
              </w:rPr>
              <w:t>10:00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333FA4" w:rsidR="00FB5FCF" w:rsidP="00FB5FCF" w:rsidRDefault="00E20503" w14:paraId="734283D6" w14:textId="398C70F8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287248761"/>
                <w:placeholder>
                  <w:docPart w:val="AFDF476ACE6441908455168D95E86776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Pr="55B5EF37" w:rsidR="765E79AC">
                  <w:rPr>
                    <w:rFonts w:ascii="Cambria" w:hAnsi="Cambria"/>
                  </w:rPr>
                  <w:t>Kutlubey</w:t>
                </w:r>
              </w:sdtContent>
            </w:sdt>
            <w:r w:rsidRPr="55B5EF37" w:rsidR="00FB5FCF">
              <w:rPr>
                <w:rFonts w:ascii="Cambria" w:hAnsi="Cambria"/>
              </w:rPr>
              <w:t xml:space="preserve"> Yerleşkesi</w:t>
            </w:r>
          </w:p>
          <w:sdt>
            <w:sdtPr>
              <w:rPr>
                <w:rFonts w:ascii="Cambria" w:hAnsi="Cambria"/>
              </w:rPr>
              <w:id w:val="-1716570715"/>
              <w:placeholder>
                <w:docPart w:val="AFDF476ACE6441908455168D95E86776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EndPr>
              <w:rPr>
                <w:rFonts w:ascii="Cambria" w:hAnsi="Cambria"/>
              </w:rPr>
            </w:sdtEndPr>
            <w:sdtContent>
              <w:p w:rsidR="00FB5FCF" w:rsidP="00FB5FCF" w:rsidRDefault="4E79483B" w14:paraId="5EA045E3" w14:textId="32B09C84">
                <w:pPr>
                  <w:rPr>
                    <w:rFonts w:ascii="Cambria" w:hAnsi="Cambria"/>
                  </w:rPr>
                </w:pPr>
                <w:r w:rsidRPr="55B5EF37">
                  <w:rPr>
                    <w:rFonts w:ascii="Cambria" w:hAnsi="Cambria"/>
                  </w:rPr>
                  <w:t>Fen-Mühendislik, Mimarlık ve Tasarım Fakültesi İdari Binası</w:t>
                </w:r>
              </w:p>
            </w:sdtContent>
          </w:sdt>
          <w:p w:rsidR="00FB5FCF" w:rsidP="00FB5FCF" w:rsidRDefault="4E79483B" w14:paraId="5623293D" w14:textId="74BC59FA">
            <w:pPr>
              <w:rPr>
                <w:rFonts w:ascii="Cambria" w:hAnsi="Cambria"/>
              </w:rPr>
            </w:pPr>
            <w:r w:rsidRPr="55B5EF37">
              <w:rPr>
                <w:rFonts w:ascii="Cambria" w:hAnsi="Cambria"/>
              </w:rPr>
              <w:t>3</w:t>
            </w:r>
            <w:r w:rsidRPr="55B5EF37" w:rsidR="00FB5FCF">
              <w:rPr>
                <w:rFonts w:ascii="Cambria" w:hAnsi="Cambria"/>
              </w:rPr>
              <w:t xml:space="preserve"> Kat </w:t>
            </w:r>
            <w:r w:rsidRPr="55B5EF37" w:rsidR="55949C55">
              <w:rPr>
                <w:rFonts w:ascii="Cambria" w:hAnsi="Cambria"/>
              </w:rPr>
              <w:t>323</w:t>
            </w:r>
            <w:r w:rsidRPr="55B5EF37" w:rsidR="00FB5FCF">
              <w:rPr>
                <w:rFonts w:ascii="Cambria" w:hAnsi="Cambria"/>
              </w:rPr>
              <w:t xml:space="preserve"> No.lu </w:t>
            </w:r>
            <w:sdt>
              <w:sdtPr>
                <w:rPr>
                  <w:rFonts w:ascii="Cambria" w:hAnsi="Cambria"/>
                </w:rPr>
                <w:alias w:val="Seçiniz"/>
                <w:tag w:val="Seçiniz"/>
                <w:id w:val="1477490217"/>
                <w:placeholder>
                  <w:docPart w:val="AFDF476ACE6441908455168D95E86776"/>
                </w:placeholder>
                <w:comboBox>
                  <w:listItem w:displayText="Derslik" w:value="Derslik"/>
                  <w:listItem w:displayText="Amfi" w:value="Amfi"/>
                  <w:listItem w:displayText="Oda" w:value="Oda"/>
                  <w:listItem w:displayText="Salon" w:value="Salon"/>
                  <w:listItem w:displayText="Toplantı Salonu" w:value="Toplantı Salonu"/>
                </w:comboBox>
              </w:sdtPr>
              <w:sdtEndPr/>
              <w:sdtContent>
                <w:r w:rsidRPr="55B5EF37" w:rsidR="228C1E2B">
                  <w:rPr>
                    <w:rFonts w:ascii="Cambria" w:hAnsi="Cambria"/>
                  </w:rPr>
                  <w:t>Oda</w:t>
                </w:r>
              </w:sdtContent>
            </w:sdt>
          </w:p>
        </w:tc>
      </w:tr>
      <w:tr w:rsidR="00FB5FCF" w:rsidTr="4B11F987" w14:paraId="02D3419D" w14:textId="77777777">
        <w:trPr>
          <w:trHeight w:val="1134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470CFD" w:rsidR="00FB5FCF" w:rsidP="55B5EF37" w:rsidRDefault="411B77A1" w14:paraId="0E27B00A" w14:textId="0FDCC9E8">
            <w:pPr>
              <w:jc w:val="center"/>
              <w:rPr>
                <w:rFonts w:ascii="Cambria" w:hAnsi="Cambria"/>
                <w:lang w:val="tr"/>
              </w:rPr>
            </w:pPr>
            <w:r w:rsidRPr="55B5EF37">
              <w:rPr>
                <w:rFonts w:ascii="Cambria" w:hAnsi="Cambria"/>
                <w:lang w:val="tr"/>
              </w:rPr>
              <w:t>ASM539</w:t>
            </w:r>
            <w:r w:rsidRPr="55B5EF37" w:rsidR="5A12E646">
              <w:rPr>
                <w:rFonts w:ascii="Cambria" w:hAnsi="Cambria"/>
                <w:lang w:val="tr"/>
              </w:rPr>
              <w:t xml:space="preserve"> </w:t>
            </w:r>
            <w:r w:rsidRPr="55B5EF37">
              <w:rPr>
                <w:rFonts w:ascii="Cambria" w:hAnsi="Cambria"/>
                <w:lang w:val="tr"/>
              </w:rPr>
              <w:t>-</w:t>
            </w:r>
            <w:r w:rsidRPr="55B5EF37" w:rsidR="26C7DE35">
              <w:rPr>
                <w:rFonts w:ascii="Cambria" w:hAnsi="Cambria"/>
                <w:lang w:val="tr"/>
              </w:rPr>
              <w:t xml:space="preserve"> </w:t>
            </w:r>
            <w:r w:rsidRPr="55B5EF37">
              <w:rPr>
                <w:rFonts w:ascii="Cambria" w:hAnsi="Cambria"/>
                <w:lang w:val="tr"/>
              </w:rPr>
              <w:t>Yöneylem Araştırması ve Ayrık Modeller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55B5EF37" w:rsidRDefault="411B77A1" w14:paraId="60061E4C" w14:textId="35900924">
            <w:pPr>
              <w:rPr>
                <w:rFonts w:ascii="Cambria" w:hAnsi="Cambria"/>
              </w:rPr>
            </w:pPr>
            <w:r w:rsidRPr="55B5EF37">
              <w:rPr>
                <w:rFonts w:ascii="Cambria" w:hAnsi="Cambria"/>
              </w:rPr>
              <w:t>Dr. Öğr. Üyesi Gökhan Karaköse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00FB5FCF" w:rsidRDefault="00FB5FCF" w14:paraId="44EAFD9C" w14:textId="1142C324">
            <w:pPr/>
            <w:r w:rsidRPr="2D30B52F" w:rsidR="3574E381">
              <w:rPr>
                <w:rFonts w:ascii="Cambria" w:hAnsi="Cambria"/>
              </w:rPr>
              <w:t>12.11.2026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00FB5FCF" w:rsidRDefault="00FB5FCF" w14:paraId="4B94D5A5" w14:textId="26644F92">
            <w:pPr/>
            <w:r w:rsidRPr="2D30B52F" w:rsidR="3574E381">
              <w:rPr>
                <w:rFonts w:ascii="Cambria" w:hAnsi="Cambria"/>
              </w:rPr>
              <w:t>09:30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333FA4" w:rsidR="00FB5FCF" w:rsidP="00FB5FCF" w:rsidRDefault="00E20503" w14:paraId="3FD82EE0" w14:textId="170D8D2A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961408899"/>
                <w:placeholder>
                  <w:docPart w:val="F49B1D19E95C43EC92385304E1867531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Pr="23C07CF4" w:rsidR="411B77A1">
                  <w:rPr>
                    <w:rFonts w:ascii="Cambria" w:hAnsi="Cambria"/>
                  </w:rPr>
                  <w:t>Kutlubey</w:t>
                </w:r>
              </w:sdtContent>
            </w:sdt>
            <w:r w:rsidRPr="23C07CF4" w:rsidR="00FB5FCF">
              <w:rPr>
                <w:rFonts w:ascii="Cambria" w:hAnsi="Cambria"/>
              </w:rPr>
              <w:t xml:space="preserve"> Yerleşkesi</w:t>
            </w:r>
          </w:p>
          <w:sdt>
            <w:sdtPr>
              <w:rPr>
                <w:rFonts w:ascii="Cambria" w:hAnsi="Cambria"/>
              </w:rPr>
              <w:id w:val="-791514331"/>
              <w:placeholder>
                <w:docPart w:val="F49B1D19E95C43EC92385304E1867531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EndPr>
              <w:rPr>
                <w:rFonts w:ascii="Cambria" w:hAnsi="Cambria"/>
              </w:rPr>
            </w:sdtEndPr>
            <w:sdtContent>
              <w:p w:rsidR="00FB5FCF" w:rsidP="00FB5FCF" w:rsidRDefault="2A4645FB" w14:paraId="69359F38" w14:textId="6BBF1C28">
                <w:pPr>
                  <w:rPr>
                    <w:rFonts w:ascii="Cambria" w:hAnsi="Cambria"/>
                  </w:rPr>
                </w:pPr>
                <w:r w:rsidRPr="23C07CF4">
                  <w:rPr>
                    <w:rFonts w:ascii="Cambria" w:hAnsi="Cambria"/>
                  </w:rPr>
                  <w:t>Fen-Mühendislik, Mimarlık ve Tasarım Fakültesi İdari Binası</w:t>
                </w:r>
              </w:p>
            </w:sdtContent>
          </w:sdt>
          <w:p w:rsidR="00FB5FCF" w:rsidP="00FB5FCF" w:rsidRDefault="2A4645FB" w14:paraId="0D804674" w14:textId="714AD4DC">
            <w:pPr>
              <w:rPr>
                <w:rFonts w:ascii="Cambria" w:hAnsi="Cambria"/>
              </w:rPr>
            </w:pPr>
            <w:r w:rsidRPr="55B5EF37">
              <w:rPr>
                <w:rFonts w:ascii="Cambria" w:hAnsi="Cambria"/>
              </w:rPr>
              <w:t xml:space="preserve">3 </w:t>
            </w:r>
            <w:r w:rsidRPr="55B5EF37" w:rsidR="00FB5FCF">
              <w:rPr>
                <w:rFonts w:ascii="Cambria" w:hAnsi="Cambria"/>
              </w:rPr>
              <w:t xml:space="preserve">Kat </w:t>
            </w:r>
            <w:r w:rsidRPr="55B5EF37" w:rsidR="6DDBE4EC">
              <w:rPr>
                <w:rFonts w:ascii="Cambria" w:hAnsi="Cambria"/>
              </w:rPr>
              <w:t>313</w:t>
            </w:r>
            <w:r w:rsidRPr="55B5EF37" w:rsidR="00FB5FCF">
              <w:rPr>
                <w:rFonts w:ascii="Cambria" w:hAnsi="Cambria"/>
              </w:rPr>
              <w:t xml:space="preserve"> No.lu </w:t>
            </w:r>
            <w:sdt>
              <w:sdtPr>
                <w:rPr>
                  <w:rFonts w:ascii="Cambria" w:hAnsi="Cambria"/>
                </w:rPr>
                <w:alias w:val="Seçiniz"/>
                <w:tag w:val="Seçiniz"/>
                <w:id w:val="-1407904878"/>
                <w:placeholder>
                  <w:docPart w:val="F49B1D19E95C43EC92385304E1867531"/>
                </w:placeholder>
                <w:comboBox>
                  <w:listItem w:displayText="Derslik" w:value="Derslik"/>
                  <w:listItem w:displayText="Amfi" w:value="Amfi"/>
                  <w:listItem w:displayText="Oda" w:value="Oda"/>
                  <w:listItem w:displayText="Salon" w:value="Salon"/>
                  <w:listItem w:displayText="Toplantı Salonu" w:value="Toplantı Salonu"/>
                </w:comboBox>
              </w:sdtPr>
              <w:sdtEndPr/>
              <w:sdtContent>
                <w:r w:rsidRPr="55B5EF37" w:rsidR="1D080C5D">
                  <w:rPr>
                    <w:rFonts w:ascii="Cambria" w:hAnsi="Cambria"/>
                  </w:rPr>
                  <w:t>Oda</w:t>
                </w:r>
              </w:sdtContent>
            </w:sdt>
          </w:p>
        </w:tc>
      </w:tr>
      <w:tr w:rsidR="00FB5FCF" w:rsidTr="4B11F987" w14:paraId="240A6BAD" w14:textId="77777777">
        <w:trPr>
          <w:trHeight w:val="1134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470CFD" w:rsidR="00FB5FCF" w:rsidP="00FB5FCF" w:rsidRDefault="68CF6E68" w14:paraId="53128261" w14:textId="7E3863F1">
            <w:pPr>
              <w:jc w:val="center"/>
              <w:rPr>
                <w:rFonts w:ascii="Cambria" w:hAnsi="Cambria"/>
              </w:rPr>
            </w:pPr>
            <w:r w:rsidRPr="55B5EF37">
              <w:rPr>
                <w:rFonts w:ascii="Cambria" w:hAnsi="Cambria"/>
              </w:rPr>
              <w:t>ASM534</w:t>
            </w:r>
            <w:r w:rsidRPr="55B5EF37" w:rsidR="14F10252">
              <w:rPr>
                <w:rFonts w:ascii="Cambria" w:hAnsi="Cambria"/>
              </w:rPr>
              <w:t xml:space="preserve"> </w:t>
            </w:r>
            <w:r w:rsidRPr="55B5EF37">
              <w:rPr>
                <w:rFonts w:ascii="Cambria" w:hAnsi="Cambria"/>
              </w:rPr>
              <w:t>-</w:t>
            </w:r>
            <w:r w:rsidRPr="55B5EF37" w:rsidR="778435DC">
              <w:rPr>
                <w:rFonts w:ascii="Cambria" w:hAnsi="Cambria"/>
              </w:rPr>
              <w:t xml:space="preserve"> </w:t>
            </w:r>
            <w:r w:rsidRPr="00361261" w:rsidR="00361261">
              <w:rPr>
                <w:rFonts w:ascii="Cambria" w:hAnsi="Cambria"/>
              </w:rPr>
              <w:t>Tedarik Zinciri Yönetimi ve Tasarımı</w:t>
            </w:r>
            <w:r w:rsidRPr="55B5EF37">
              <w:rPr>
                <w:rFonts w:ascii="Cambria" w:hAnsi="Cambria"/>
              </w:rPr>
              <w:t xml:space="preserve"> 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55B5EF37" w:rsidRDefault="00361261" w14:paraId="62486C05" w14:textId="0269E911">
            <w:pPr>
              <w:rPr>
                <w:rFonts w:ascii="Cambria" w:hAnsi="Cambria"/>
              </w:rPr>
            </w:pPr>
            <w:r w:rsidRPr="596A127C">
              <w:rPr>
                <w:rFonts w:ascii="Cambria" w:hAnsi="Cambria" w:eastAsia="Calibri" w:cs="Arial"/>
              </w:rPr>
              <w:t xml:space="preserve">Doç. Dr. </w:t>
            </w:r>
            <w:r w:rsidRPr="55B5EF37" w:rsidR="68CF6E68">
              <w:rPr>
                <w:rFonts w:ascii="Cambria" w:hAnsi="Cambria"/>
              </w:rPr>
              <w:t>Bayram DÜNDAR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00FB5FCF" w:rsidRDefault="00FB5FCF" w14:paraId="4101652C" w14:textId="21640900">
            <w:pPr/>
            <w:r w:rsidRPr="6A2E94B8" w:rsidR="2E2DC005">
              <w:rPr>
                <w:rFonts w:ascii="Cambria" w:hAnsi="Cambria"/>
              </w:rPr>
              <w:t>11.11.2026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00FB5FCF" w:rsidRDefault="00FB5FCF" w14:paraId="4B99056E" w14:textId="1D3F45DE">
            <w:pPr/>
            <w:r w:rsidRPr="6A2E94B8" w:rsidR="2E2DC005">
              <w:rPr>
                <w:rFonts w:ascii="Cambria" w:hAnsi="Cambria"/>
              </w:rPr>
              <w:t>09:30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FB5FCF" w:rsidP="44B20210" w:rsidRDefault="00E20503" w14:paraId="3C79C57C" w14:textId="170D8D2A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507081897"/>
                <w:placeholder>
                  <w:docPart w:val="E0F37E5BDB5E434F9A3BA41683D108D5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Pr="44B20210" w:rsidR="60871B77">
                  <w:rPr>
                    <w:rFonts w:ascii="Cambria" w:hAnsi="Cambria"/>
                  </w:rPr>
                  <w:t>Kutlubey</w:t>
                </w:r>
              </w:sdtContent>
            </w:sdt>
            <w:r w:rsidRPr="44B20210" w:rsidR="60871B77">
              <w:rPr>
                <w:rFonts w:ascii="Cambria" w:hAnsi="Cambria"/>
              </w:rPr>
              <w:t xml:space="preserve"> Yerleşkesi</w:t>
            </w:r>
          </w:p>
          <w:sdt>
            <w:sdtPr>
              <w:rPr>
                <w:rFonts w:ascii="Cambria" w:hAnsi="Cambria"/>
              </w:rPr>
              <w:id w:val="1379271623"/>
              <w:placeholder>
                <w:docPart w:val="A67E73A43CA141CCADAADD00DD0FAFBE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EndPr>
              <w:rPr>
                <w:rFonts w:ascii="Cambria" w:hAnsi="Cambria"/>
              </w:rPr>
            </w:sdtEndPr>
            <w:sdtContent>
              <w:p w:rsidR="00FB5FCF" w:rsidP="44B20210" w:rsidRDefault="60871B77" w14:paraId="1D982B1B" w14:textId="6BBF1C28">
                <w:pPr>
                  <w:rPr>
                    <w:rFonts w:ascii="Cambria" w:hAnsi="Cambria"/>
                  </w:rPr>
                </w:pPr>
                <w:r w:rsidRPr="44B20210">
                  <w:rPr>
                    <w:rFonts w:ascii="Cambria" w:hAnsi="Cambria"/>
                  </w:rPr>
                  <w:t>Fen-Mühendislik, Mimarlık ve Tasarım Fakültesi İdari Binası</w:t>
                </w:r>
              </w:p>
            </w:sdtContent>
          </w:sdt>
          <w:p w:rsidR="00FB5FCF" w:rsidP="55B5EF37" w:rsidRDefault="60871B77" w14:paraId="066B47C4" w14:textId="331BDD43">
            <w:pPr>
              <w:rPr>
                <w:rStyle w:val="YerTutucuMetni"/>
                <w:color w:val="FF0000"/>
              </w:rPr>
            </w:pPr>
            <w:r w:rsidRPr="55B5EF37">
              <w:rPr>
                <w:rFonts w:ascii="Cambria" w:hAnsi="Cambria"/>
              </w:rPr>
              <w:t>3 Kat 313 No.lu Oda</w:t>
            </w:r>
          </w:p>
        </w:tc>
      </w:tr>
      <w:tr w:rsidR="596A127C" w:rsidTr="4B11F987" w14:paraId="07AD1366" w14:textId="77777777">
        <w:trPr>
          <w:trHeight w:val="300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2F0FABCB" w:rsidP="596A127C" w:rsidRDefault="2F0FABCB" w14:paraId="5AB627FF" w14:textId="7C2B6F73">
            <w:pPr>
              <w:jc w:val="center"/>
              <w:rPr>
                <w:rFonts w:ascii="Cambria" w:hAnsi="Cambria"/>
              </w:rPr>
            </w:pPr>
            <w:r w:rsidRPr="596A127C">
              <w:rPr>
                <w:rFonts w:ascii="Cambria" w:hAnsi="Cambria"/>
              </w:rPr>
              <w:t>ASM511 - Bilgisayarlı Görme ve Örüntü Tanıma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2F0FABCB" w:rsidP="55B5EF37" w:rsidRDefault="2F0FABCB" w14:paraId="36A5E303" w14:textId="05468B7E">
            <w:pPr>
              <w:rPr>
                <w:rFonts w:ascii="Cambria" w:hAnsi="Cambria"/>
              </w:rPr>
            </w:pPr>
            <w:r w:rsidRPr="55B5EF37">
              <w:rPr>
                <w:rFonts w:ascii="Cambria" w:hAnsi="Cambria"/>
              </w:rPr>
              <w:t>Dr. Öğr. Üyesi Serkan AKSU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2F0FABCB" w:rsidP="596A127C" w:rsidRDefault="2F0FABCB" w14:paraId="7FB3A600" w14:textId="0F42839B">
            <w:pPr/>
            <w:r w:rsidRPr="09E1311D" w:rsidR="603101E1">
              <w:rPr>
                <w:rFonts w:ascii="Cambria" w:hAnsi="Cambria" w:eastAsia="Cambria" w:cs="Cambria"/>
              </w:rPr>
              <w:t>09.11.2026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2F0FABCB" w:rsidP="596A127C" w:rsidRDefault="2F0FABCB" w14:paraId="6D2F1920" w14:textId="29568121">
            <w:pPr/>
            <w:r w:rsidRPr="09E1311D" w:rsidR="603101E1">
              <w:rPr>
                <w:rFonts w:ascii="Cambria" w:hAnsi="Cambria"/>
              </w:rPr>
              <w:t>13:30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2F0FABCB" w:rsidP="596A127C" w:rsidRDefault="2F0FABCB" w14:paraId="3C23EEE9" w14:textId="4416994E">
            <w:pPr>
              <w:rPr>
                <w:rFonts w:ascii="Cambria" w:hAnsi="Cambria"/>
              </w:rPr>
            </w:pPr>
            <w:r w:rsidRPr="596A127C">
              <w:rPr>
                <w:rFonts w:ascii="Cambria" w:hAnsi="Cambria"/>
              </w:rPr>
              <w:t xml:space="preserve">Ağdacı Yerleşkesi </w:t>
            </w:r>
          </w:p>
          <w:p w:rsidR="2F0FABCB" w:rsidP="596A127C" w:rsidRDefault="2F0FABCB" w14:paraId="0F4A4188" w14:textId="33C2E7C6">
            <w:pPr>
              <w:rPr>
                <w:rFonts w:ascii="Cambria" w:hAnsi="Cambria"/>
              </w:rPr>
            </w:pPr>
            <w:r w:rsidRPr="596A127C">
              <w:rPr>
                <w:rFonts w:ascii="Cambria" w:hAnsi="Cambria"/>
              </w:rPr>
              <w:t xml:space="preserve">MYO Binası </w:t>
            </w:r>
          </w:p>
          <w:p w:rsidR="2F0FABCB" w:rsidP="596A127C" w:rsidRDefault="2F0FABCB" w14:paraId="1888DA24" w14:textId="16424E3A">
            <w:pPr>
              <w:rPr>
                <w:rFonts w:ascii="Cambria" w:hAnsi="Cambria"/>
              </w:rPr>
            </w:pPr>
            <w:r w:rsidRPr="596A127C">
              <w:rPr>
                <w:rFonts w:ascii="Cambria" w:hAnsi="Cambria"/>
              </w:rPr>
              <w:t xml:space="preserve">4. Kat, 402/B No’lu </w:t>
            </w:r>
            <w:r w:rsidRPr="596A127C" w:rsidR="089996C4">
              <w:rPr>
                <w:rFonts w:ascii="Cambria" w:hAnsi="Cambria"/>
              </w:rPr>
              <w:t>O</w:t>
            </w:r>
            <w:r w:rsidRPr="596A127C">
              <w:rPr>
                <w:rFonts w:ascii="Cambria" w:hAnsi="Cambria"/>
              </w:rPr>
              <w:t>da</w:t>
            </w:r>
          </w:p>
        </w:tc>
      </w:tr>
      <w:tr w:rsidR="596A127C" w:rsidTr="4B11F987" w14:paraId="0D0A040A" w14:textId="77777777">
        <w:trPr>
          <w:trHeight w:val="300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596A127C" w:rsidP="596A127C" w:rsidRDefault="596A127C" w14:paraId="55FCE45F" w14:textId="6D458915">
            <w:pPr>
              <w:jc w:val="center"/>
              <w:rPr>
                <w:rFonts w:ascii="Cambria" w:hAnsi="Cambria" w:eastAsia="Calibri" w:cs="Arial"/>
              </w:rPr>
            </w:pPr>
            <w:r w:rsidRPr="596A127C">
              <w:rPr>
                <w:rFonts w:ascii="Cambria" w:hAnsi="Cambria" w:eastAsia="Calibri" w:cs="Arial"/>
              </w:rPr>
              <w:t>ASM501- Bilimsel Araştırma Yöntemleri ve Etik</w:t>
            </w:r>
          </w:p>
          <w:p w:rsidR="596A127C" w:rsidP="596A127C" w:rsidRDefault="596A127C" w14:paraId="40EDD496" w14:textId="34B1FCB9">
            <w:pPr>
              <w:jc w:val="center"/>
              <w:rPr>
                <w:rFonts w:ascii="Cambria" w:hAnsi="Cambria" w:eastAsia="Calibri" w:cs="Arial"/>
              </w:rPr>
            </w:pP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F31F636" w:rsidP="596A127C" w:rsidRDefault="0F31F636" w14:paraId="511283FB" w14:textId="23857AD4">
            <w:pPr>
              <w:jc w:val="center"/>
              <w:rPr>
                <w:rFonts w:ascii="Cambria" w:hAnsi="Cambria" w:eastAsia="Calibri" w:cs="Arial"/>
              </w:rPr>
            </w:pPr>
            <w:r w:rsidRPr="596A127C">
              <w:rPr>
                <w:rFonts w:ascii="Cambria" w:hAnsi="Cambria" w:eastAsia="Calibri" w:cs="Arial"/>
              </w:rPr>
              <w:t>Doç. Dr. Veli BAYSAL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F31F636" w:rsidP="596A127C" w:rsidRDefault="0F31F636" w14:paraId="3663E0C9" w14:textId="04FAAE88">
            <w:pPr/>
            <w:r w:rsidRPr="7942FCC2" w:rsidR="27B8E917">
              <w:rPr>
                <w:rFonts w:ascii="Cambria" w:hAnsi="Cambria" w:eastAsia="Cambria" w:cs="Cambria"/>
              </w:rPr>
              <w:t>10.11.2026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F31F636" w:rsidP="596A127C" w:rsidRDefault="0F31F636" w14:paraId="19BDDC09" w14:textId="07CE892D">
            <w:pPr/>
            <w:r w:rsidRPr="7942FCC2" w:rsidR="27B8E917">
              <w:rPr>
                <w:rFonts w:ascii="Cambria" w:hAnsi="Cambria"/>
              </w:rPr>
              <w:t>13:30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F31F636" w:rsidP="596A127C" w:rsidRDefault="00E20503" w14:paraId="2CD6141B" w14:textId="5C47662C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503742310"/>
                <w:placeholder>
                  <w:docPart w:val="DFD0A876B6824432AA185FE1F2B86246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Pr="596A127C" w:rsidR="0F31F636">
                  <w:rPr>
                    <w:rFonts w:ascii="Cambria" w:hAnsi="Cambria"/>
                  </w:rPr>
                  <w:t>Kutlubey</w:t>
                </w:r>
              </w:sdtContent>
            </w:sdt>
            <w:r w:rsidRPr="596A127C" w:rsidR="0F31F636">
              <w:rPr>
                <w:rFonts w:ascii="Cambria" w:hAnsi="Cambria"/>
              </w:rPr>
              <w:t xml:space="preserve"> Yerleşkesi</w:t>
            </w:r>
          </w:p>
          <w:sdt>
            <w:sdtPr>
              <w:rPr>
                <w:rFonts w:ascii="Cambria" w:hAnsi="Cambria"/>
              </w:rPr>
              <w:id w:val="1589897664"/>
              <w:placeholder>
                <w:docPart w:val="FD25B598F90C4D1B97DAD5E0BD21EB7A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EndPr>
              <w:rPr>
                <w:rFonts w:ascii="Cambria" w:hAnsi="Cambria"/>
              </w:rPr>
            </w:sdtEndPr>
            <w:sdtContent>
              <w:p w:rsidR="0F31F636" w:rsidP="596A127C" w:rsidRDefault="0F31F636" w14:paraId="57FA1F9A" w14:textId="39BBF3E5">
                <w:pPr>
                  <w:rPr>
                    <w:rFonts w:ascii="Cambria" w:hAnsi="Cambria"/>
                  </w:rPr>
                </w:pPr>
                <w:r w:rsidRPr="596A127C">
                  <w:rPr>
                    <w:rFonts w:ascii="Cambria" w:hAnsi="Cambria"/>
                  </w:rPr>
                  <w:t>Fen-Mühendislik, Mimarlık ve Tasarım Fakültesi İdari Binası</w:t>
                </w:r>
              </w:p>
            </w:sdtContent>
          </w:sdt>
          <w:p w:rsidR="0F31F636" w:rsidP="596A127C" w:rsidRDefault="0F31F636" w14:paraId="121A096F" w14:textId="25D12EA0">
            <w:pPr>
              <w:rPr>
                <w:rFonts w:ascii="Cambria" w:hAnsi="Cambria"/>
              </w:rPr>
            </w:pPr>
            <w:r w:rsidRPr="596A127C">
              <w:rPr>
                <w:rFonts w:ascii="Cambria" w:hAnsi="Cambria"/>
              </w:rPr>
              <w:t>Müdek toplantı salonu</w:t>
            </w:r>
          </w:p>
        </w:tc>
      </w:tr>
      <w:tr w:rsidR="54394200" w:rsidTr="4B11F987" w14:paraId="2CE0A5A0" w14:textId="77777777">
        <w:trPr>
          <w:trHeight w:val="300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641F2974" w:rsidP="54394200" w:rsidRDefault="641F2974" w14:paraId="0AA8812C" w14:textId="24162D18">
            <w:pPr>
              <w:jc w:val="center"/>
            </w:pPr>
            <w:r w:rsidRPr="54394200">
              <w:rPr>
                <w:rFonts w:ascii="Cambria" w:hAnsi="Cambria" w:eastAsia="Cambria" w:cs="Cambria"/>
              </w:rPr>
              <w:t>ASM529 Siber Güvenlik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641F2974" w:rsidP="54394200" w:rsidRDefault="641F2974" w14:paraId="4609163C" w14:textId="24E23A64">
            <w:pPr>
              <w:jc w:val="center"/>
              <w:rPr>
                <w:rFonts w:ascii="Cambria" w:hAnsi="Cambria" w:eastAsia="Calibri" w:cs="Arial"/>
              </w:rPr>
            </w:pPr>
            <w:r w:rsidRPr="54394200">
              <w:rPr>
                <w:rFonts w:ascii="Cambria" w:hAnsi="Cambria" w:eastAsia="Calibri" w:cs="Arial"/>
              </w:rPr>
              <w:t>Doç. Dr. Eyüp Burak CEYHAN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4B11F987" w:rsidRDefault="4B11F987" w14:paraId="3BF295B4" w14:textId="04FAAE88">
            <w:r w:rsidRPr="4B11F987" w:rsidR="4B11F987">
              <w:rPr>
                <w:rFonts w:ascii="Cambria" w:hAnsi="Cambria" w:eastAsia="Cambria" w:cs="Cambria"/>
              </w:rPr>
              <w:t>10.11.2026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4B11F987" w:rsidRDefault="4B11F987" w14:paraId="5E058060" w14:textId="44146D8D">
            <w:r w:rsidRPr="4B11F987" w:rsidR="4B11F987">
              <w:rPr>
                <w:rFonts w:ascii="Cambria" w:hAnsi="Cambria"/>
              </w:rPr>
              <w:t>1</w:t>
            </w:r>
            <w:r w:rsidRPr="4B11F987" w:rsidR="795B53F2">
              <w:rPr>
                <w:rFonts w:ascii="Cambria" w:hAnsi="Cambria"/>
              </w:rPr>
              <w:t>2</w:t>
            </w:r>
            <w:r w:rsidRPr="4B11F987" w:rsidR="4B11F987">
              <w:rPr>
                <w:rFonts w:ascii="Cambria" w:hAnsi="Cambria"/>
              </w:rPr>
              <w:t>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641F2974" w:rsidP="54394200" w:rsidRDefault="00E20503" w14:paraId="10A6FB98" w14:textId="5C47662C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52319641"/>
                <w:placeholder>
                  <w:docPart w:val="000582A48AEE48009ECF8DB641709664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Pr="54394200" w:rsidR="641F2974">
                  <w:rPr>
                    <w:rFonts w:ascii="Cambria" w:hAnsi="Cambria"/>
                  </w:rPr>
                  <w:t>Kutlubey</w:t>
                </w:r>
              </w:sdtContent>
            </w:sdt>
            <w:r w:rsidRPr="54394200" w:rsidR="641F2974">
              <w:rPr>
                <w:rFonts w:ascii="Cambria" w:hAnsi="Cambria"/>
              </w:rPr>
              <w:t xml:space="preserve"> Yerleşkesi</w:t>
            </w:r>
          </w:p>
          <w:sdt>
            <w:sdtPr>
              <w:rPr>
                <w:rFonts w:ascii="Cambria" w:hAnsi="Cambria"/>
              </w:rPr>
              <w:id w:val="2106038765"/>
              <w:placeholder>
                <w:docPart w:val="A2507372D25148B1B2A0C13545502B9A"/>
              </w:placeholder>
              <w:comboBox>
                <w:listItem w:value="Bir öğe seçin."/>
                <w:listItem w:displayText="Edebiyat-İslami İlimler Fakültesi İdari Binası" w:value="Edebiyat-İslami İlimler Fakültesi İdari Binası"/>
                <w:listItem w:displayText="Eğitim-İktisadi İdari Bilimler Fakültesi Binası" w:value="Eğitim-İktisadi İdari Bilimler Fakültesi Binası"/>
                <w:listItem w:displayText="Fen-Mühendislik, Mimarlık ve Tasarım Fakültesi İdari Binası" w:value="Fen-Mühendislik, Mimarlık ve Tasarım Fakültesi İdari Binası"/>
                <w:listItem w:displayText="Mehmet Akif Ersoy Dersliği" w:value="Mehmet Akif Ersoy Dersliği"/>
                <w:listItem w:displayText="Mimar Sinan Dersliği" w:value="Mimar Sinan Dersliği"/>
                <w:listItem w:displayText="Sağlık Bilimleri Fakültesi Binası" w:value="Sağlık Bilimleri Fakültesi Binası"/>
                <w:listItem w:displayText="Spor Bilimleri Fakülesi Binası" w:value="Spor Bilimleri Fakülesi Binası"/>
                <w:listItem w:displayText="Orman Fakültesi Binası" w:value="Orman Fakültesi Binası"/>
              </w:comboBox>
            </w:sdtPr>
            <w:sdtEndPr>
              <w:rPr>
                <w:rFonts w:ascii="Cambria" w:hAnsi="Cambria"/>
              </w:rPr>
            </w:sdtEndPr>
            <w:sdtContent>
              <w:p w:rsidR="641F2974" w:rsidP="54394200" w:rsidRDefault="641F2974" w14:paraId="5B0F2EEC" w14:textId="39BBF3E5">
                <w:pPr>
                  <w:rPr>
                    <w:rFonts w:ascii="Cambria" w:hAnsi="Cambria"/>
                  </w:rPr>
                </w:pPr>
                <w:r w:rsidRPr="54394200">
                  <w:rPr>
                    <w:rFonts w:ascii="Cambria" w:hAnsi="Cambria"/>
                  </w:rPr>
                  <w:t>Fen-Mühendislik, Mimarlık ve Tasarım Fakültesi İdari Binası</w:t>
                </w:r>
              </w:p>
            </w:sdtContent>
          </w:sdt>
          <w:p w:rsidR="641F2974" w:rsidP="54394200" w:rsidRDefault="641F2974" w14:paraId="57C8A98A" w14:textId="08B2B730">
            <w:pPr>
              <w:rPr>
                <w:rFonts w:ascii="Cambria" w:hAnsi="Cambria"/>
              </w:rPr>
            </w:pPr>
            <w:r w:rsidRPr="54394200">
              <w:rPr>
                <w:rFonts w:ascii="Cambria" w:hAnsi="Cambria"/>
              </w:rPr>
              <w:t>Müdek toplantı salonu</w:t>
            </w:r>
          </w:p>
        </w:tc>
      </w:tr>
      <w:tr w:rsidR="55B5EF37" w:rsidTr="4B11F987" w14:paraId="6A8E400C" w14:textId="77777777">
        <w:trPr>
          <w:trHeight w:val="300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3C1AE5AF" w:rsidP="55B5EF37" w:rsidRDefault="3C1AE5AF" w14:paraId="56E3ED3F" w14:textId="44386D2E">
            <w:pPr>
              <w:jc w:val="center"/>
              <w:rPr>
                <w:rFonts w:ascii="Cambria" w:hAnsi="Cambria" w:eastAsia="Cambria" w:cs="Cambria"/>
              </w:rPr>
            </w:pPr>
            <w:r w:rsidRPr="55B5EF37">
              <w:rPr>
                <w:rFonts w:ascii="Cambria" w:hAnsi="Cambria" w:eastAsia="Cambria" w:cs="Cambria"/>
              </w:rPr>
              <w:t xml:space="preserve">ASM537 Uygulamalı Yapay </w:t>
            </w:r>
            <w:proofErr w:type="gramStart"/>
            <w:r w:rsidRPr="55B5EF37">
              <w:rPr>
                <w:rFonts w:ascii="Cambria" w:hAnsi="Cambria" w:eastAsia="Cambria" w:cs="Cambria"/>
              </w:rPr>
              <w:t>Zeka</w:t>
            </w:r>
            <w:proofErr w:type="gramEnd"/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3C1AE5AF" w:rsidP="55B5EF37" w:rsidRDefault="00361261" w14:paraId="797EF291" w14:textId="641766FA">
            <w:pPr>
              <w:jc w:val="center"/>
              <w:rPr>
                <w:rFonts w:ascii="Cambria" w:hAnsi="Cambria" w:eastAsia="Calibri" w:cs="Arial"/>
              </w:rPr>
            </w:pPr>
            <w:r w:rsidRPr="54394200">
              <w:rPr>
                <w:rFonts w:ascii="Cambria" w:hAnsi="Cambria" w:eastAsia="Calibri" w:cs="Arial"/>
              </w:rPr>
              <w:t>Doç. Dr</w:t>
            </w:r>
            <w:r>
              <w:rPr>
                <w:rFonts w:ascii="Cambria" w:hAnsi="Cambria" w:eastAsia="Calibri" w:cs="Arial"/>
              </w:rPr>
              <w:t>.</w:t>
            </w:r>
            <w:r w:rsidRPr="55B5EF37" w:rsidR="3C1AE5AF">
              <w:rPr>
                <w:rFonts w:ascii="Cambria" w:hAnsi="Cambria" w:eastAsia="Calibri" w:cs="Arial"/>
              </w:rPr>
              <w:t xml:space="preserve"> Hakan ÖCAL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3C1AE5AF" w:rsidP="55B5EF37" w:rsidRDefault="3C1AE5AF" w14:paraId="25C6CB43" w14:textId="2A5BAE3D">
            <w:pPr/>
            <w:r w:rsidRPr="4BE85A24" w:rsidR="2CE0190B">
              <w:rPr>
                <w:rFonts w:ascii="Cambria" w:hAnsi="Cambria" w:eastAsia="Cambria" w:cs="Cambria"/>
              </w:rPr>
              <w:t>09.11.2026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3C1AE5AF" w:rsidP="55B5EF37" w:rsidRDefault="3C1AE5AF" w14:paraId="73E973EF" w14:textId="20D3FFD1">
            <w:pPr/>
            <w:r w:rsidRPr="4BE85A24" w:rsidR="2CE0190B">
              <w:rPr>
                <w:rFonts w:ascii="Cambria" w:hAnsi="Cambria"/>
              </w:rPr>
              <w:t>11:30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3C1AE5AF" w:rsidP="55B5EF37" w:rsidRDefault="00E20503" w14:paraId="1D2E5B44" w14:textId="5C47662C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1843235893"/>
                <w:placeholder>
                  <w:docPart w:val="D134C6885E144D8B8162CF6B295F5EEF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EndPr/>
              <w:sdtContent>
                <w:r w:rsidRPr="55B5EF37" w:rsidR="3C1AE5AF">
                  <w:rPr>
                    <w:rFonts w:ascii="Cambria" w:hAnsi="Cambria"/>
                  </w:rPr>
                  <w:t>Kutlubey</w:t>
                </w:r>
              </w:sdtContent>
            </w:sdt>
            <w:r w:rsidRPr="55B5EF37" w:rsidR="3C1AE5AF">
              <w:rPr>
                <w:rFonts w:ascii="Cambria" w:hAnsi="Cambria"/>
              </w:rPr>
              <w:t xml:space="preserve"> Yerleşkesi</w:t>
            </w:r>
          </w:p>
          <w:p w:rsidR="3C1AE5AF" w:rsidP="55B5EF37" w:rsidRDefault="00E20503" w14:paraId="286C9895" w14:textId="7774921C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id w:val="1921305177"/>
                <w:placeholder>
                  <w:docPart w:val="785304D112084AA28F37CEF2D107585C"/>
                </w:placeholder>
                <w:comboBox>
                  <w:listItem w:value="Bir öğe seçin."/>
                  <w:listItem w:displayText="Edebiyat-İslami İlimler Fakültesi İdari Binası" w:value="Edebiyat-İslami İlimler Fakültesi İdari Binası"/>
                  <w:listItem w:displayText="Eğitim-İktisadi İdari Bilimler Fakültesi Binası" w:value="Eğitim-İktisadi İdari Bilimler Fakültesi Binası"/>
                  <w:listItem w:displayText="Fen-Mühendislik, Mimarlık ve Tasarım Fakültesi İdari Binası" w:value="Fen-Mühendislik, Mimarlık ve Tasarım Fakültesi İdari Binası"/>
                  <w:listItem w:displayText="Mehmet Akif Ersoy Dersliği" w:value="Mehmet Akif Ersoy Dersliği"/>
                  <w:listItem w:displayText="Mimar Sinan Dersliği" w:value="Mimar Sinan Dersliği"/>
                  <w:listItem w:displayText="Sağlık Bilimleri Fakültesi Binası" w:value="Sağlık Bilimleri Fakültesi Binası"/>
                  <w:listItem w:displayText="Spor Bilimleri Fakülesi Binası" w:value="Spor Bilimleri Fakülesi Binası"/>
                  <w:listItem w:displayText="Orman Fakültesi Binası" w:value="Orman Fakültesi Binası"/>
                </w:comboBox>
              </w:sdtPr>
              <w:sdtEndPr/>
              <w:sdtContent>
                <w:r w:rsidRPr="55B5EF37" w:rsidR="3C1AE5AF">
                  <w:rPr>
                    <w:rFonts w:ascii="Cambria" w:hAnsi="Cambria"/>
                  </w:rPr>
                  <w:t>Fen-Mühendislik, Mimarlık ve Tasarım Fakültesi İdari Binası</w:t>
                </w:r>
              </w:sdtContent>
            </w:sdt>
            <w:r w:rsidRPr="55B5EF37" w:rsidR="2DBBBCEE">
              <w:rPr>
                <w:rFonts w:ascii="Cambria" w:hAnsi="Cambria"/>
              </w:rPr>
              <w:t xml:space="preserve"> Müdek toplantı salonu</w:t>
            </w:r>
          </w:p>
        </w:tc>
      </w:tr>
      <w:tr w:rsidR="00361261" w:rsidTr="4B11F987" w14:paraId="35378E74" w14:textId="77777777">
        <w:trPr>
          <w:trHeight w:val="300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55B5EF37" w:rsidR="00361261" w:rsidP="00361261" w:rsidRDefault="00361261" w14:paraId="7FDD4500" w14:textId="091149B3">
            <w:pPr>
              <w:jc w:val="center"/>
              <w:rPr>
                <w:rFonts w:ascii="Cambria" w:hAnsi="Cambria" w:eastAsia="Cambria" w:cs="Cambria"/>
              </w:rPr>
            </w:pPr>
            <w:r w:rsidRPr="00361261">
              <w:rPr>
                <w:rFonts w:ascii="Cambria" w:hAnsi="Cambria" w:eastAsia="Cambria" w:cs="Cambria"/>
              </w:rPr>
              <w:lastRenderedPageBreak/>
              <w:t>ASM503</w:t>
            </w:r>
            <w:r w:rsidRPr="55B5EF37">
              <w:rPr>
                <w:rFonts w:ascii="Cambria" w:hAnsi="Cambria" w:eastAsia="Cambria" w:cs="Cambria"/>
              </w:rPr>
              <w:t xml:space="preserve"> </w:t>
            </w:r>
            <w:r w:rsidRPr="00361261">
              <w:rPr>
                <w:rFonts w:ascii="Cambria" w:hAnsi="Cambria" w:eastAsia="Cambria" w:cs="Cambria"/>
              </w:rPr>
              <w:t xml:space="preserve">Akıllı </w:t>
            </w:r>
            <w:proofErr w:type="spellStart"/>
            <w:r w:rsidRPr="00361261">
              <w:rPr>
                <w:rFonts w:ascii="Cambria" w:hAnsi="Cambria" w:eastAsia="Cambria" w:cs="Cambria"/>
              </w:rPr>
              <w:t>Biyometrik</w:t>
            </w:r>
            <w:proofErr w:type="spellEnd"/>
            <w:r w:rsidRPr="00361261">
              <w:rPr>
                <w:rFonts w:ascii="Cambria" w:hAnsi="Cambria" w:eastAsia="Cambria" w:cs="Cambria"/>
              </w:rPr>
              <w:t xml:space="preserve"> Güvenlik Sistemleri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55B5EF37" w:rsidR="00361261" w:rsidP="00361261" w:rsidRDefault="00361261" w14:paraId="66AD140C" w14:textId="714E16DF">
            <w:pPr>
              <w:jc w:val="center"/>
              <w:rPr>
                <w:rFonts w:ascii="Cambria" w:hAnsi="Cambria" w:eastAsia="Calibri" w:cs="Arial"/>
              </w:rPr>
            </w:pPr>
            <w:r w:rsidRPr="00361261">
              <w:rPr>
                <w:rFonts w:ascii="Cambria" w:hAnsi="Cambria" w:eastAsia="Calibri" w:cs="Arial"/>
              </w:rPr>
              <w:t xml:space="preserve">Dr. </w:t>
            </w:r>
            <w:proofErr w:type="spellStart"/>
            <w:r w:rsidRPr="00361261">
              <w:rPr>
                <w:rFonts w:ascii="Cambria" w:hAnsi="Cambria" w:eastAsia="Calibri" w:cs="Arial"/>
              </w:rPr>
              <w:t>Öğr</w:t>
            </w:r>
            <w:proofErr w:type="spellEnd"/>
            <w:r w:rsidRPr="00361261">
              <w:rPr>
                <w:rFonts w:ascii="Cambria" w:hAnsi="Cambria" w:eastAsia="Calibri" w:cs="Arial"/>
              </w:rPr>
              <w:t>. Üyesi Murat Uysal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55B5EF37" w:rsidR="00361261" w:rsidP="00361261" w:rsidRDefault="00361261" w14:paraId="18E704BA" w14:textId="02DA75F3">
            <w:pPr/>
            <w:r w:rsidRPr="2D30B52F" w:rsidR="45754A9F">
              <w:rPr>
                <w:rFonts w:ascii="Cambria" w:hAnsi="Cambria" w:eastAsia="Cambria" w:cs="Cambria"/>
              </w:rPr>
              <w:t>12/11/2026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55B5EF37" w:rsidR="00361261" w:rsidP="00361261" w:rsidRDefault="00361261" w14:paraId="71AD0A6A" w14:textId="25338424">
            <w:pPr/>
            <w:r w:rsidRPr="2D30B52F" w:rsidR="45754A9F">
              <w:rPr>
                <w:rFonts w:ascii="Cambria" w:hAnsi="Cambria"/>
              </w:rPr>
              <w:t>14:30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361261" w:rsidP="00361261" w:rsidRDefault="00361261" w14:paraId="428D860E" w14:textId="77777777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1747709442"/>
                <w:placeholder>
                  <w:docPart w:val="8CC0A046DB514441A64FE194BA757312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 w:rsidRPr="55B5EF37">
                  <w:rPr>
                    <w:rFonts w:ascii="Cambria" w:hAnsi="Cambria"/>
                  </w:rPr>
                  <w:t>Kutlubey</w:t>
                </w:r>
              </w:sdtContent>
            </w:sdt>
            <w:r w:rsidRPr="55B5EF37">
              <w:rPr>
                <w:rFonts w:ascii="Cambria" w:hAnsi="Cambria"/>
              </w:rPr>
              <w:t xml:space="preserve"> Yerleşkesi</w:t>
            </w:r>
          </w:p>
          <w:p w:rsidR="00361261" w:rsidP="00361261" w:rsidRDefault="00361261" w14:paraId="16758337" w14:textId="7C07DED5">
            <w:pPr>
              <w:rPr>
                <w:rFonts w:ascii="Cambria" w:hAnsi="Cambria"/>
              </w:rPr>
            </w:pPr>
            <w:sdt>
              <w:sdtPr>
                <w:id w:val="-1947301785"/>
                <w:comboBox>
                  <w:listItem w:value="Bir öğe seçin."/>
                  <w:listItem w:displayText="Edebiyat-İslami İlimler Fakültesi İdari Binası" w:value="Edebiyat-İslami İlimler Fakültesi İdari Binası"/>
                  <w:listItem w:displayText="Eğitim-İktisadi İdari Bilimler Fakültesi Binası" w:value="Eğitim-İktisadi İdari Bilimler Fakültesi Binası"/>
                  <w:listItem w:displayText="Fen-Mühendislik, Mimarlık ve Tasarım Fakültesi İdari Binası" w:value="Fen-Mühendislik, Mimarlık ve Tasarım Fakültesi İdari Binası"/>
                  <w:listItem w:displayText="Mehmet Akif Ersoy Dersliği" w:value="Mehmet Akif Ersoy Dersliği"/>
                  <w:listItem w:displayText="Mimar Sinan Dersliği" w:value="Mimar Sinan Dersliği"/>
                  <w:listItem w:displayText="Sağlık Bilimleri Fakültesi Binası" w:value="Sağlık Bilimleri Fakültesi Binası"/>
                  <w:listItem w:displayText="Spor Bilimleri Fakülesi Binası" w:value="Spor Bilimleri Fakülesi Binası"/>
                  <w:listItem w:displayText="Orman Fakültesi Binası" w:value="Orman Fakültesi Binası"/>
                </w:comboBox>
                <w:placeholder>
                  <w:docPart w:val="CD22C04152C346B9AE6C60A2BACD9B41"/>
                </w:placeholder>
                <w:rPr>
                  <w:rFonts w:ascii="Cambria" w:hAnsi="Cambria"/>
                </w:rPr>
              </w:sdtPr>
              <w:sdtContent>
                <w:r w:rsidRPr="2D30B52F" w:rsidR="00361261">
                  <w:rPr>
                    <w:rFonts w:ascii="Cambria" w:hAnsi="Cambria"/>
                  </w:rPr>
                  <w:t>Fen-Mühendislik, Mimarlık ve Tasarım Fakültesi İdari Binası</w:t>
                </w:r>
              </w:sdtContent>
              <w:sdtEndPr>
                <w:rPr>
                  <w:rFonts w:ascii="Cambria" w:hAnsi="Cambria"/>
                </w:rPr>
              </w:sdtEndPr>
            </w:sdt>
            <w:r>
              <w:br/>
            </w:r>
            <w:r w:rsidRPr="2D30B52F" w:rsidR="22E5DAB7">
              <w:rPr>
                <w:rFonts w:ascii="Cambria" w:hAnsi="Cambria"/>
              </w:rPr>
              <w:t>3. Kat</w:t>
            </w:r>
            <w:r w:rsidRPr="2D30B52F" w:rsidR="00361261">
              <w:rPr>
                <w:rFonts w:ascii="Cambria" w:hAnsi="Cambria"/>
              </w:rPr>
              <w:t xml:space="preserve"> </w:t>
            </w:r>
            <w:r w:rsidRPr="2D30B52F" w:rsidR="47A0B1BE">
              <w:rPr>
                <w:rFonts w:ascii="Cambria" w:hAnsi="Cambria"/>
              </w:rPr>
              <w:t>-</w:t>
            </w:r>
            <w:r w:rsidRPr="2D30B52F" w:rsidR="6BBE3398">
              <w:rPr>
                <w:rFonts w:ascii="Cambria" w:hAnsi="Cambria"/>
              </w:rPr>
              <w:t xml:space="preserve"> </w:t>
            </w:r>
            <w:r w:rsidRPr="2D30B52F" w:rsidR="76CEC56F">
              <w:rPr>
                <w:rFonts w:ascii="Cambria" w:hAnsi="Cambria"/>
              </w:rPr>
              <w:t xml:space="preserve">321 </w:t>
            </w:r>
            <w:r w:rsidRPr="2D30B52F" w:rsidR="76CEC56F">
              <w:rPr>
                <w:rFonts w:ascii="Cambria" w:hAnsi="Cambria"/>
              </w:rPr>
              <w:t>No‘lu</w:t>
            </w:r>
            <w:r w:rsidRPr="2D30B52F" w:rsidR="76CEC56F">
              <w:rPr>
                <w:rFonts w:ascii="Cambria" w:hAnsi="Cambria"/>
              </w:rPr>
              <w:t xml:space="preserve"> oda</w:t>
            </w:r>
          </w:p>
        </w:tc>
      </w:tr>
      <w:tr w:rsidR="00361261" w:rsidTr="4B11F987" w14:paraId="64EFA65B" w14:textId="77777777">
        <w:trPr>
          <w:trHeight w:val="300"/>
        </w:trPr>
        <w:tc>
          <w:tcPr>
            <w:tcW w:w="340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361261" w:rsidR="00361261" w:rsidP="00361261" w:rsidRDefault="00361261" w14:paraId="7FEBEE14" w14:textId="5915B3B1">
            <w:pPr>
              <w:jc w:val="center"/>
              <w:rPr>
                <w:rFonts w:ascii="Cambria" w:hAnsi="Cambria" w:eastAsia="Cambria" w:cs="Cambria"/>
              </w:rPr>
            </w:pPr>
            <w:r w:rsidRPr="00361261">
              <w:rPr>
                <w:rFonts w:ascii="Cambria" w:hAnsi="Cambria" w:eastAsia="Cambria" w:cs="Cambria"/>
              </w:rPr>
              <w:t>ASM538</w:t>
            </w:r>
            <w:r w:rsidRPr="55B5EF37">
              <w:rPr>
                <w:rFonts w:ascii="Cambria" w:hAnsi="Cambria" w:eastAsia="Cambria" w:cs="Cambria"/>
              </w:rPr>
              <w:t xml:space="preserve"> </w:t>
            </w:r>
            <w:r w:rsidRPr="00361261">
              <w:rPr>
                <w:rFonts w:ascii="Cambria" w:hAnsi="Cambria" w:eastAsia="Cambria" w:cs="Cambria"/>
              </w:rPr>
              <w:t>Yenilenebilir Enerji Kaynakları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361261" w:rsidR="00361261" w:rsidP="00361261" w:rsidRDefault="00361261" w14:paraId="1919680F" w14:textId="7793B96C">
            <w:pPr>
              <w:jc w:val="center"/>
              <w:rPr>
                <w:rFonts w:ascii="Cambria" w:hAnsi="Cambria" w:eastAsia="Calibri" w:cs="Arial"/>
              </w:rPr>
            </w:pPr>
            <w:r>
              <w:rPr>
                <w:rFonts w:ascii="Cambria" w:hAnsi="Cambria" w:eastAsia="Calibri" w:cs="Arial"/>
              </w:rPr>
              <w:t>Prof</w:t>
            </w:r>
            <w:r w:rsidRPr="00361261">
              <w:rPr>
                <w:rFonts w:ascii="Cambria" w:hAnsi="Cambria" w:eastAsia="Calibri" w:cs="Arial"/>
              </w:rPr>
              <w:t>. Dr. Ali Yaraş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55B5EF37" w:rsidR="00361261" w:rsidP="00361261" w:rsidRDefault="00361261" w14:paraId="7EB9C569" w14:textId="4DA48C20">
            <w:pPr/>
            <w:r w:rsidRPr="7942FCC2" w:rsidR="4CFE84EE">
              <w:rPr>
                <w:rFonts w:ascii="Cambria" w:hAnsi="Cambria" w:eastAsia="Cambria" w:cs="Cambria"/>
              </w:rPr>
              <w:t>12/11/2026</w:t>
            </w:r>
          </w:p>
        </w:tc>
        <w:tc>
          <w:tcPr>
            <w:tcW w:w="20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55B5EF37" w:rsidR="00361261" w:rsidP="00361261" w:rsidRDefault="00361261" w14:paraId="37D755AA" w14:textId="5C2CF3CB">
            <w:pPr/>
            <w:r w:rsidRPr="7942FCC2" w:rsidR="4CFE84EE">
              <w:rPr>
                <w:rFonts w:ascii="Cambria" w:hAnsi="Cambria"/>
              </w:rPr>
              <w:t>13:00</w:t>
            </w:r>
          </w:p>
        </w:tc>
        <w:tc>
          <w:tcPr>
            <w:tcW w:w="3403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361261" w:rsidP="00361261" w:rsidRDefault="00361261" w14:paraId="46756211" w14:textId="77777777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alias w:val="Seçiniz"/>
                <w:tag w:val="Seçiniz"/>
                <w:id w:val="-624618875"/>
                <w:placeholder>
                  <w:docPart w:val="D9BCAD9F4CF24B5193B02ED8FAB49350"/>
                </w:placeholder>
                <w15:color w:val="000000"/>
                <w:dropDownList>
                  <w:listItem w:displayText="Kutlubey" w:value="Kutlubey"/>
                  <w:listItem w:displayText="Ağdacı" w:value="Ağdacı"/>
                </w:dropDownList>
              </w:sdtPr>
              <w:sdtContent>
                <w:r w:rsidRPr="55B5EF37">
                  <w:rPr>
                    <w:rFonts w:ascii="Cambria" w:hAnsi="Cambria"/>
                  </w:rPr>
                  <w:t>Kutlubey</w:t>
                </w:r>
              </w:sdtContent>
            </w:sdt>
            <w:r w:rsidRPr="55B5EF37">
              <w:rPr>
                <w:rFonts w:ascii="Cambria" w:hAnsi="Cambria"/>
              </w:rPr>
              <w:t xml:space="preserve"> Yerleşkesi</w:t>
            </w:r>
          </w:p>
          <w:p w:rsidR="00361261" w:rsidP="00361261" w:rsidRDefault="00361261" w14:paraId="5AFE32CC" w14:textId="2040032A">
            <w:pPr>
              <w:rPr>
                <w:rFonts w:ascii="Cambria" w:hAnsi="Cambria"/>
              </w:rPr>
            </w:pPr>
            <w:sdt>
              <w:sdtPr>
                <w:rPr>
                  <w:rFonts w:ascii="Cambria" w:hAnsi="Cambria"/>
                </w:rPr>
                <w:id w:val="-1009054328"/>
                <w:placeholder>
                  <w:docPart w:val="64EC0AA4DD3749E2A9EC305DADDBAB0A"/>
                </w:placeholder>
                <w:comboBox>
                  <w:listItem w:value="Bir öğe seçin."/>
                  <w:listItem w:displayText="Edebiyat-İslami İlimler Fakültesi İdari Binası" w:value="Edebiyat-İslami İlimler Fakültesi İdari Binası"/>
                  <w:listItem w:displayText="Eğitim-İktisadi İdari Bilimler Fakültesi Binası" w:value="Eğitim-İktisadi İdari Bilimler Fakültesi Binası"/>
                  <w:listItem w:displayText="Fen-Mühendislik, Mimarlık ve Tasarım Fakültesi İdari Binası" w:value="Fen-Mühendislik, Mimarlık ve Tasarım Fakültesi İdari Binası"/>
                  <w:listItem w:displayText="Mehmet Akif Ersoy Dersliği" w:value="Mehmet Akif Ersoy Dersliği"/>
                  <w:listItem w:displayText="Mimar Sinan Dersliği" w:value="Mimar Sinan Dersliği"/>
                  <w:listItem w:displayText="Sağlık Bilimleri Fakültesi Binası" w:value="Sağlık Bilimleri Fakültesi Binası"/>
                  <w:listItem w:displayText="Spor Bilimleri Fakülesi Binası" w:value="Spor Bilimleri Fakülesi Binası"/>
                  <w:listItem w:displayText="Orman Fakültesi Binası" w:value="Orman Fakültesi Binası"/>
                </w:comboBox>
              </w:sdtPr>
              <w:sdtContent>
                <w:r w:rsidRPr="55B5EF37">
                  <w:rPr>
                    <w:rFonts w:ascii="Cambria" w:hAnsi="Cambria"/>
                  </w:rPr>
                  <w:t>Fen-Mühendislik, Mimarlık ve Tasarım Fakültesi İdari Binası</w:t>
                </w:r>
              </w:sdtContent>
            </w:sdt>
            <w:r w:rsidRPr="55B5EF37">
              <w:rPr>
                <w:rFonts w:ascii="Cambria" w:hAnsi="Cambria"/>
              </w:rPr>
              <w:t xml:space="preserve"> </w:t>
            </w:r>
            <w:proofErr w:type="spellStart"/>
            <w:r w:rsidRPr="55B5EF37">
              <w:rPr>
                <w:rFonts w:ascii="Cambria" w:hAnsi="Cambria"/>
              </w:rPr>
              <w:t>Müdek</w:t>
            </w:r>
            <w:proofErr w:type="spellEnd"/>
            <w:r w:rsidRPr="55B5EF37">
              <w:rPr>
                <w:rFonts w:ascii="Cambria" w:hAnsi="Cambria"/>
              </w:rPr>
              <w:t xml:space="preserve"> toplantı salonu</w:t>
            </w:r>
          </w:p>
        </w:tc>
      </w:tr>
    </w:tbl>
    <w:p w:rsidR="00FB5FCF" w:rsidRDefault="00FB5FCF" w14:paraId="1299C43A" w14:textId="77777777"/>
    <w:p w:rsidR="00E10C54" w:rsidRDefault="00E10C54" w14:paraId="72A45E3C" w14:textId="77777777"/>
    <w:p w:rsidR="00E10C54" w:rsidRDefault="00E10C54" w14:paraId="327FD934" w14:textId="77777777"/>
    <w:p w:rsidR="00E10C54" w:rsidRDefault="00E10C54" w14:paraId="6E0AA0FB" w14:textId="0C1BB701"/>
    <w:sectPr w:rsidR="00E10C54" w:rsidSect="00FB5FCF">
      <w:footerReference w:type="default" r:id="rId7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503" w:rsidP="008515A2" w:rsidRDefault="00E20503" w14:paraId="1FB01C7C" w14:textId="77777777">
      <w:pPr>
        <w:spacing w:after="0" w:line="240" w:lineRule="auto"/>
      </w:pPr>
      <w:r>
        <w:separator/>
      </w:r>
    </w:p>
  </w:endnote>
  <w:endnote w:type="continuationSeparator" w:id="0">
    <w:p w:rsidR="00E20503" w:rsidP="008515A2" w:rsidRDefault="00E20503" w14:paraId="65875A2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3835660"/>
      <w:docPartObj>
        <w:docPartGallery w:val="Page Numbers (Bottom of Page)"/>
        <w:docPartUnique/>
      </w:docPartObj>
    </w:sdtPr>
    <w:sdtEndPr>
      <w:rPr>
        <w:rFonts w:ascii="Cambria" w:hAnsi="Cambria"/>
        <w:color w:val="B4C6E7" w:themeColor="accent5" w:themeTint="66"/>
      </w:rPr>
    </w:sdtEndPr>
    <w:sdtContent>
      <w:sdt>
        <w:sdtPr>
          <w:rPr>
            <w:rFonts w:ascii="Cambria" w:hAnsi="Cambria"/>
            <w:color w:val="B4C6E7" w:themeColor="accent5" w:themeTint="6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mbria" w:hAnsi="Cambria"/>
            <w:color w:val="4471C4" w:themeColor="accent5" w:themeTint="66" w:themeShade="FF"/>
          </w:rPr>
        </w:sdtEndPr>
        <w:sdtContent>
          <w:p w:rsidRPr="008515A2" w:rsidR="008515A2" w:rsidRDefault="008515A2" w14:paraId="7328470E" w14:textId="5D88C667">
            <w:pPr>
              <w:pStyle w:val="AltBilgi"/>
              <w:jc w:val="right"/>
              <w:rPr>
                <w:rFonts w:ascii="Cambria" w:hAnsi="Cambria"/>
                <w:color w:val="B4C6E7" w:themeColor="accent5" w:themeTint="66"/>
              </w:rPr>
            </w:pPr>
            <w:r w:rsidRPr="008515A2">
              <w:rPr>
                <w:rFonts w:ascii="Cambria" w:hAnsi="Cambria"/>
                <w:color w:val="1F4E79" w:themeColor="accent1" w:themeShade="80"/>
              </w:rPr>
              <w:t xml:space="preserve">Sayfa 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begin"/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</w:rPr>
              <w:instrText>PAGE</w:instrTex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separate"/>
            </w:r>
            <w:r w:rsidR="00361261">
              <w:rPr>
                <w:rFonts w:ascii="Cambria" w:hAnsi="Cambria"/>
                <w:b/>
                <w:bCs/>
                <w:noProof/>
                <w:color w:val="1F4E79" w:themeColor="accent1" w:themeShade="80"/>
              </w:rPr>
              <w:t>2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end"/>
            </w:r>
            <w:r w:rsidRPr="008515A2">
              <w:rPr>
                <w:rFonts w:ascii="Cambria" w:hAnsi="Cambria"/>
                <w:color w:val="1F4E79" w:themeColor="accent1" w:themeShade="80"/>
              </w:rPr>
              <w:t xml:space="preserve"> / 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begin"/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</w:rPr>
              <w:instrText>NUMPAGES</w:instrTex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separate"/>
            </w:r>
            <w:r w:rsidR="00361261">
              <w:rPr>
                <w:rFonts w:ascii="Cambria" w:hAnsi="Cambria"/>
                <w:b/>
                <w:bCs/>
                <w:noProof/>
                <w:color w:val="1F4E79" w:themeColor="accent1" w:themeShade="80"/>
              </w:rPr>
              <w:t>2</w:t>
            </w:r>
            <w:r w:rsidRPr="008515A2">
              <w:rPr>
                <w:rFonts w:ascii="Cambria" w:hAnsi="Cambria"/>
                <w:b/>
                <w:bCs/>
                <w:color w:val="1F4E79" w:themeColor="accent1" w:themeShade="80"/>
                <w:sz w:val="24"/>
                <w:szCs w:val="24"/>
              </w:rPr>
              <w:fldChar w:fldCharType="end"/>
            </w:r>
          </w:p>
        </w:sdtContent>
      </w:sdt>
    </w:sdtContent>
  </w:sdt>
  <w:p w:rsidR="008515A2" w:rsidRDefault="008515A2" w14:paraId="4DDBEF00" w14:textId="777777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503" w:rsidP="008515A2" w:rsidRDefault="00E20503" w14:paraId="03B58C8F" w14:textId="77777777">
      <w:pPr>
        <w:spacing w:after="0" w:line="240" w:lineRule="auto"/>
      </w:pPr>
      <w:r>
        <w:separator/>
      </w:r>
    </w:p>
  </w:footnote>
  <w:footnote w:type="continuationSeparator" w:id="0">
    <w:p w:rsidR="00E20503" w:rsidP="008515A2" w:rsidRDefault="00E20503" w14:paraId="6DA08CA5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F"/>
    <w:rsid w:val="001F1427"/>
    <w:rsid w:val="002DE795"/>
    <w:rsid w:val="00361261"/>
    <w:rsid w:val="003A227A"/>
    <w:rsid w:val="003B1007"/>
    <w:rsid w:val="0060060C"/>
    <w:rsid w:val="0065396D"/>
    <w:rsid w:val="006B598B"/>
    <w:rsid w:val="00765868"/>
    <w:rsid w:val="00804770"/>
    <w:rsid w:val="008515A2"/>
    <w:rsid w:val="009C2942"/>
    <w:rsid w:val="009E657F"/>
    <w:rsid w:val="00A2607B"/>
    <w:rsid w:val="00B4270E"/>
    <w:rsid w:val="00C03876"/>
    <w:rsid w:val="00CD5275"/>
    <w:rsid w:val="00CF0383"/>
    <w:rsid w:val="00D21F62"/>
    <w:rsid w:val="00D57AF2"/>
    <w:rsid w:val="00DC751E"/>
    <w:rsid w:val="00DE0936"/>
    <w:rsid w:val="00E10C54"/>
    <w:rsid w:val="00E20503"/>
    <w:rsid w:val="00EA3EBA"/>
    <w:rsid w:val="00EA41D6"/>
    <w:rsid w:val="00EC2446"/>
    <w:rsid w:val="00F62379"/>
    <w:rsid w:val="00FA162E"/>
    <w:rsid w:val="00FB5FCF"/>
    <w:rsid w:val="018779C2"/>
    <w:rsid w:val="026DC38A"/>
    <w:rsid w:val="0318A638"/>
    <w:rsid w:val="0793B74D"/>
    <w:rsid w:val="07C1FB2E"/>
    <w:rsid w:val="0849F699"/>
    <w:rsid w:val="089996C4"/>
    <w:rsid w:val="09E1311D"/>
    <w:rsid w:val="0B70D99B"/>
    <w:rsid w:val="0E1D8B85"/>
    <w:rsid w:val="0E362DCB"/>
    <w:rsid w:val="0F31F636"/>
    <w:rsid w:val="13248AA1"/>
    <w:rsid w:val="14F10252"/>
    <w:rsid w:val="1564C57C"/>
    <w:rsid w:val="1577B41C"/>
    <w:rsid w:val="16837A87"/>
    <w:rsid w:val="18CCAC06"/>
    <w:rsid w:val="1BD34762"/>
    <w:rsid w:val="1D080C5D"/>
    <w:rsid w:val="228C1E2B"/>
    <w:rsid w:val="22E5DAB7"/>
    <w:rsid w:val="23C07CF4"/>
    <w:rsid w:val="2690F763"/>
    <w:rsid w:val="26C7DE35"/>
    <w:rsid w:val="2727C108"/>
    <w:rsid w:val="27B8E917"/>
    <w:rsid w:val="27CB4D0B"/>
    <w:rsid w:val="28773140"/>
    <w:rsid w:val="2A4645FB"/>
    <w:rsid w:val="2CC2ED1D"/>
    <w:rsid w:val="2CE0190B"/>
    <w:rsid w:val="2D30B52F"/>
    <w:rsid w:val="2DBBBCEE"/>
    <w:rsid w:val="2DF41839"/>
    <w:rsid w:val="2E2DC005"/>
    <w:rsid w:val="2E3C808F"/>
    <w:rsid w:val="2F0FABCB"/>
    <w:rsid w:val="2F4101A6"/>
    <w:rsid w:val="30C5E72C"/>
    <w:rsid w:val="31606DAB"/>
    <w:rsid w:val="320A2E18"/>
    <w:rsid w:val="33843756"/>
    <w:rsid w:val="348AA4D6"/>
    <w:rsid w:val="34AE5FB2"/>
    <w:rsid w:val="34C3F903"/>
    <w:rsid w:val="3574E381"/>
    <w:rsid w:val="3631EFAA"/>
    <w:rsid w:val="3A35199B"/>
    <w:rsid w:val="3A414FF5"/>
    <w:rsid w:val="3C1AE5AF"/>
    <w:rsid w:val="3CA63401"/>
    <w:rsid w:val="40D48D57"/>
    <w:rsid w:val="411B77A1"/>
    <w:rsid w:val="42186464"/>
    <w:rsid w:val="446F6979"/>
    <w:rsid w:val="44B20210"/>
    <w:rsid w:val="45754A9F"/>
    <w:rsid w:val="47A0B1BE"/>
    <w:rsid w:val="48BEABE8"/>
    <w:rsid w:val="49D7CEB9"/>
    <w:rsid w:val="4B11F987"/>
    <w:rsid w:val="4BE85A24"/>
    <w:rsid w:val="4CFE84EE"/>
    <w:rsid w:val="4E79483B"/>
    <w:rsid w:val="506775DE"/>
    <w:rsid w:val="50E3A3A1"/>
    <w:rsid w:val="53B04400"/>
    <w:rsid w:val="54394200"/>
    <w:rsid w:val="54578655"/>
    <w:rsid w:val="55949C55"/>
    <w:rsid w:val="55B5EF37"/>
    <w:rsid w:val="596A127C"/>
    <w:rsid w:val="5A12E646"/>
    <w:rsid w:val="5A7288E7"/>
    <w:rsid w:val="5D24EBF0"/>
    <w:rsid w:val="5D376BAE"/>
    <w:rsid w:val="603101E1"/>
    <w:rsid w:val="60871B77"/>
    <w:rsid w:val="61ADE307"/>
    <w:rsid w:val="61F82CA7"/>
    <w:rsid w:val="641F2974"/>
    <w:rsid w:val="66B1FCE0"/>
    <w:rsid w:val="67CECD24"/>
    <w:rsid w:val="68CF6E68"/>
    <w:rsid w:val="6A2E94B8"/>
    <w:rsid w:val="6A8D6E80"/>
    <w:rsid w:val="6BBE3398"/>
    <w:rsid w:val="6DDBE4EC"/>
    <w:rsid w:val="6F7F5226"/>
    <w:rsid w:val="6F8E99DB"/>
    <w:rsid w:val="708D2DDD"/>
    <w:rsid w:val="727ED670"/>
    <w:rsid w:val="734AEAB8"/>
    <w:rsid w:val="758F08B8"/>
    <w:rsid w:val="75F1596C"/>
    <w:rsid w:val="765E79AC"/>
    <w:rsid w:val="76A6B715"/>
    <w:rsid w:val="76CEC56F"/>
    <w:rsid w:val="778435DC"/>
    <w:rsid w:val="787418C2"/>
    <w:rsid w:val="7942FCC2"/>
    <w:rsid w:val="795B53F2"/>
    <w:rsid w:val="7997F3D0"/>
    <w:rsid w:val="7BF7D5F4"/>
    <w:rsid w:val="7D5DFB09"/>
    <w:rsid w:val="7EB7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2FB0F"/>
  <w15:chartTrackingRefBased/>
  <w15:docId w15:val="{132D6F25-0D31-4902-86A1-34CCA021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B5FCF"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5FC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YerTutucuMetni">
    <w:name w:val="Placeholder Text"/>
    <w:basedOn w:val="VarsaylanParagrafYazTipi"/>
    <w:uiPriority w:val="99"/>
    <w:semiHidden/>
    <w:rsid w:val="00FB5FCF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8515A2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8515A2"/>
  </w:style>
  <w:style w:type="paragraph" w:styleId="AltBilgi">
    <w:name w:val="footer"/>
    <w:basedOn w:val="Normal"/>
    <w:link w:val="AltBilgiChar"/>
    <w:uiPriority w:val="99"/>
    <w:unhideWhenUsed/>
    <w:rsid w:val="008515A2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851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FDF476ACE6441908455168D95E867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8C2474-BA5A-4CCC-98F7-69CFB357620D}"/>
      </w:docPartPr>
      <w:docPartBody>
        <w:p w:rsidR="00F874C2" w:rsidP="009C2942" w:rsidRDefault="009C2942">
          <w:pPr>
            <w:pStyle w:val="AFDF476ACE6441908455168D95E86776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F49B1D19E95C43EC92385304E18675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333817-DFC7-4FFF-ADE7-4FD020D20755}"/>
      </w:docPartPr>
      <w:docPartBody>
        <w:p w:rsidR="00F874C2" w:rsidP="009C2942" w:rsidRDefault="009C2942">
          <w:pPr>
            <w:pStyle w:val="F49B1D19E95C43EC92385304E18675314"/>
          </w:pPr>
          <w:r w:rsidRPr="003967B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E0F37E5BDB5E434F9A3BA41683D10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00B83-8DD1-4B92-B859-140BCB25D631}"/>
      </w:docPartPr>
      <w:docPartBody>
        <w:p w:rsidR="001F1427" w:rsidRDefault="001F1427">
          <w:r w:rsidRPr="44B20210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A67E73A43CA141CCADAADD00DD0FA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61F71-3971-4EBE-8BD3-82AB2085C120}"/>
      </w:docPartPr>
      <w:docPartBody>
        <w:p w:rsidR="001F1427" w:rsidRDefault="001F1427">
          <w:r w:rsidRPr="44B20210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DFD0A876B6824432AA185FE1F2B86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5A46E-C9F4-48D2-B363-55FF896AC05E}"/>
      </w:docPartPr>
      <w:docPartBody>
        <w:p w:rsidR="001F1427" w:rsidRDefault="001F1427">
          <w:r w:rsidRPr="596A127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FD25B598F90C4D1B97DAD5E0BD21E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7DDED-76CC-478D-B177-B238DAD38577}"/>
      </w:docPartPr>
      <w:docPartBody>
        <w:p w:rsidR="001F1427" w:rsidRDefault="001F1427">
          <w:r w:rsidRPr="596A127C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000582A48AEE48009ECF8DB641709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8FBE8-3D52-4585-8C14-7268683179EB}"/>
      </w:docPartPr>
      <w:docPartBody>
        <w:p w:rsidR="001F1427" w:rsidRDefault="001F1427">
          <w:r w:rsidRPr="54394200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A2507372D25148B1B2A0C13545502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6F752-FB58-4A66-B333-74FD2525A87D}"/>
      </w:docPartPr>
      <w:docPartBody>
        <w:p w:rsidR="001F1427" w:rsidRDefault="001F1427">
          <w:r w:rsidRPr="54394200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D134C6885E144D8B8162CF6B295F5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A0B67-72F6-4DA3-8130-577F830F3EC6}"/>
      </w:docPartPr>
      <w:docPartBody>
        <w:p w:rsidR="001F1427" w:rsidRDefault="001F1427">
          <w:r w:rsidRPr="55B5EF37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785304D112084AA28F37CEF2D1075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FFBAD-0C46-4DC9-B2B1-CFD36B9BDA51}"/>
      </w:docPartPr>
      <w:docPartBody>
        <w:p w:rsidR="001F1427" w:rsidRDefault="001F1427">
          <w:r w:rsidRPr="55B5EF37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8CC0A046DB514441A64FE194BA7573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627B81-A56B-46D5-A190-6E9E1369E0C2}"/>
      </w:docPartPr>
      <w:docPartBody>
        <w:p w:rsidR="00000000" w:rsidP="008A43EA" w:rsidRDefault="008A43EA">
          <w:pPr>
            <w:pStyle w:val="8CC0A046DB514441A64FE194BA757312"/>
          </w:pPr>
          <w:r w:rsidRPr="55B5EF37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CD22C04152C346B9AE6C60A2BACD9B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F844FB-3BC2-4800-AB28-A714F4442F3A}"/>
      </w:docPartPr>
      <w:docPartBody>
        <w:p w:rsidR="00000000" w:rsidP="008A43EA" w:rsidRDefault="008A43EA">
          <w:pPr>
            <w:pStyle w:val="CD22C04152C346B9AE6C60A2BACD9B41"/>
          </w:pPr>
          <w:r w:rsidRPr="55B5EF37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D9BCAD9F4CF24B5193B02ED8FAB493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CECDAA-FB6D-483E-8D5F-AA4E83C8E772}"/>
      </w:docPartPr>
      <w:docPartBody>
        <w:p w:rsidR="00000000" w:rsidP="008A43EA" w:rsidRDefault="008A43EA">
          <w:pPr>
            <w:pStyle w:val="D9BCAD9F4CF24B5193B02ED8FAB49350"/>
          </w:pPr>
          <w:r w:rsidRPr="55B5EF37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64EC0AA4DD3749E2A9EC305DADDBAB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966CF9-76D0-440C-9145-97999DD76D1B}"/>
      </w:docPartPr>
      <w:docPartBody>
        <w:p w:rsidR="00000000" w:rsidP="008A43EA" w:rsidRDefault="008A43EA">
          <w:pPr>
            <w:pStyle w:val="64EC0AA4DD3749E2A9EC305DADDBAB0A"/>
          </w:pPr>
          <w:r w:rsidRPr="55B5EF37">
            <w:rPr>
              <w:rStyle w:val="YerTutucuMetni"/>
              <w:color w:val="FF0000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42"/>
    <w:rsid w:val="001F1427"/>
    <w:rsid w:val="008A43EA"/>
    <w:rsid w:val="009B3331"/>
    <w:rsid w:val="009C2942"/>
    <w:rsid w:val="009E657F"/>
    <w:rsid w:val="00DC751E"/>
    <w:rsid w:val="00DE0936"/>
    <w:rsid w:val="00E36E95"/>
    <w:rsid w:val="00F8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A43EA"/>
    <w:rPr>
      <w:color w:val="808080"/>
    </w:rPr>
  </w:style>
  <w:style w:type="paragraph" w:customStyle="1" w:styleId="351E4395F6E14729863111BC8736F5294">
    <w:name w:val="351E4395F6E14729863111BC8736F5294"/>
    <w:rsid w:val="009C2942"/>
    <w:rPr>
      <w:rFonts w:eastAsiaTheme="minorHAnsi"/>
      <w:lang w:eastAsia="en-US"/>
    </w:rPr>
  </w:style>
  <w:style w:type="paragraph" w:customStyle="1" w:styleId="AFDF476ACE6441908455168D95E867764">
    <w:name w:val="AFDF476ACE6441908455168D95E867764"/>
    <w:rsid w:val="009C2942"/>
    <w:rPr>
      <w:rFonts w:eastAsiaTheme="minorHAnsi"/>
      <w:lang w:eastAsia="en-US"/>
    </w:rPr>
  </w:style>
  <w:style w:type="paragraph" w:customStyle="1" w:styleId="F49B1D19E95C43EC92385304E18675314">
    <w:name w:val="F49B1D19E95C43EC92385304E18675314"/>
    <w:rsid w:val="009C2942"/>
    <w:rPr>
      <w:rFonts w:eastAsiaTheme="minorHAnsi"/>
      <w:lang w:eastAsia="en-US"/>
    </w:rPr>
  </w:style>
  <w:style w:type="paragraph" w:customStyle="1" w:styleId="8CC0A046DB514441A64FE194BA757312">
    <w:name w:val="8CC0A046DB514441A64FE194BA757312"/>
    <w:rsid w:val="008A43EA"/>
  </w:style>
  <w:style w:type="paragraph" w:customStyle="1" w:styleId="CD22C04152C346B9AE6C60A2BACD9B41">
    <w:name w:val="CD22C04152C346B9AE6C60A2BACD9B41"/>
    <w:rsid w:val="008A43EA"/>
  </w:style>
  <w:style w:type="paragraph" w:customStyle="1" w:styleId="D9BCAD9F4CF24B5193B02ED8FAB49350">
    <w:name w:val="D9BCAD9F4CF24B5193B02ED8FAB49350"/>
    <w:rsid w:val="008A43EA"/>
  </w:style>
  <w:style w:type="paragraph" w:customStyle="1" w:styleId="64EC0AA4DD3749E2A9EC305DADDBAB0A">
    <w:name w:val="64EC0AA4DD3749E2A9EC305DADDBAB0A"/>
    <w:rsid w:val="008A43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AB7D4-E3BE-4014-8644-4E0DC18C806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mehmet acar</dc:creator>
  <keywords/>
  <dc:description/>
  <lastModifiedBy>Eyüp Burak Ceyhan</lastModifiedBy>
  <revision>25</revision>
  <dcterms:created xsi:type="dcterms:W3CDTF">2025-10-17T09:33:00.0000000Z</dcterms:created>
  <dcterms:modified xsi:type="dcterms:W3CDTF">2026-10-28T14:59:22.7444626Z</dcterms:modified>
</coreProperties>
</file>